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E0E" w:rsidRPr="002242DC" w:rsidRDefault="00CC234E" w:rsidP="002242DC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812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19" w:lineRule="atLeast"/>
        <w:ind w:left="5812"/>
        <w:rPr>
          <w:sz w:val="28"/>
          <w:szCs w:val="28"/>
        </w:rPr>
      </w:pPr>
      <w:r w:rsidRPr="002242DC">
        <w:rPr>
          <w:sz w:val="28"/>
          <w:szCs w:val="28"/>
        </w:rPr>
        <w:t>Приложение</w:t>
      </w:r>
      <w:r w:rsidR="00815216">
        <w:rPr>
          <w:sz w:val="28"/>
          <w:szCs w:val="28"/>
        </w:rPr>
        <w:t xml:space="preserve"> 1</w:t>
      </w:r>
    </w:p>
    <w:p w:rsidR="00CC234E" w:rsidRPr="002242DC" w:rsidRDefault="00CC234E" w:rsidP="002242DC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812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19" w:lineRule="atLeast"/>
        <w:ind w:left="5812"/>
        <w:rPr>
          <w:sz w:val="28"/>
          <w:szCs w:val="28"/>
        </w:rPr>
      </w:pPr>
      <w:r w:rsidRPr="002242DC">
        <w:rPr>
          <w:sz w:val="28"/>
          <w:szCs w:val="28"/>
        </w:rPr>
        <w:t xml:space="preserve">к письму ГБОУ ИРО </w:t>
      </w:r>
    </w:p>
    <w:p w:rsidR="00CC234E" w:rsidRPr="002242DC" w:rsidRDefault="00CC234E" w:rsidP="002242DC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812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19" w:lineRule="atLeast"/>
        <w:ind w:left="5812"/>
        <w:rPr>
          <w:sz w:val="28"/>
          <w:szCs w:val="28"/>
        </w:rPr>
      </w:pPr>
      <w:r w:rsidRPr="002242DC">
        <w:rPr>
          <w:sz w:val="28"/>
          <w:szCs w:val="28"/>
        </w:rPr>
        <w:t>Краснодарского края</w:t>
      </w:r>
    </w:p>
    <w:p w:rsidR="00CC234E" w:rsidRPr="002242DC" w:rsidRDefault="00CC234E" w:rsidP="002242DC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812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19" w:lineRule="atLeast"/>
        <w:ind w:left="5812"/>
        <w:rPr>
          <w:b/>
          <w:sz w:val="28"/>
          <w:szCs w:val="28"/>
        </w:rPr>
      </w:pPr>
      <w:r w:rsidRPr="002242DC">
        <w:rPr>
          <w:sz w:val="28"/>
          <w:szCs w:val="28"/>
        </w:rPr>
        <w:t>от_____ 202</w:t>
      </w:r>
      <w:r w:rsidR="00EB7980">
        <w:rPr>
          <w:sz w:val="28"/>
          <w:szCs w:val="28"/>
        </w:rPr>
        <w:t>1</w:t>
      </w:r>
      <w:r w:rsidRPr="002242DC">
        <w:rPr>
          <w:sz w:val="28"/>
          <w:szCs w:val="28"/>
        </w:rPr>
        <w:t xml:space="preserve"> № _________</w:t>
      </w:r>
      <w:r w:rsidRPr="002242DC">
        <w:rPr>
          <w:b/>
          <w:sz w:val="28"/>
          <w:szCs w:val="28"/>
        </w:rPr>
        <w:t xml:space="preserve"> </w:t>
      </w:r>
    </w:p>
    <w:p w:rsidR="00C4505E" w:rsidRPr="00EB7875" w:rsidRDefault="00C4505E" w:rsidP="00765693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7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19" w:lineRule="atLeast"/>
        <w:jc w:val="center"/>
        <w:rPr>
          <w:b/>
          <w:sz w:val="22"/>
          <w:szCs w:val="28"/>
        </w:rPr>
      </w:pPr>
    </w:p>
    <w:p w:rsidR="00CC234E" w:rsidRDefault="00CC234E" w:rsidP="00765693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7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19" w:lineRule="atLeast"/>
        <w:jc w:val="center"/>
        <w:rPr>
          <w:b/>
          <w:sz w:val="28"/>
          <w:szCs w:val="28"/>
        </w:rPr>
      </w:pPr>
    </w:p>
    <w:p w:rsidR="006A4766" w:rsidRPr="00821086" w:rsidRDefault="000A3702" w:rsidP="00765693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7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19" w:lineRule="atLeast"/>
        <w:jc w:val="center"/>
        <w:rPr>
          <w:b/>
          <w:sz w:val="28"/>
          <w:szCs w:val="28"/>
        </w:rPr>
      </w:pPr>
      <w:r w:rsidRPr="00821086">
        <w:rPr>
          <w:b/>
          <w:sz w:val="28"/>
          <w:szCs w:val="28"/>
        </w:rPr>
        <w:t>РЕКОМЕНДАЦИИ</w:t>
      </w:r>
      <w:r w:rsidR="009133A4" w:rsidRPr="00821086">
        <w:rPr>
          <w:b/>
          <w:sz w:val="28"/>
          <w:szCs w:val="28"/>
        </w:rPr>
        <w:t xml:space="preserve"> </w:t>
      </w:r>
    </w:p>
    <w:p w:rsidR="00794004" w:rsidRPr="00821086" w:rsidRDefault="009133A4" w:rsidP="00765693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7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19" w:lineRule="atLeast"/>
        <w:jc w:val="center"/>
        <w:rPr>
          <w:b/>
          <w:sz w:val="28"/>
          <w:szCs w:val="28"/>
        </w:rPr>
      </w:pPr>
      <w:r w:rsidRPr="00821086">
        <w:rPr>
          <w:b/>
          <w:sz w:val="28"/>
          <w:szCs w:val="28"/>
        </w:rPr>
        <w:t xml:space="preserve">по </w:t>
      </w:r>
      <w:r w:rsidR="001A634E" w:rsidRPr="00821086">
        <w:rPr>
          <w:b/>
          <w:sz w:val="28"/>
          <w:szCs w:val="28"/>
        </w:rPr>
        <w:t>организации</w:t>
      </w:r>
      <w:r w:rsidR="000A3702" w:rsidRPr="00821086">
        <w:rPr>
          <w:b/>
          <w:sz w:val="28"/>
          <w:szCs w:val="28"/>
        </w:rPr>
        <w:t xml:space="preserve"> </w:t>
      </w:r>
      <w:r w:rsidR="001A634E" w:rsidRPr="00821086">
        <w:rPr>
          <w:b/>
          <w:sz w:val="28"/>
          <w:szCs w:val="28"/>
        </w:rPr>
        <w:t>изучения родных языков из числа языков народов Российской Федерации, в том числе русского как родного</w:t>
      </w:r>
      <w:r w:rsidR="00241414" w:rsidRPr="00821086">
        <w:rPr>
          <w:b/>
          <w:sz w:val="28"/>
          <w:szCs w:val="28"/>
        </w:rPr>
        <w:t xml:space="preserve">, </w:t>
      </w:r>
      <w:r w:rsidR="00241414" w:rsidRPr="00821086">
        <w:rPr>
          <w:b/>
          <w:sz w:val="28"/>
          <w:szCs w:val="28"/>
        </w:rPr>
        <w:br/>
        <w:t>в 20</w:t>
      </w:r>
      <w:r w:rsidR="002E20F8" w:rsidRPr="00821086">
        <w:rPr>
          <w:b/>
          <w:sz w:val="28"/>
          <w:szCs w:val="28"/>
        </w:rPr>
        <w:t>2</w:t>
      </w:r>
      <w:r w:rsidR="00EB7980" w:rsidRPr="00821086">
        <w:rPr>
          <w:b/>
          <w:sz w:val="28"/>
          <w:szCs w:val="28"/>
        </w:rPr>
        <w:t>1</w:t>
      </w:r>
      <w:r w:rsidR="00241414" w:rsidRPr="00821086">
        <w:rPr>
          <w:b/>
          <w:sz w:val="28"/>
          <w:szCs w:val="28"/>
        </w:rPr>
        <w:t>-202</w:t>
      </w:r>
      <w:r w:rsidR="00EB7980" w:rsidRPr="00821086">
        <w:rPr>
          <w:b/>
          <w:sz w:val="28"/>
          <w:szCs w:val="28"/>
        </w:rPr>
        <w:t>2</w:t>
      </w:r>
      <w:r w:rsidR="00241414" w:rsidRPr="00821086">
        <w:rPr>
          <w:b/>
          <w:sz w:val="28"/>
          <w:szCs w:val="28"/>
        </w:rPr>
        <w:t xml:space="preserve"> учебном году</w:t>
      </w:r>
    </w:p>
    <w:p w:rsidR="002263EF" w:rsidRPr="00821086" w:rsidRDefault="002263EF" w:rsidP="00765693">
      <w:pPr>
        <w:tabs>
          <w:tab w:val="left" w:pos="5670"/>
        </w:tabs>
        <w:ind w:firstLine="709"/>
        <w:jc w:val="both"/>
        <w:rPr>
          <w:szCs w:val="22"/>
        </w:rPr>
      </w:pPr>
    </w:p>
    <w:p w:rsidR="00051707" w:rsidRPr="00821086" w:rsidRDefault="00051707" w:rsidP="00765693">
      <w:pPr>
        <w:tabs>
          <w:tab w:val="left" w:pos="5670"/>
        </w:tabs>
        <w:ind w:firstLine="709"/>
        <w:jc w:val="both"/>
        <w:rPr>
          <w:szCs w:val="22"/>
        </w:rPr>
      </w:pPr>
    </w:p>
    <w:p w:rsidR="0021778C" w:rsidRPr="00821086" w:rsidRDefault="0021778C" w:rsidP="0021778C">
      <w:pPr>
        <w:tabs>
          <w:tab w:val="left" w:pos="5670"/>
        </w:tabs>
        <w:ind w:firstLine="709"/>
        <w:jc w:val="both"/>
        <w:rPr>
          <w:sz w:val="28"/>
          <w:szCs w:val="22"/>
        </w:rPr>
      </w:pPr>
      <w:r w:rsidRPr="00821086">
        <w:rPr>
          <w:sz w:val="28"/>
          <w:szCs w:val="28"/>
        </w:rPr>
        <w:t>Согласно нормам Федерального закона от 29 декабря 2012 года № 273-ФЗ «Об образовании в Российской Федерации» (далее – Закон), образовательная организация самостоятельно разрабатывает основную образовательную программу в соответствии с федеральными государственными образовательными стандартами (далее – ФГОС) с учетом примерных основных образовательных программ.</w:t>
      </w:r>
    </w:p>
    <w:p w:rsidR="0021778C" w:rsidRPr="00FF5462" w:rsidRDefault="0021778C" w:rsidP="00FF5462">
      <w:pPr>
        <w:tabs>
          <w:tab w:val="left" w:pos="5670"/>
        </w:tabs>
        <w:ind w:firstLine="709"/>
        <w:jc w:val="both"/>
        <w:rPr>
          <w:sz w:val="28"/>
          <w:szCs w:val="22"/>
        </w:rPr>
      </w:pPr>
      <w:r w:rsidRPr="00821086">
        <w:rPr>
          <w:sz w:val="28"/>
          <w:szCs w:val="22"/>
        </w:rPr>
        <w:t xml:space="preserve">ФГОС начального общего образования и ФГОС основного общего образования </w:t>
      </w:r>
      <w:r w:rsidR="00FF5462" w:rsidRPr="00821086">
        <w:rPr>
          <w:sz w:val="28"/>
          <w:szCs w:val="22"/>
        </w:rPr>
        <w:t>установлены требования к предметным результатам</w:t>
      </w:r>
      <w:r w:rsidR="00FF5462" w:rsidRPr="00821086">
        <w:rPr>
          <w:sz w:val="28"/>
          <w:szCs w:val="22"/>
        </w:rPr>
        <w:t xml:space="preserve"> </w:t>
      </w:r>
      <w:r w:rsidRPr="00821086">
        <w:rPr>
          <w:sz w:val="28"/>
          <w:szCs w:val="22"/>
        </w:rPr>
        <w:t>предметны</w:t>
      </w:r>
      <w:r w:rsidR="00FF5462">
        <w:rPr>
          <w:sz w:val="28"/>
          <w:szCs w:val="22"/>
        </w:rPr>
        <w:t>х</w:t>
      </w:r>
      <w:r w:rsidRPr="00821086">
        <w:rPr>
          <w:sz w:val="28"/>
          <w:szCs w:val="22"/>
        </w:rPr>
        <w:t xml:space="preserve"> област</w:t>
      </w:r>
      <w:r w:rsidR="00FF5462">
        <w:rPr>
          <w:sz w:val="28"/>
          <w:szCs w:val="22"/>
        </w:rPr>
        <w:t>ей</w:t>
      </w:r>
      <w:r w:rsidRPr="00821086">
        <w:rPr>
          <w:sz w:val="28"/>
          <w:szCs w:val="22"/>
        </w:rPr>
        <w:t xml:space="preserve"> «Родной язык и литературное чтение на родном языке» и «Р</w:t>
      </w:r>
      <w:r w:rsidR="00FF5462">
        <w:rPr>
          <w:sz w:val="28"/>
          <w:szCs w:val="22"/>
        </w:rPr>
        <w:t xml:space="preserve">одной язык и родная </w:t>
      </w:r>
      <w:proofErr w:type="spellStart"/>
      <w:r w:rsidR="00FF5462">
        <w:rPr>
          <w:sz w:val="28"/>
          <w:szCs w:val="22"/>
        </w:rPr>
        <w:t>литература»</w:t>
      </w:r>
      <w:proofErr w:type="spellEnd"/>
      <w:r w:rsidRPr="00821086">
        <w:rPr>
          <w:sz w:val="28"/>
          <w:szCs w:val="22"/>
        </w:rPr>
        <w:t>.</w:t>
      </w:r>
    </w:p>
    <w:p w:rsidR="0021778C" w:rsidRPr="00821086" w:rsidRDefault="0021778C" w:rsidP="0021778C">
      <w:pPr>
        <w:widowControl w:val="0"/>
        <w:shd w:val="clear" w:color="auto" w:fill="FFFFFF"/>
        <w:tabs>
          <w:tab w:val="left" w:pos="5670"/>
        </w:tabs>
        <w:autoSpaceDE w:val="0"/>
        <w:autoSpaceDN w:val="0"/>
        <w:adjustRightInd w:val="0"/>
        <w:spacing w:line="19" w:lineRule="atLeast"/>
        <w:ind w:right="34" w:firstLine="709"/>
        <w:jc w:val="both"/>
        <w:rPr>
          <w:bCs/>
          <w:sz w:val="28"/>
          <w:szCs w:val="28"/>
        </w:rPr>
      </w:pPr>
      <w:r w:rsidRPr="00821086">
        <w:rPr>
          <w:sz w:val="28"/>
          <w:szCs w:val="28"/>
        </w:rPr>
        <w:t xml:space="preserve">В соответствии с Приказом Министерства образования и науки Российской Федерации от 6 октября 2009 года № 373 «Об утверждении и введении в действие федерального государственного образовательного стандарта начального общего образования» (пункт </w:t>
      </w:r>
      <w:r w:rsidRPr="00821086">
        <w:rPr>
          <w:bCs/>
          <w:sz w:val="28"/>
          <w:szCs w:val="28"/>
        </w:rPr>
        <w:t xml:space="preserve">12.2.) </w:t>
      </w:r>
      <w:r w:rsidRPr="00821086">
        <w:rPr>
          <w:b/>
          <w:sz w:val="28"/>
          <w:szCs w:val="28"/>
        </w:rPr>
        <w:t>п</w:t>
      </w:r>
      <w:r w:rsidRPr="00821086">
        <w:rPr>
          <w:b/>
          <w:bCs/>
          <w:sz w:val="28"/>
          <w:szCs w:val="28"/>
        </w:rPr>
        <w:t>редметные результаты освоения основной образовательной программы</w:t>
      </w:r>
      <w:r w:rsidRPr="00821086">
        <w:rPr>
          <w:bCs/>
          <w:sz w:val="28"/>
          <w:szCs w:val="28"/>
        </w:rPr>
        <w:t xml:space="preserve"> (уровень начального общего образования) </w:t>
      </w:r>
      <w:r w:rsidRPr="00821086">
        <w:rPr>
          <w:b/>
          <w:bCs/>
          <w:sz w:val="28"/>
          <w:szCs w:val="28"/>
        </w:rPr>
        <w:t>предметной области «Родной язык и литературное чтение на родном языке» должны отражать</w:t>
      </w:r>
      <w:r w:rsidRPr="00821086">
        <w:rPr>
          <w:bCs/>
          <w:sz w:val="28"/>
          <w:szCs w:val="28"/>
        </w:rPr>
        <w:t>:</w:t>
      </w:r>
    </w:p>
    <w:p w:rsidR="0021778C" w:rsidRPr="00821086" w:rsidRDefault="0021778C" w:rsidP="0021778C">
      <w:pPr>
        <w:tabs>
          <w:tab w:val="left" w:pos="5670"/>
        </w:tabs>
        <w:ind w:firstLine="709"/>
        <w:jc w:val="both"/>
        <w:rPr>
          <w:bCs/>
          <w:sz w:val="28"/>
          <w:szCs w:val="28"/>
        </w:rPr>
      </w:pPr>
      <w:r w:rsidRPr="00821086">
        <w:rPr>
          <w:bCs/>
          <w:sz w:val="28"/>
          <w:szCs w:val="28"/>
        </w:rPr>
        <w:t>Родной язык:</w:t>
      </w:r>
    </w:p>
    <w:p w:rsidR="0021778C" w:rsidRPr="00821086" w:rsidRDefault="0021778C" w:rsidP="0021778C">
      <w:pPr>
        <w:tabs>
          <w:tab w:val="left" w:pos="5670"/>
        </w:tabs>
        <w:ind w:firstLine="709"/>
        <w:jc w:val="both"/>
        <w:rPr>
          <w:bCs/>
          <w:sz w:val="28"/>
          <w:szCs w:val="28"/>
        </w:rPr>
      </w:pPr>
      <w:r w:rsidRPr="00821086">
        <w:rPr>
          <w:bCs/>
          <w:sz w:val="28"/>
          <w:szCs w:val="28"/>
        </w:rPr>
        <w:t>1) воспитание ценностного отношения к родному языку как хранителю культуры, включение в культурно-языковое поле своего народа,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21778C" w:rsidRPr="00821086" w:rsidRDefault="0021778C" w:rsidP="0021778C">
      <w:pPr>
        <w:tabs>
          <w:tab w:val="left" w:pos="5670"/>
        </w:tabs>
        <w:ind w:firstLine="709"/>
        <w:jc w:val="both"/>
        <w:rPr>
          <w:bCs/>
          <w:sz w:val="28"/>
          <w:szCs w:val="28"/>
        </w:rPr>
      </w:pPr>
      <w:r w:rsidRPr="00821086">
        <w:rPr>
          <w:bCs/>
          <w:sz w:val="28"/>
          <w:szCs w:val="28"/>
        </w:rPr>
        <w:t>2) обогащение активного и потенциального словарного запаса, развитие у обучающихся культуры владения родным языком в соответствии с нормами устной и письменной речи, правилами речевого этикета;</w:t>
      </w:r>
    </w:p>
    <w:p w:rsidR="0021778C" w:rsidRPr="00821086" w:rsidRDefault="0021778C" w:rsidP="0021778C">
      <w:pPr>
        <w:tabs>
          <w:tab w:val="left" w:pos="5670"/>
        </w:tabs>
        <w:ind w:firstLine="709"/>
        <w:jc w:val="both"/>
        <w:rPr>
          <w:bCs/>
          <w:sz w:val="28"/>
          <w:szCs w:val="28"/>
        </w:rPr>
      </w:pPr>
      <w:r w:rsidRPr="00821086">
        <w:rPr>
          <w:bCs/>
          <w:sz w:val="28"/>
          <w:szCs w:val="28"/>
        </w:rPr>
        <w:t>3) формирование первоначальных научных знаний о родном языке как системе и как развивающемся явлении, о его уровнях и единицах, о закономерностях его функционирования, освоение основных единиц и грамматических категорий родного языка, формирование позитивного отношения к правильной устной и письменной родной речи как показателям общей культуры и гражданской позиции человека;</w:t>
      </w:r>
    </w:p>
    <w:p w:rsidR="0021778C" w:rsidRPr="00821086" w:rsidRDefault="0021778C" w:rsidP="0021778C">
      <w:pPr>
        <w:tabs>
          <w:tab w:val="left" w:pos="5670"/>
        </w:tabs>
        <w:ind w:firstLine="709"/>
        <w:jc w:val="both"/>
        <w:rPr>
          <w:bCs/>
          <w:sz w:val="28"/>
          <w:szCs w:val="28"/>
        </w:rPr>
      </w:pPr>
      <w:r w:rsidRPr="00821086">
        <w:rPr>
          <w:bCs/>
          <w:sz w:val="28"/>
          <w:szCs w:val="28"/>
        </w:rPr>
        <w:lastRenderedPageBreak/>
        <w:t>4) овладение первоначальными умениями ориентироваться в целях, задачах, средствах и условиях общения, формирование базовых навыков выбора адекватных языковых средств для успешного решения коммуникативных задач;</w:t>
      </w:r>
    </w:p>
    <w:p w:rsidR="0021778C" w:rsidRPr="00821086" w:rsidRDefault="0021778C" w:rsidP="0021778C">
      <w:pPr>
        <w:tabs>
          <w:tab w:val="left" w:pos="5670"/>
        </w:tabs>
        <w:ind w:firstLine="709"/>
        <w:jc w:val="both"/>
        <w:rPr>
          <w:bCs/>
          <w:sz w:val="28"/>
          <w:szCs w:val="28"/>
        </w:rPr>
      </w:pPr>
      <w:r w:rsidRPr="00821086">
        <w:rPr>
          <w:bCs/>
          <w:sz w:val="28"/>
          <w:szCs w:val="28"/>
        </w:rPr>
        <w:t>5) овладение учебными действиями с языковыми единицами и умение использовать знания для решения познавательных, практических и коммуникативных задач.</w:t>
      </w:r>
    </w:p>
    <w:p w:rsidR="0021778C" w:rsidRPr="00821086" w:rsidRDefault="0021778C" w:rsidP="0021778C">
      <w:pPr>
        <w:tabs>
          <w:tab w:val="left" w:pos="5670"/>
        </w:tabs>
        <w:ind w:firstLine="709"/>
        <w:jc w:val="both"/>
        <w:rPr>
          <w:bCs/>
          <w:sz w:val="28"/>
          <w:szCs w:val="28"/>
        </w:rPr>
      </w:pPr>
      <w:r w:rsidRPr="00821086">
        <w:rPr>
          <w:bCs/>
          <w:sz w:val="28"/>
          <w:szCs w:val="28"/>
        </w:rPr>
        <w:t>Литературное чтение на родном языке:</w:t>
      </w:r>
    </w:p>
    <w:p w:rsidR="0021778C" w:rsidRPr="00821086" w:rsidRDefault="0021778C" w:rsidP="0021778C">
      <w:pPr>
        <w:tabs>
          <w:tab w:val="left" w:pos="5670"/>
        </w:tabs>
        <w:ind w:firstLine="709"/>
        <w:jc w:val="both"/>
        <w:rPr>
          <w:bCs/>
          <w:sz w:val="28"/>
          <w:szCs w:val="28"/>
        </w:rPr>
      </w:pPr>
      <w:r w:rsidRPr="00821086">
        <w:rPr>
          <w:bCs/>
          <w:sz w:val="28"/>
          <w:szCs w:val="28"/>
        </w:rPr>
        <w:t>1) понимание родной литературы как одной из основных национально-культурных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традиций;</w:t>
      </w:r>
    </w:p>
    <w:p w:rsidR="0021778C" w:rsidRPr="00821086" w:rsidRDefault="0021778C" w:rsidP="0021778C">
      <w:pPr>
        <w:tabs>
          <w:tab w:val="left" w:pos="5670"/>
        </w:tabs>
        <w:ind w:firstLine="709"/>
        <w:jc w:val="both"/>
        <w:rPr>
          <w:bCs/>
          <w:sz w:val="28"/>
          <w:szCs w:val="28"/>
        </w:rPr>
      </w:pPr>
      <w:r w:rsidRPr="00821086">
        <w:rPr>
          <w:bCs/>
          <w:sz w:val="28"/>
          <w:szCs w:val="28"/>
        </w:rPr>
        <w:t>2) осознание значимости чтения на родном языке для личного развития; формирование представлений о мире, национальной истории и культуре, первоначальных этических представлений, понятий о добре и зле, нравственности; формирование потребности в систематическом чтении на родном языке как средстве познания себя и мира; обеспечение культурной самоидентификации;</w:t>
      </w:r>
    </w:p>
    <w:p w:rsidR="0021778C" w:rsidRPr="00821086" w:rsidRDefault="0021778C" w:rsidP="0021778C">
      <w:pPr>
        <w:tabs>
          <w:tab w:val="left" w:pos="5670"/>
        </w:tabs>
        <w:ind w:firstLine="709"/>
        <w:jc w:val="both"/>
        <w:rPr>
          <w:bCs/>
          <w:sz w:val="28"/>
          <w:szCs w:val="28"/>
        </w:rPr>
      </w:pPr>
      <w:r w:rsidRPr="00821086">
        <w:rPr>
          <w:bCs/>
          <w:sz w:val="28"/>
          <w:szCs w:val="28"/>
        </w:rPr>
        <w:t>3)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21778C" w:rsidRPr="00821086" w:rsidRDefault="0021778C" w:rsidP="0021778C">
      <w:pPr>
        <w:tabs>
          <w:tab w:val="left" w:pos="5670"/>
        </w:tabs>
        <w:ind w:firstLine="709"/>
        <w:jc w:val="both"/>
        <w:rPr>
          <w:bCs/>
          <w:sz w:val="28"/>
          <w:szCs w:val="28"/>
        </w:rPr>
      </w:pPr>
      <w:r w:rsidRPr="00821086">
        <w:rPr>
          <w:bCs/>
          <w:sz w:val="28"/>
          <w:szCs w:val="28"/>
        </w:rPr>
        <w:t>4) достижение необходимого для продолжения образования уровня читательской компетентности, общего речевого развития, то есть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</w:t>
      </w:r>
    </w:p>
    <w:p w:rsidR="0021778C" w:rsidRPr="00821086" w:rsidRDefault="0021778C" w:rsidP="0021778C">
      <w:pPr>
        <w:tabs>
          <w:tab w:val="left" w:pos="5670"/>
        </w:tabs>
        <w:ind w:firstLine="709"/>
        <w:jc w:val="both"/>
        <w:rPr>
          <w:bCs/>
          <w:sz w:val="28"/>
          <w:szCs w:val="28"/>
        </w:rPr>
      </w:pPr>
      <w:r w:rsidRPr="00821086">
        <w:rPr>
          <w:bCs/>
          <w:sz w:val="28"/>
          <w:szCs w:val="28"/>
        </w:rPr>
        <w:t>5) осознание коммуникативно-эстетических возможностей родного языка на основе изучения выдающихся произведений культуры своего народа, умение самостоятельно выбирать интересующую литературу; пользоваться справочными источниками для понимания и получения дополнительной информации.</w:t>
      </w:r>
    </w:p>
    <w:p w:rsidR="0021778C" w:rsidRPr="00821086" w:rsidRDefault="0021778C" w:rsidP="0021778C">
      <w:pPr>
        <w:tabs>
          <w:tab w:val="left" w:pos="709"/>
        </w:tabs>
        <w:jc w:val="both"/>
        <w:rPr>
          <w:sz w:val="28"/>
          <w:szCs w:val="28"/>
        </w:rPr>
      </w:pPr>
      <w:r w:rsidRPr="00821086">
        <w:rPr>
          <w:b/>
          <w:bCs/>
          <w:sz w:val="28"/>
          <w:szCs w:val="28"/>
        </w:rPr>
        <w:tab/>
      </w:r>
      <w:r w:rsidRPr="00821086">
        <w:rPr>
          <w:bCs/>
          <w:sz w:val="28"/>
          <w:szCs w:val="28"/>
        </w:rPr>
        <w:t>В соответствии с</w:t>
      </w:r>
      <w:r w:rsidRPr="00821086">
        <w:rPr>
          <w:b/>
          <w:bCs/>
          <w:sz w:val="28"/>
          <w:szCs w:val="28"/>
        </w:rPr>
        <w:t xml:space="preserve"> </w:t>
      </w:r>
      <w:r w:rsidRPr="00821086">
        <w:rPr>
          <w:sz w:val="28"/>
          <w:szCs w:val="28"/>
        </w:rPr>
        <w:t xml:space="preserve">Приказом Министерства образования и науки РФ от 17 декабря 2010 года № 1897 «Об утверждении федерального государственного образовательного стандарта основного общего образования» (пункт 11.2.) </w:t>
      </w:r>
      <w:r w:rsidRPr="00821086">
        <w:rPr>
          <w:b/>
          <w:sz w:val="28"/>
          <w:szCs w:val="28"/>
        </w:rPr>
        <w:t>предметные результаты освоения основной образовательной программы</w:t>
      </w:r>
      <w:r w:rsidRPr="00821086">
        <w:rPr>
          <w:sz w:val="28"/>
          <w:szCs w:val="28"/>
        </w:rPr>
        <w:t xml:space="preserve"> (уровень основного общего образования) </w:t>
      </w:r>
      <w:r w:rsidRPr="00821086">
        <w:rPr>
          <w:b/>
          <w:sz w:val="28"/>
          <w:szCs w:val="28"/>
        </w:rPr>
        <w:t>изучения предметной области «Родной язык и родная литература» должны отражать</w:t>
      </w:r>
      <w:r w:rsidRPr="00821086">
        <w:rPr>
          <w:sz w:val="28"/>
          <w:szCs w:val="28"/>
        </w:rPr>
        <w:t>:</w:t>
      </w:r>
    </w:p>
    <w:p w:rsidR="0021778C" w:rsidRPr="00821086" w:rsidRDefault="0021778C" w:rsidP="0021778C">
      <w:pPr>
        <w:tabs>
          <w:tab w:val="left" w:pos="993"/>
          <w:tab w:val="left" w:pos="5670"/>
        </w:tabs>
        <w:ind w:firstLine="709"/>
        <w:jc w:val="both"/>
        <w:rPr>
          <w:sz w:val="28"/>
          <w:szCs w:val="28"/>
          <w:u w:val="single"/>
        </w:rPr>
      </w:pPr>
      <w:r w:rsidRPr="00821086">
        <w:rPr>
          <w:sz w:val="28"/>
          <w:szCs w:val="28"/>
          <w:u w:val="single"/>
        </w:rPr>
        <w:t>Родной язык:</w:t>
      </w:r>
    </w:p>
    <w:p w:rsidR="0021778C" w:rsidRPr="00821086" w:rsidRDefault="0021778C" w:rsidP="0021778C">
      <w:pPr>
        <w:tabs>
          <w:tab w:val="left" w:pos="993"/>
          <w:tab w:val="left" w:pos="5670"/>
        </w:tabs>
        <w:ind w:firstLine="709"/>
        <w:jc w:val="both"/>
        <w:rPr>
          <w:sz w:val="28"/>
          <w:szCs w:val="28"/>
        </w:rPr>
      </w:pPr>
      <w:r w:rsidRPr="00821086">
        <w:rPr>
          <w:sz w:val="28"/>
          <w:szCs w:val="28"/>
        </w:rPr>
        <w:t>1) совершенствование видов речевой деятельности (аудирования,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:rsidR="0021778C" w:rsidRPr="00821086" w:rsidRDefault="0021778C" w:rsidP="0021778C">
      <w:pPr>
        <w:tabs>
          <w:tab w:val="left" w:pos="993"/>
          <w:tab w:val="left" w:pos="5670"/>
        </w:tabs>
        <w:ind w:firstLine="709"/>
        <w:jc w:val="both"/>
        <w:rPr>
          <w:sz w:val="28"/>
          <w:szCs w:val="28"/>
        </w:rPr>
      </w:pPr>
      <w:r w:rsidRPr="00821086">
        <w:rPr>
          <w:sz w:val="28"/>
          <w:szCs w:val="28"/>
        </w:rPr>
        <w:t>2) понимание определяющей роли языка в развитии интеллектуальных и творческих способностей личности в процессе образования и самообразования;</w:t>
      </w:r>
    </w:p>
    <w:p w:rsidR="0021778C" w:rsidRPr="00821086" w:rsidRDefault="0021778C" w:rsidP="0021778C">
      <w:pPr>
        <w:tabs>
          <w:tab w:val="left" w:pos="993"/>
          <w:tab w:val="left" w:pos="5670"/>
        </w:tabs>
        <w:ind w:firstLine="709"/>
        <w:jc w:val="both"/>
        <w:rPr>
          <w:sz w:val="28"/>
          <w:szCs w:val="28"/>
        </w:rPr>
      </w:pPr>
      <w:r w:rsidRPr="00821086">
        <w:rPr>
          <w:sz w:val="28"/>
          <w:szCs w:val="28"/>
        </w:rPr>
        <w:t>3) использование коммуникативно-эстетических возможностей родного языка;</w:t>
      </w:r>
    </w:p>
    <w:p w:rsidR="0021778C" w:rsidRPr="00821086" w:rsidRDefault="0021778C" w:rsidP="0021778C">
      <w:pPr>
        <w:tabs>
          <w:tab w:val="left" w:pos="993"/>
          <w:tab w:val="left" w:pos="5670"/>
        </w:tabs>
        <w:ind w:firstLine="709"/>
        <w:jc w:val="both"/>
        <w:rPr>
          <w:sz w:val="28"/>
          <w:szCs w:val="28"/>
        </w:rPr>
      </w:pPr>
      <w:r w:rsidRPr="00821086">
        <w:rPr>
          <w:sz w:val="28"/>
          <w:szCs w:val="28"/>
        </w:rPr>
        <w:lastRenderedPageBreak/>
        <w:t>4) расширение и систематизацию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родного языка;</w:t>
      </w:r>
    </w:p>
    <w:p w:rsidR="0021778C" w:rsidRPr="00821086" w:rsidRDefault="0021778C" w:rsidP="0021778C">
      <w:pPr>
        <w:tabs>
          <w:tab w:val="left" w:pos="993"/>
          <w:tab w:val="left" w:pos="5670"/>
        </w:tabs>
        <w:ind w:firstLine="709"/>
        <w:jc w:val="both"/>
        <w:rPr>
          <w:sz w:val="28"/>
          <w:szCs w:val="28"/>
        </w:rPr>
      </w:pPr>
      <w:r w:rsidRPr="00821086">
        <w:rPr>
          <w:sz w:val="28"/>
          <w:szCs w:val="28"/>
        </w:rPr>
        <w:t>5)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текста;</w:t>
      </w:r>
    </w:p>
    <w:p w:rsidR="0021778C" w:rsidRPr="00821086" w:rsidRDefault="0021778C" w:rsidP="0021778C">
      <w:pPr>
        <w:tabs>
          <w:tab w:val="left" w:pos="993"/>
          <w:tab w:val="left" w:pos="5670"/>
        </w:tabs>
        <w:ind w:firstLine="709"/>
        <w:jc w:val="both"/>
        <w:rPr>
          <w:sz w:val="28"/>
          <w:szCs w:val="28"/>
        </w:rPr>
      </w:pPr>
      <w:r w:rsidRPr="00821086">
        <w:rPr>
          <w:sz w:val="28"/>
          <w:szCs w:val="28"/>
        </w:rPr>
        <w:t>6) 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родном языке адекватно ситуации и стилю общения;</w:t>
      </w:r>
    </w:p>
    <w:p w:rsidR="0021778C" w:rsidRPr="00821086" w:rsidRDefault="0021778C" w:rsidP="0021778C">
      <w:pPr>
        <w:tabs>
          <w:tab w:val="left" w:pos="993"/>
          <w:tab w:val="left" w:pos="5670"/>
        </w:tabs>
        <w:ind w:firstLine="709"/>
        <w:jc w:val="both"/>
        <w:rPr>
          <w:sz w:val="28"/>
          <w:szCs w:val="28"/>
        </w:rPr>
      </w:pPr>
      <w:r w:rsidRPr="00821086">
        <w:rPr>
          <w:sz w:val="28"/>
          <w:szCs w:val="28"/>
        </w:rPr>
        <w:t>7) 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:rsidR="0021778C" w:rsidRPr="00821086" w:rsidRDefault="0021778C" w:rsidP="0021778C">
      <w:pPr>
        <w:tabs>
          <w:tab w:val="left" w:pos="993"/>
          <w:tab w:val="left" w:pos="5670"/>
        </w:tabs>
        <w:ind w:firstLine="709"/>
        <w:jc w:val="both"/>
        <w:rPr>
          <w:sz w:val="28"/>
          <w:szCs w:val="28"/>
        </w:rPr>
      </w:pPr>
      <w:r w:rsidRPr="00821086">
        <w:rPr>
          <w:sz w:val="28"/>
          <w:szCs w:val="28"/>
        </w:rPr>
        <w:t>8) формирование ответственности за языковую культуру как общечеловеческую ценность.</w:t>
      </w:r>
    </w:p>
    <w:p w:rsidR="0021778C" w:rsidRPr="00821086" w:rsidRDefault="0021778C" w:rsidP="0021778C">
      <w:pPr>
        <w:tabs>
          <w:tab w:val="left" w:pos="993"/>
          <w:tab w:val="left" w:pos="5670"/>
        </w:tabs>
        <w:ind w:firstLine="709"/>
        <w:jc w:val="both"/>
        <w:rPr>
          <w:sz w:val="28"/>
          <w:szCs w:val="28"/>
          <w:u w:val="single"/>
        </w:rPr>
      </w:pPr>
      <w:r w:rsidRPr="00821086">
        <w:rPr>
          <w:sz w:val="28"/>
          <w:szCs w:val="28"/>
          <w:u w:val="single"/>
        </w:rPr>
        <w:t>Родная литература:</w:t>
      </w:r>
    </w:p>
    <w:p w:rsidR="0021778C" w:rsidRPr="00821086" w:rsidRDefault="0021778C" w:rsidP="0021778C">
      <w:pPr>
        <w:tabs>
          <w:tab w:val="left" w:pos="993"/>
          <w:tab w:val="left" w:pos="5670"/>
        </w:tabs>
        <w:ind w:firstLine="709"/>
        <w:jc w:val="both"/>
        <w:rPr>
          <w:sz w:val="28"/>
          <w:szCs w:val="28"/>
        </w:rPr>
      </w:pPr>
      <w:r w:rsidRPr="00821086">
        <w:rPr>
          <w:sz w:val="28"/>
          <w:szCs w:val="28"/>
        </w:rPr>
        <w:t>1) 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21778C" w:rsidRPr="00821086" w:rsidRDefault="0021778C" w:rsidP="0021778C">
      <w:pPr>
        <w:tabs>
          <w:tab w:val="left" w:pos="993"/>
          <w:tab w:val="left" w:pos="5670"/>
        </w:tabs>
        <w:ind w:firstLine="709"/>
        <w:jc w:val="both"/>
        <w:rPr>
          <w:sz w:val="28"/>
          <w:szCs w:val="28"/>
        </w:rPr>
      </w:pPr>
      <w:r w:rsidRPr="00821086">
        <w:rPr>
          <w:sz w:val="28"/>
          <w:szCs w:val="28"/>
        </w:rPr>
        <w:t>2) понимание родной литературы как одной из основных национально-культурных ценностей народа, как особого способа познания жизни;</w:t>
      </w:r>
    </w:p>
    <w:p w:rsidR="0021778C" w:rsidRPr="00821086" w:rsidRDefault="0021778C" w:rsidP="0021778C">
      <w:pPr>
        <w:tabs>
          <w:tab w:val="left" w:pos="993"/>
          <w:tab w:val="left" w:pos="5670"/>
        </w:tabs>
        <w:ind w:firstLine="709"/>
        <w:jc w:val="both"/>
        <w:rPr>
          <w:sz w:val="28"/>
          <w:szCs w:val="28"/>
        </w:rPr>
      </w:pPr>
      <w:r w:rsidRPr="00821086">
        <w:rPr>
          <w:sz w:val="28"/>
          <w:szCs w:val="28"/>
        </w:rPr>
        <w:t>3) 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</w:t>
      </w:r>
    </w:p>
    <w:p w:rsidR="0021778C" w:rsidRPr="00821086" w:rsidRDefault="0021778C" w:rsidP="0021778C">
      <w:pPr>
        <w:tabs>
          <w:tab w:val="left" w:pos="993"/>
          <w:tab w:val="left" w:pos="5670"/>
        </w:tabs>
        <w:ind w:firstLine="709"/>
        <w:jc w:val="both"/>
        <w:rPr>
          <w:sz w:val="28"/>
          <w:szCs w:val="28"/>
        </w:rPr>
      </w:pPr>
      <w:r w:rsidRPr="00821086">
        <w:rPr>
          <w:sz w:val="28"/>
          <w:szCs w:val="28"/>
        </w:rPr>
        <w:t>4) 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21778C" w:rsidRPr="00821086" w:rsidRDefault="0021778C" w:rsidP="0021778C">
      <w:pPr>
        <w:tabs>
          <w:tab w:val="left" w:pos="993"/>
          <w:tab w:val="left" w:pos="5670"/>
        </w:tabs>
        <w:ind w:firstLine="709"/>
        <w:jc w:val="both"/>
        <w:rPr>
          <w:sz w:val="28"/>
          <w:szCs w:val="28"/>
        </w:rPr>
      </w:pPr>
      <w:r w:rsidRPr="00821086">
        <w:rPr>
          <w:sz w:val="28"/>
          <w:szCs w:val="28"/>
        </w:rPr>
        <w:t>5) развитие способности понимать литературные художественные произведения, отражающие разные этнокультурные традиции;</w:t>
      </w:r>
    </w:p>
    <w:p w:rsidR="0021778C" w:rsidRPr="00821086" w:rsidRDefault="0021778C" w:rsidP="0021778C">
      <w:pPr>
        <w:tabs>
          <w:tab w:val="left" w:pos="993"/>
          <w:tab w:val="left" w:pos="5670"/>
        </w:tabs>
        <w:ind w:firstLine="709"/>
        <w:jc w:val="both"/>
        <w:rPr>
          <w:sz w:val="28"/>
          <w:szCs w:val="28"/>
        </w:rPr>
      </w:pPr>
      <w:r w:rsidRPr="00821086">
        <w:rPr>
          <w:sz w:val="28"/>
          <w:szCs w:val="28"/>
        </w:rPr>
        <w:t>6)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:rsidR="0021778C" w:rsidRPr="00821086" w:rsidRDefault="0021778C" w:rsidP="0021778C">
      <w:pPr>
        <w:widowControl w:val="0"/>
        <w:shd w:val="clear" w:color="auto" w:fill="FFFFFF"/>
        <w:tabs>
          <w:tab w:val="left" w:pos="5670"/>
        </w:tabs>
        <w:autoSpaceDE w:val="0"/>
        <w:autoSpaceDN w:val="0"/>
        <w:adjustRightInd w:val="0"/>
        <w:spacing w:line="19" w:lineRule="atLeast"/>
        <w:ind w:right="34" w:firstLine="709"/>
        <w:jc w:val="both"/>
        <w:rPr>
          <w:sz w:val="28"/>
          <w:szCs w:val="28"/>
        </w:rPr>
      </w:pPr>
      <w:r w:rsidRPr="00821086">
        <w:rPr>
          <w:sz w:val="28"/>
          <w:szCs w:val="28"/>
        </w:rPr>
        <w:t xml:space="preserve">Рабочие программы учебных предметов предметных областей «Родной язык и литературное чтение на родном языке» и «Родной язык и родная </w:t>
      </w:r>
      <w:r w:rsidRPr="00821086">
        <w:rPr>
          <w:sz w:val="28"/>
          <w:szCs w:val="28"/>
        </w:rPr>
        <w:lastRenderedPageBreak/>
        <w:t>литература» разрабатываются и утверждаются образовательной организацией самостоятельно.</w:t>
      </w:r>
    </w:p>
    <w:p w:rsidR="00711D15" w:rsidRPr="00821086" w:rsidRDefault="00711D15" w:rsidP="0021778C">
      <w:pPr>
        <w:widowControl w:val="0"/>
        <w:shd w:val="clear" w:color="auto" w:fill="FFFFFF"/>
        <w:tabs>
          <w:tab w:val="left" w:pos="5670"/>
        </w:tabs>
        <w:autoSpaceDE w:val="0"/>
        <w:autoSpaceDN w:val="0"/>
        <w:adjustRightInd w:val="0"/>
        <w:spacing w:line="19" w:lineRule="atLeast"/>
        <w:ind w:right="34" w:firstLine="709"/>
        <w:jc w:val="both"/>
        <w:rPr>
          <w:sz w:val="28"/>
          <w:szCs w:val="28"/>
        </w:rPr>
      </w:pPr>
      <w:r w:rsidRPr="00821086">
        <w:rPr>
          <w:sz w:val="28"/>
          <w:szCs w:val="28"/>
        </w:rPr>
        <w:t>Обращаем внимание, что содержание курса «Родной язык (русский)» направлено на удовлетворение потребности обучающихся в изучении родного языка как инструмента познания национальной культуры и самореализации в ней. Учебное время, отведённое на изучение курса, не рассматривается как время для углублё</w:t>
      </w:r>
      <w:r w:rsidR="00CB2112" w:rsidRPr="00821086">
        <w:rPr>
          <w:sz w:val="28"/>
          <w:szCs w:val="28"/>
        </w:rPr>
        <w:t>нного изучения основного курса «</w:t>
      </w:r>
      <w:r w:rsidRPr="00821086">
        <w:rPr>
          <w:sz w:val="28"/>
          <w:szCs w:val="28"/>
        </w:rPr>
        <w:t>Русский язык</w:t>
      </w:r>
      <w:r w:rsidR="00CB2112" w:rsidRPr="00821086">
        <w:rPr>
          <w:sz w:val="28"/>
          <w:szCs w:val="28"/>
        </w:rPr>
        <w:t>»</w:t>
      </w:r>
      <w:r w:rsidRPr="00821086">
        <w:rPr>
          <w:sz w:val="28"/>
          <w:szCs w:val="28"/>
        </w:rPr>
        <w:t>. Основные блоки программы соотносятся, но не дублируют содержательные линии основного курса русского языка и имеют преимущественно практико-ориентированный характер с расширением межпредметного взаимодействия с дисциплинами филологического, естественнонаучного и гуманитарного циклов.</w:t>
      </w:r>
    </w:p>
    <w:p w:rsidR="0021778C" w:rsidRPr="009B0081" w:rsidRDefault="003D4A17" w:rsidP="0021778C">
      <w:pPr>
        <w:widowControl w:val="0"/>
        <w:shd w:val="clear" w:color="auto" w:fill="FFFFFF"/>
        <w:tabs>
          <w:tab w:val="left" w:pos="5670"/>
        </w:tabs>
        <w:autoSpaceDE w:val="0"/>
        <w:autoSpaceDN w:val="0"/>
        <w:adjustRightInd w:val="0"/>
        <w:spacing w:line="19" w:lineRule="atLeast"/>
        <w:ind w:right="34" w:firstLine="709"/>
        <w:jc w:val="both"/>
        <w:rPr>
          <w:sz w:val="28"/>
          <w:szCs w:val="28"/>
        </w:rPr>
      </w:pPr>
      <w:r w:rsidRPr="009B0081">
        <w:rPr>
          <w:b/>
          <w:sz w:val="28"/>
          <w:szCs w:val="28"/>
        </w:rPr>
        <w:t>Содержательной о</w:t>
      </w:r>
      <w:r w:rsidR="0021778C" w:rsidRPr="009B0081">
        <w:rPr>
          <w:b/>
          <w:sz w:val="28"/>
          <w:szCs w:val="28"/>
        </w:rPr>
        <w:t>сновой для формирования рабочих программ</w:t>
      </w:r>
      <w:r w:rsidR="0021778C" w:rsidRPr="009B0081">
        <w:rPr>
          <w:sz w:val="28"/>
          <w:szCs w:val="28"/>
        </w:rPr>
        <w:t xml:space="preserve"> по учебному предмету «Родной язык (русский)» являются примерные программы.</w:t>
      </w:r>
    </w:p>
    <w:p w:rsidR="0021778C" w:rsidRPr="009B0081" w:rsidRDefault="0021778C" w:rsidP="0021778C">
      <w:pPr>
        <w:tabs>
          <w:tab w:val="left" w:pos="851"/>
          <w:tab w:val="left" w:pos="5670"/>
        </w:tabs>
        <w:spacing w:line="19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0081">
        <w:rPr>
          <w:rFonts w:eastAsia="Calibri"/>
          <w:sz w:val="28"/>
          <w:szCs w:val="28"/>
          <w:lang w:eastAsia="en-US"/>
        </w:rPr>
        <w:t xml:space="preserve">В федеральном реестре примерных основных общеобразовательных программ (сайт http://fgosreestr.ru) размещены: </w:t>
      </w:r>
    </w:p>
    <w:p w:rsidR="0021778C" w:rsidRPr="009B0081" w:rsidRDefault="0021778C" w:rsidP="0021778C">
      <w:pPr>
        <w:tabs>
          <w:tab w:val="left" w:pos="851"/>
          <w:tab w:val="left" w:pos="5670"/>
        </w:tabs>
        <w:spacing w:line="19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0081">
        <w:rPr>
          <w:rFonts w:eastAsia="Calibri"/>
          <w:sz w:val="28"/>
          <w:szCs w:val="28"/>
          <w:lang w:eastAsia="en-US"/>
        </w:rPr>
        <w:t>примерная программа по учебному предмету «Русский родной язык» для начального общего образования (одобрена решением федерального учебно-методического объединения по общему образованию протокол от 4 марта 2019 года №1/19);</w:t>
      </w:r>
    </w:p>
    <w:p w:rsidR="0021778C" w:rsidRPr="009B0081" w:rsidRDefault="0021778C" w:rsidP="0021778C">
      <w:pPr>
        <w:tabs>
          <w:tab w:val="left" w:pos="851"/>
          <w:tab w:val="left" w:pos="5670"/>
        </w:tabs>
        <w:spacing w:line="19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0081">
        <w:rPr>
          <w:rFonts w:eastAsia="Calibri"/>
          <w:sz w:val="28"/>
          <w:szCs w:val="28"/>
          <w:lang w:eastAsia="en-US"/>
        </w:rPr>
        <w:t>примерная программа по учебному предмету «Русский родной язык» для основного общего образования (одобрена решением федерального учебно-методического объединения по общему образованию, протокол от 31 января 2018 года № 2/18)</w:t>
      </w:r>
      <w:r w:rsidR="0069055B" w:rsidRPr="009B0081">
        <w:rPr>
          <w:rFonts w:eastAsia="Calibri"/>
          <w:sz w:val="28"/>
          <w:szCs w:val="28"/>
          <w:lang w:eastAsia="en-US"/>
        </w:rPr>
        <w:t>;</w:t>
      </w:r>
    </w:p>
    <w:p w:rsidR="00CB2112" w:rsidRPr="00821086" w:rsidRDefault="0069055B" w:rsidP="0069055B">
      <w:pPr>
        <w:pStyle w:val="ae"/>
        <w:spacing w:before="0" w:beforeAutospacing="0" w:after="0" w:afterAutospacing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B0081">
        <w:rPr>
          <w:rFonts w:eastAsia="Calibri"/>
          <w:sz w:val="28"/>
          <w:szCs w:val="28"/>
          <w:lang w:eastAsia="en-US"/>
        </w:rPr>
        <w:t>примерная программа по учебному предмету «Литературное чтение на родном языке»</w:t>
      </w:r>
      <w:r w:rsidRPr="009B0081">
        <w:t xml:space="preserve"> </w:t>
      </w:r>
      <w:r w:rsidRPr="009B0081">
        <w:rPr>
          <w:rFonts w:eastAsia="Calibri"/>
          <w:sz w:val="28"/>
          <w:szCs w:val="28"/>
          <w:lang w:eastAsia="en-US"/>
        </w:rPr>
        <w:t>для образовательных организаций, реализующих</w:t>
      </w:r>
      <w:bookmarkStart w:id="0" w:name="_GoBack"/>
      <w:bookmarkEnd w:id="0"/>
      <w:r w:rsidRPr="00821086">
        <w:rPr>
          <w:rFonts w:eastAsia="Calibri"/>
          <w:sz w:val="28"/>
          <w:szCs w:val="28"/>
          <w:lang w:eastAsia="en-US"/>
        </w:rPr>
        <w:t xml:space="preserve"> программы начального общего образования (</w:t>
      </w:r>
      <w:r w:rsidR="003D4A17" w:rsidRPr="00821086">
        <w:rPr>
          <w:rFonts w:eastAsia="Calibri"/>
          <w:sz w:val="28"/>
          <w:szCs w:val="28"/>
          <w:lang w:eastAsia="en-US"/>
        </w:rPr>
        <w:t xml:space="preserve">одобрена решением федерального учебно-методического объединения по общему образованию </w:t>
      </w:r>
      <w:r w:rsidR="001B6DDF" w:rsidRPr="00821086">
        <w:rPr>
          <w:rFonts w:eastAsia="Calibri"/>
          <w:sz w:val="28"/>
          <w:szCs w:val="28"/>
          <w:lang w:eastAsia="en-US"/>
        </w:rPr>
        <w:t xml:space="preserve">(далее - ФУМО) </w:t>
      </w:r>
      <w:r w:rsidRPr="00821086">
        <w:rPr>
          <w:rFonts w:eastAsia="Calibri"/>
          <w:sz w:val="28"/>
          <w:szCs w:val="28"/>
          <w:lang w:eastAsia="en-US"/>
        </w:rPr>
        <w:t>протокол от 17 сентября 2020 г. № 3/20)</w:t>
      </w:r>
      <w:r w:rsidR="00CB2112" w:rsidRPr="00821086">
        <w:rPr>
          <w:rFonts w:eastAsia="Calibri"/>
          <w:sz w:val="28"/>
          <w:szCs w:val="28"/>
          <w:lang w:eastAsia="en-US"/>
        </w:rPr>
        <w:t>;</w:t>
      </w:r>
    </w:p>
    <w:p w:rsidR="00884017" w:rsidRPr="00821086" w:rsidRDefault="00CB2112" w:rsidP="0069055B">
      <w:pPr>
        <w:pStyle w:val="ae"/>
        <w:spacing w:before="0" w:beforeAutospacing="0" w:after="0" w:afterAutospacing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821086">
        <w:rPr>
          <w:rFonts w:eastAsia="Calibri"/>
          <w:sz w:val="28"/>
          <w:szCs w:val="28"/>
          <w:lang w:eastAsia="en-US"/>
        </w:rPr>
        <w:t>примерная программа по учебному предмету «Родная литература (русская)» для образовательных организаций, реализующих программы основного общего образования (одобрена решением федерального учебно-методического объединения по общему образованию протокол от 17 сентября 2020 г. № 3/20).</w:t>
      </w:r>
    </w:p>
    <w:p w:rsidR="001B6DDF" w:rsidRPr="00821086" w:rsidRDefault="0057656D" w:rsidP="006905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505B3">
        <w:rPr>
          <w:rFonts w:eastAsia="Calibri"/>
          <w:b/>
          <w:sz w:val="28"/>
          <w:szCs w:val="28"/>
          <w:lang w:eastAsia="en-US"/>
        </w:rPr>
        <w:t>Для начального общего образования п</w:t>
      </w:r>
      <w:r w:rsidR="002263EF" w:rsidRPr="002505B3">
        <w:rPr>
          <w:rFonts w:eastAsia="Calibri"/>
          <w:b/>
          <w:sz w:val="28"/>
          <w:szCs w:val="28"/>
          <w:lang w:eastAsia="en-US"/>
        </w:rPr>
        <w:t>римерн</w:t>
      </w:r>
      <w:r w:rsidRPr="002505B3">
        <w:rPr>
          <w:rFonts w:eastAsia="Calibri"/>
          <w:b/>
          <w:sz w:val="28"/>
          <w:szCs w:val="28"/>
          <w:lang w:eastAsia="en-US"/>
        </w:rPr>
        <w:t>ые</w:t>
      </w:r>
      <w:r w:rsidR="002263EF" w:rsidRPr="002505B3">
        <w:rPr>
          <w:rFonts w:eastAsia="Calibri"/>
          <w:b/>
          <w:sz w:val="28"/>
          <w:szCs w:val="28"/>
          <w:lang w:eastAsia="en-US"/>
        </w:rPr>
        <w:t xml:space="preserve"> программ</w:t>
      </w:r>
      <w:r w:rsidRPr="002505B3">
        <w:rPr>
          <w:rFonts w:eastAsia="Calibri"/>
          <w:b/>
          <w:sz w:val="28"/>
          <w:szCs w:val="28"/>
          <w:lang w:eastAsia="en-US"/>
        </w:rPr>
        <w:t>ы</w:t>
      </w:r>
      <w:r w:rsidR="001B6DDF" w:rsidRPr="00821086">
        <w:rPr>
          <w:rFonts w:eastAsia="Calibri"/>
          <w:sz w:val="28"/>
          <w:szCs w:val="28"/>
          <w:lang w:eastAsia="en-US"/>
        </w:rPr>
        <w:t>, одобренные ФУМО рассчитаны:</w:t>
      </w:r>
    </w:p>
    <w:p w:rsidR="002263EF" w:rsidRPr="00821086" w:rsidRDefault="002263EF" w:rsidP="006905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21086">
        <w:rPr>
          <w:rFonts w:eastAsia="Calibri"/>
          <w:sz w:val="28"/>
          <w:szCs w:val="28"/>
          <w:lang w:eastAsia="en-US"/>
        </w:rPr>
        <w:t>по учебному предмету "Русский родной язык"</w:t>
      </w:r>
      <w:r w:rsidR="0057656D" w:rsidRPr="00821086">
        <w:rPr>
          <w:rFonts w:eastAsia="Calibri"/>
          <w:sz w:val="28"/>
          <w:szCs w:val="28"/>
          <w:lang w:eastAsia="en-US"/>
        </w:rPr>
        <w:t xml:space="preserve"> </w:t>
      </w:r>
      <w:r w:rsidRPr="00821086">
        <w:rPr>
          <w:rFonts w:eastAsia="Calibri"/>
          <w:sz w:val="28"/>
          <w:szCs w:val="28"/>
          <w:lang w:eastAsia="en-US"/>
        </w:rPr>
        <w:t xml:space="preserve">в 1 классе на 33 часа в год, </w:t>
      </w:r>
      <w:r w:rsidRPr="00821086">
        <w:rPr>
          <w:rFonts w:eastAsia="Calibri"/>
          <w:sz w:val="28"/>
          <w:szCs w:val="28"/>
          <w:lang w:eastAsia="en-US"/>
        </w:rPr>
        <w:br/>
        <w:t>во 2-3 классах - на 68 часов в год, в 4 классе – на 34 часа</w:t>
      </w:r>
      <w:r w:rsidR="00BE4F40" w:rsidRPr="00821086">
        <w:rPr>
          <w:rFonts w:eastAsia="Calibri"/>
          <w:sz w:val="28"/>
          <w:szCs w:val="28"/>
          <w:lang w:eastAsia="en-US"/>
        </w:rPr>
        <w:t xml:space="preserve"> в год</w:t>
      </w:r>
      <w:r w:rsidR="001B6DDF" w:rsidRPr="00821086">
        <w:rPr>
          <w:rFonts w:eastAsia="Calibri"/>
          <w:sz w:val="28"/>
          <w:szCs w:val="28"/>
          <w:lang w:eastAsia="en-US"/>
        </w:rPr>
        <w:t>;</w:t>
      </w:r>
    </w:p>
    <w:p w:rsidR="001B6DDF" w:rsidRPr="00821086" w:rsidRDefault="001B6DDF" w:rsidP="00BE4F4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21086">
        <w:rPr>
          <w:rFonts w:eastAsia="Calibri"/>
          <w:sz w:val="28"/>
          <w:szCs w:val="28"/>
          <w:lang w:eastAsia="en-US"/>
        </w:rPr>
        <w:t xml:space="preserve">по учебному предмету «Литературное чтение на родном языке» в </w:t>
      </w:r>
      <w:r w:rsidR="00BE4F40" w:rsidRPr="00821086">
        <w:rPr>
          <w:rFonts w:eastAsia="Calibri"/>
          <w:sz w:val="28"/>
          <w:szCs w:val="28"/>
          <w:lang w:eastAsia="en-US"/>
        </w:rPr>
        <w:t>1 классе на 33 часа в год, во 2-4 классах - на 34 часа в год.</w:t>
      </w:r>
    </w:p>
    <w:p w:rsidR="00BE4F40" w:rsidRPr="00821086" w:rsidRDefault="00BE4F40" w:rsidP="002263EF">
      <w:pPr>
        <w:spacing w:line="19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505B3">
        <w:rPr>
          <w:rFonts w:eastAsia="Calibri"/>
          <w:b/>
          <w:sz w:val="28"/>
          <w:szCs w:val="28"/>
          <w:lang w:eastAsia="en-US"/>
        </w:rPr>
        <w:t>Для основного общего образования примерные программы</w:t>
      </w:r>
      <w:r w:rsidRPr="00821086">
        <w:rPr>
          <w:rFonts w:eastAsia="Calibri"/>
          <w:sz w:val="28"/>
          <w:szCs w:val="28"/>
          <w:lang w:eastAsia="en-US"/>
        </w:rPr>
        <w:t>, одобренные ФУМО</w:t>
      </w:r>
      <w:r w:rsidR="00821086" w:rsidRPr="00821086">
        <w:rPr>
          <w:rFonts w:eastAsia="Calibri"/>
          <w:sz w:val="28"/>
          <w:szCs w:val="28"/>
          <w:lang w:eastAsia="en-US"/>
        </w:rPr>
        <w:t>,</w:t>
      </w:r>
      <w:r w:rsidRPr="00821086">
        <w:rPr>
          <w:rFonts w:eastAsia="Calibri"/>
          <w:sz w:val="28"/>
          <w:szCs w:val="28"/>
          <w:lang w:eastAsia="en-US"/>
        </w:rPr>
        <w:t xml:space="preserve"> рассчитаны:</w:t>
      </w:r>
    </w:p>
    <w:p w:rsidR="002263EF" w:rsidRPr="00821086" w:rsidRDefault="002263EF" w:rsidP="002263EF">
      <w:pPr>
        <w:spacing w:line="19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21086">
        <w:rPr>
          <w:rFonts w:eastAsia="Calibri"/>
          <w:sz w:val="28"/>
          <w:szCs w:val="28"/>
          <w:lang w:eastAsia="en-US"/>
        </w:rPr>
        <w:t>по учебному предмету "Русский родной язык" в 5-6 классах на 70 часов в год,</w:t>
      </w:r>
      <w:r w:rsidR="00BE4F40" w:rsidRPr="00821086">
        <w:rPr>
          <w:rFonts w:eastAsia="Calibri"/>
          <w:sz w:val="28"/>
          <w:szCs w:val="28"/>
          <w:lang w:eastAsia="en-US"/>
        </w:rPr>
        <w:t xml:space="preserve"> </w:t>
      </w:r>
      <w:r w:rsidR="00821086" w:rsidRPr="00821086">
        <w:rPr>
          <w:rFonts w:eastAsia="Calibri"/>
          <w:sz w:val="28"/>
          <w:szCs w:val="28"/>
          <w:lang w:eastAsia="en-US"/>
        </w:rPr>
        <w:t>в 7-9 классах на 35 часов в год;</w:t>
      </w:r>
    </w:p>
    <w:p w:rsidR="00514959" w:rsidRPr="00821086" w:rsidRDefault="00911715" w:rsidP="002263EF">
      <w:pPr>
        <w:spacing w:line="19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21086">
        <w:rPr>
          <w:rFonts w:eastAsia="Calibri"/>
          <w:sz w:val="28"/>
          <w:szCs w:val="28"/>
          <w:lang w:eastAsia="en-US"/>
        </w:rPr>
        <w:t>п</w:t>
      </w:r>
      <w:r w:rsidR="00BE4F40" w:rsidRPr="00821086">
        <w:rPr>
          <w:rFonts w:eastAsia="Calibri"/>
          <w:sz w:val="28"/>
          <w:szCs w:val="28"/>
          <w:lang w:eastAsia="en-US"/>
        </w:rPr>
        <w:t>о учебному предмету</w:t>
      </w:r>
      <w:r w:rsidR="005F40B7" w:rsidRPr="00821086">
        <w:rPr>
          <w:rFonts w:eastAsia="Calibri"/>
          <w:sz w:val="28"/>
          <w:szCs w:val="28"/>
          <w:lang w:eastAsia="en-US"/>
        </w:rPr>
        <w:t xml:space="preserve"> «Родная литература (русская)» </w:t>
      </w:r>
      <w:r w:rsidRPr="00821086">
        <w:rPr>
          <w:rFonts w:eastAsia="Calibri"/>
          <w:sz w:val="28"/>
          <w:szCs w:val="28"/>
          <w:lang w:eastAsia="en-US"/>
        </w:rPr>
        <w:t>в 5-9 классах по 34 часа в год.</w:t>
      </w:r>
    </w:p>
    <w:p w:rsidR="0069055B" w:rsidRPr="00821086" w:rsidRDefault="00911715" w:rsidP="002263EF">
      <w:pPr>
        <w:spacing w:line="19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21086">
        <w:rPr>
          <w:rFonts w:eastAsia="Calibri"/>
          <w:sz w:val="28"/>
          <w:szCs w:val="28"/>
          <w:lang w:eastAsia="en-US"/>
        </w:rPr>
        <w:lastRenderedPageBreak/>
        <w:t xml:space="preserve">По запросам общеобразовательных организаций Краснодарского края Государственным бюджетным образовательным учреждением дополнительного профессионального образования «Институт развития образования» Краснодарского края составлены </w:t>
      </w:r>
      <w:r w:rsidR="00A43CA7" w:rsidRPr="00821086">
        <w:rPr>
          <w:rFonts w:eastAsia="Calibri"/>
          <w:sz w:val="28"/>
          <w:szCs w:val="28"/>
          <w:lang w:eastAsia="en-US"/>
        </w:rPr>
        <w:t xml:space="preserve">примерные рабочие программы по учебным предметам «Родной язык (русский)», «Литературное чтение на родном языке (русском)» и «Родная литература (русская)» для образовательных организаций, реализующих программы общего образования, </w:t>
      </w:r>
      <w:r w:rsidRPr="00821086">
        <w:rPr>
          <w:rFonts w:eastAsia="Calibri"/>
          <w:sz w:val="28"/>
          <w:szCs w:val="28"/>
          <w:lang w:eastAsia="en-US"/>
        </w:rPr>
        <w:t xml:space="preserve">которые </w:t>
      </w:r>
      <w:r w:rsidR="00E405F7" w:rsidRPr="00821086">
        <w:rPr>
          <w:rFonts w:eastAsia="Calibri"/>
          <w:sz w:val="28"/>
          <w:szCs w:val="28"/>
          <w:lang w:eastAsia="en-US"/>
        </w:rPr>
        <w:t>одобрены</w:t>
      </w:r>
      <w:r w:rsidR="00A43CA7" w:rsidRPr="00821086">
        <w:rPr>
          <w:rFonts w:eastAsia="Calibri"/>
          <w:sz w:val="28"/>
          <w:szCs w:val="28"/>
          <w:lang w:eastAsia="en-US"/>
        </w:rPr>
        <w:t xml:space="preserve"> региональным учебно-методическим объединением в системе общего образования Краснодарского края </w:t>
      </w:r>
      <w:r w:rsidR="0069055B" w:rsidRPr="00821086">
        <w:rPr>
          <w:rFonts w:eastAsia="Calibri"/>
          <w:sz w:val="28"/>
          <w:szCs w:val="28"/>
          <w:lang w:eastAsia="en-US"/>
        </w:rPr>
        <w:t>на первый</w:t>
      </w:r>
      <w:r w:rsidR="00E405F7" w:rsidRPr="00821086">
        <w:rPr>
          <w:rFonts w:eastAsia="Calibri"/>
          <w:sz w:val="28"/>
          <w:szCs w:val="28"/>
          <w:lang w:eastAsia="en-US"/>
        </w:rPr>
        <w:t>,</w:t>
      </w:r>
      <w:r w:rsidR="0069055B" w:rsidRPr="00821086">
        <w:rPr>
          <w:rFonts w:eastAsia="Calibri"/>
          <w:sz w:val="28"/>
          <w:szCs w:val="28"/>
          <w:lang w:eastAsia="en-US"/>
        </w:rPr>
        <w:t xml:space="preserve"> второй год обучения</w:t>
      </w:r>
      <w:r w:rsidR="00E405F7" w:rsidRPr="00821086">
        <w:rPr>
          <w:rFonts w:eastAsia="Calibri"/>
          <w:sz w:val="28"/>
          <w:szCs w:val="28"/>
          <w:lang w:eastAsia="en-US"/>
        </w:rPr>
        <w:t xml:space="preserve"> </w:t>
      </w:r>
      <w:r w:rsidR="00A43CA7" w:rsidRPr="00821086">
        <w:rPr>
          <w:rFonts w:eastAsia="Calibri"/>
          <w:sz w:val="28"/>
          <w:szCs w:val="28"/>
          <w:lang w:eastAsia="en-US"/>
        </w:rPr>
        <w:t>(</w:t>
      </w:r>
      <w:r w:rsidR="00E405F7" w:rsidRPr="00821086">
        <w:rPr>
          <w:rFonts w:eastAsia="Calibri"/>
          <w:sz w:val="28"/>
          <w:szCs w:val="28"/>
          <w:lang w:eastAsia="en-US"/>
        </w:rPr>
        <w:t xml:space="preserve">протокол </w:t>
      </w:r>
      <w:r w:rsidR="00A43CA7" w:rsidRPr="00821086">
        <w:rPr>
          <w:rFonts w:eastAsia="Calibri"/>
          <w:sz w:val="28"/>
          <w:szCs w:val="28"/>
          <w:lang w:eastAsia="en-US"/>
        </w:rPr>
        <w:t>№ 2 от 25.08.2020</w:t>
      </w:r>
      <w:r w:rsidR="00E405F7" w:rsidRPr="00821086">
        <w:rPr>
          <w:rFonts w:eastAsia="Calibri"/>
          <w:sz w:val="28"/>
          <w:szCs w:val="28"/>
          <w:lang w:eastAsia="en-US"/>
        </w:rPr>
        <w:t xml:space="preserve"> г.</w:t>
      </w:r>
      <w:r w:rsidR="00A43CA7" w:rsidRPr="00821086">
        <w:rPr>
          <w:rFonts w:eastAsia="Calibri"/>
          <w:sz w:val="28"/>
          <w:szCs w:val="28"/>
          <w:lang w:eastAsia="en-US"/>
        </w:rPr>
        <w:t xml:space="preserve"> </w:t>
      </w:r>
      <w:r w:rsidR="00E405F7" w:rsidRPr="00821086">
        <w:rPr>
          <w:rFonts w:eastAsia="Calibri"/>
          <w:sz w:val="28"/>
          <w:szCs w:val="28"/>
          <w:lang w:eastAsia="en-US"/>
        </w:rPr>
        <w:t xml:space="preserve">заседания </w:t>
      </w:r>
      <w:r w:rsidR="00A43CA7" w:rsidRPr="00821086">
        <w:rPr>
          <w:rFonts w:eastAsia="Calibri"/>
          <w:sz w:val="28"/>
          <w:szCs w:val="28"/>
          <w:lang w:eastAsia="en-US"/>
        </w:rPr>
        <w:t>рабочей группы «Начальное, основное и среднее общее образование»)</w:t>
      </w:r>
      <w:r w:rsidR="00E405F7" w:rsidRPr="00821086">
        <w:rPr>
          <w:rFonts w:eastAsia="Calibri"/>
          <w:sz w:val="28"/>
          <w:szCs w:val="28"/>
          <w:lang w:eastAsia="en-US"/>
        </w:rPr>
        <w:t xml:space="preserve"> и третий год обучения (протокол № 2 от 17.06.2021 г.)</w:t>
      </w:r>
      <w:r w:rsidR="00A43CA7" w:rsidRPr="00821086">
        <w:rPr>
          <w:rFonts w:eastAsia="Calibri"/>
          <w:sz w:val="28"/>
          <w:szCs w:val="28"/>
          <w:lang w:eastAsia="en-US"/>
        </w:rPr>
        <w:t xml:space="preserve">. </w:t>
      </w:r>
    </w:p>
    <w:p w:rsidR="002263EF" w:rsidRPr="00821086" w:rsidRDefault="0021778C" w:rsidP="002263EF">
      <w:pPr>
        <w:spacing w:line="19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21086">
        <w:rPr>
          <w:rFonts w:eastAsia="Calibri"/>
          <w:sz w:val="28"/>
          <w:szCs w:val="28"/>
          <w:lang w:eastAsia="en-US"/>
        </w:rPr>
        <w:t xml:space="preserve">В приложении к </w:t>
      </w:r>
      <w:r w:rsidR="00625C50">
        <w:rPr>
          <w:rFonts w:eastAsia="Calibri"/>
          <w:sz w:val="28"/>
          <w:szCs w:val="28"/>
          <w:lang w:eastAsia="en-US"/>
        </w:rPr>
        <w:t>настоящему письму института</w:t>
      </w:r>
      <w:r w:rsidRPr="00821086">
        <w:rPr>
          <w:rFonts w:eastAsia="Calibri"/>
          <w:sz w:val="28"/>
          <w:szCs w:val="28"/>
          <w:lang w:eastAsia="en-US"/>
        </w:rPr>
        <w:t xml:space="preserve"> </w:t>
      </w:r>
      <w:r w:rsidR="005A7101" w:rsidRPr="00821086">
        <w:rPr>
          <w:rFonts w:eastAsia="Calibri"/>
          <w:sz w:val="28"/>
          <w:szCs w:val="28"/>
          <w:lang w:eastAsia="en-US"/>
        </w:rPr>
        <w:t>размещ</w:t>
      </w:r>
      <w:r w:rsidRPr="00821086">
        <w:rPr>
          <w:rFonts w:eastAsia="Calibri"/>
          <w:sz w:val="28"/>
          <w:szCs w:val="28"/>
          <w:lang w:eastAsia="en-US"/>
        </w:rPr>
        <w:t>ены пример</w:t>
      </w:r>
      <w:r w:rsidR="005A7101" w:rsidRPr="00821086">
        <w:rPr>
          <w:rFonts w:eastAsia="Calibri"/>
          <w:sz w:val="28"/>
          <w:szCs w:val="28"/>
          <w:lang w:eastAsia="en-US"/>
        </w:rPr>
        <w:t>ные</w:t>
      </w:r>
      <w:r w:rsidRPr="00821086">
        <w:rPr>
          <w:rFonts w:eastAsia="Calibri"/>
          <w:sz w:val="28"/>
          <w:szCs w:val="28"/>
          <w:lang w:eastAsia="en-US"/>
        </w:rPr>
        <w:t xml:space="preserve"> рабочи</w:t>
      </w:r>
      <w:r w:rsidR="005A7101" w:rsidRPr="00821086">
        <w:rPr>
          <w:rFonts w:eastAsia="Calibri"/>
          <w:sz w:val="28"/>
          <w:szCs w:val="28"/>
          <w:lang w:eastAsia="en-US"/>
        </w:rPr>
        <w:t>е</w:t>
      </w:r>
      <w:r w:rsidRPr="00821086">
        <w:rPr>
          <w:rFonts w:eastAsia="Calibri"/>
          <w:sz w:val="28"/>
          <w:szCs w:val="28"/>
          <w:lang w:eastAsia="en-US"/>
        </w:rPr>
        <w:t xml:space="preserve"> программ</w:t>
      </w:r>
      <w:r w:rsidR="005A7101" w:rsidRPr="00821086">
        <w:rPr>
          <w:rFonts w:eastAsia="Calibri"/>
          <w:sz w:val="28"/>
          <w:szCs w:val="28"/>
          <w:lang w:eastAsia="en-US"/>
        </w:rPr>
        <w:t>ы</w:t>
      </w:r>
      <w:r w:rsidRPr="00821086">
        <w:rPr>
          <w:rFonts w:eastAsia="Calibri"/>
          <w:sz w:val="28"/>
          <w:szCs w:val="28"/>
          <w:lang w:eastAsia="en-US"/>
        </w:rPr>
        <w:t xml:space="preserve"> на первый</w:t>
      </w:r>
      <w:r w:rsidR="002A7CBD" w:rsidRPr="00821086">
        <w:rPr>
          <w:rFonts w:eastAsia="Calibri"/>
          <w:sz w:val="28"/>
          <w:szCs w:val="28"/>
          <w:lang w:eastAsia="en-US"/>
        </w:rPr>
        <w:t>,</w:t>
      </w:r>
      <w:r w:rsidR="009D1D7C" w:rsidRPr="00821086">
        <w:rPr>
          <w:rFonts w:eastAsia="Calibri"/>
          <w:sz w:val="28"/>
          <w:szCs w:val="28"/>
          <w:lang w:eastAsia="en-US"/>
        </w:rPr>
        <w:t xml:space="preserve"> второй</w:t>
      </w:r>
      <w:r w:rsidR="002A7CBD" w:rsidRPr="00821086">
        <w:rPr>
          <w:rFonts w:eastAsia="Calibri"/>
          <w:sz w:val="28"/>
          <w:szCs w:val="28"/>
          <w:lang w:eastAsia="en-US"/>
        </w:rPr>
        <w:t xml:space="preserve"> и третий</w:t>
      </w:r>
      <w:r w:rsidRPr="00821086">
        <w:rPr>
          <w:rFonts w:eastAsia="Calibri"/>
          <w:sz w:val="28"/>
          <w:szCs w:val="28"/>
          <w:lang w:eastAsia="en-US"/>
        </w:rPr>
        <w:t xml:space="preserve"> год обучения по предметам «Родной язык (русский)» для 1</w:t>
      </w:r>
      <w:r w:rsidR="002A7CBD" w:rsidRPr="00821086">
        <w:rPr>
          <w:rFonts w:eastAsia="Calibri"/>
          <w:sz w:val="28"/>
          <w:szCs w:val="28"/>
          <w:lang w:eastAsia="en-US"/>
        </w:rPr>
        <w:t>-3</w:t>
      </w:r>
      <w:r w:rsidRPr="00821086">
        <w:rPr>
          <w:rFonts w:eastAsia="Calibri"/>
          <w:sz w:val="28"/>
          <w:szCs w:val="28"/>
          <w:lang w:eastAsia="en-US"/>
        </w:rPr>
        <w:t>-</w:t>
      </w:r>
      <w:r w:rsidR="00911715" w:rsidRPr="00821086">
        <w:rPr>
          <w:rFonts w:eastAsia="Calibri"/>
          <w:sz w:val="28"/>
          <w:szCs w:val="28"/>
          <w:lang w:eastAsia="en-US"/>
        </w:rPr>
        <w:t>х</w:t>
      </w:r>
      <w:r w:rsidRPr="00821086">
        <w:rPr>
          <w:rFonts w:eastAsia="Calibri"/>
          <w:sz w:val="28"/>
          <w:szCs w:val="28"/>
          <w:lang w:eastAsia="en-US"/>
        </w:rPr>
        <w:t xml:space="preserve"> и 5</w:t>
      </w:r>
      <w:r w:rsidR="002A7CBD" w:rsidRPr="00821086">
        <w:rPr>
          <w:rFonts w:eastAsia="Calibri"/>
          <w:sz w:val="28"/>
          <w:szCs w:val="28"/>
          <w:lang w:eastAsia="en-US"/>
        </w:rPr>
        <w:t>-7</w:t>
      </w:r>
      <w:r w:rsidRPr="00821086">
        <w:rPr>
          <w:rFonts w:eastAsia="Calibri"/>
          <w:sz w:val="28"/>
          <w:szCs w:val="28"/>
          <w:lang w:eastAsia="en-US"/>
        </w:rPr>
        <w:t>-</w:t>
      </w:r>
      <w:r w:rsidR="00911715" w:rsidRPr="00821086">
        <w:rPr>
          <w:rFonts w:eastAsia="Calibri"/>
          <w:sz w:val="28"/>
          <w:szCs w:val="28"/>
          <w:lang w:eastAsia="en-US"/>
        </w:rPr>
        <w:t>х</w:t>
      </w:r>
      <w:r w:rsidRPr="00821086">
        <w:rPr>
          <w:rFonts w:eastAsia="Calibri"/>
          <w:sz w:val="28"/>
          <w:szCs w:val="28"/>
          <w:lang w:eastAsia="en-US"/>
        </w:rPr>
        <w:t xml:space="preserve"> классов, «Литературное чтение на родном языке (русском)»</w:t>
      </w:r>
      <w:r w:rsidR="0069055B" w:rsidRPr="00821086">
        <w:t xml:space="preserve"> </w:t>
      </w:r>
      <w:r w:rsidR="0069055B" w:rsidRPr="00821086">
        <w:rPr>
          <w:rFonts w:eastAsia="Calibri"/>
          <w:sz w:val="28"/>
          <w:szCs w:val="28"/>
          <w:lang w:eastAsia="en-US"/>
        </w:rPr>
        <w:t>для 1</w:t>
      </w:r>
      <w:r w:rsidR="002A7CBD" w:rsidRPr="00821086">
        <w:rPr>
          <w:rFonts w:eastAsia="Calibri"/>
          <w:sz w:val="28"/>
          <w:szCs w:val="28"/>
          <w:lang w:eastAsia="en-US"/>
        </w:rPr>
        <w:t>-3</w:t>
      </w:r>
      <w:r w:rsidR="0069055B" w:rsidRPr="00821086">
        <w:rPr>
          <w:rFonts w:eastAsia="Calibri"/>
          <w:sz w:val="28"/>
          <w:szCs w:val="28"/>
          <w:lang w:eastAsia="en-US"/>
        </w:rPr>
        <w:t>-</w:t>
      </w:r>
      <w:r w:rsidR="00911715" w:rsidRPr="00821086">
        <w:rPr>
          <w:rFonts w:eastAsia="Calibri"/>
          <w:sz w:val="28"/>
          <w:szCs w:val="28"/>
          <w:lang w:eastAsia="en-US"/>
        </w:rPr>
        <w:t>х</w:t>
      </w:r>
      <w:r w:rsidR="0069055B" w:rsidRPr="00821086">
        <w:rPr>
          <w:rFonts w:eastAsia="Calibri"/>
          <w:sz w:val="28"/>
          <w:szCs w:val="28"/>
          <w:lang w:eastAsia="en-US"/>
        </w:rPr>
        <w:t xml:space="preserve"> классов</w:t>
      </w:r>
      <w:r w:rsidRPr="00821086">
        <w:rPr>
          <w:rFonts w:eastAsia="Calibri"/>
          <w:sz w:val="28"/>
          <w:szCs w:val="28"/>
          <w:lang w:eastAsia="en-US"/>
        </w:rPr>
        <w:t xml:space="preserve"> и «Родная литература (русская)»</w:t>
      </w:r>
      <w:r w:rsidR="0069055B" w:rsidRPr="00821086">
        <w:t xml:space="preserve"> </w:t>
      </w:r>
      <w:r w:rsidR="002A7CBD" w:rsidRPr="00821086">
        <w:rPr>
          <w:sz w:val="28"/>
        </w:rPr>
        <w:t>для</w:t>
      </w:r>
      <w:r w:rsidR="002A7CBD" w:rsidRPr="00821086">
        <w:t xml:space="preserve"> </w:t>
      </w:r>
      <w:r w:rsidR="0069055B" w:rsidRPr="00821086">
        <w:rPr>
          <w:rFonts w:eastAsia="Calibri"/>
          <w:sz w:val="28"/>
          <w:szCs w:val="28"/>
          <w:lang w:eastAsia="en-US"/>
        </w:rPr>
        <w:t>5</w:t>
      </w:r>
      <w:r w:rsidR="002A7CBD" w:rsidRPr="00821086">
        <w:rPr>
          <w:rFonts w:eastAsia="Calibri"/>
          <w:sz w:val="28"/>
          <w:szCs w:val="28"/>
          <w:lang w:eastAsia="en-US"/>
        </w:rPr>
        <w:t>-7</w:t>
      </w:r>
      <w:r w:rsidR="0069055B" w:rsidRPr="00821086">
        <w:rPr>
          <w:rFonts w:eastAsia="Calibri"/>
          <w:sz w:val="28"/>
          <w:szCs w:val="28"/>
          <w:lang w:eastAsia="en-US"/>
        </w:rPr>
        <w:t>-</w:t>
      </w:r>
      <w:r w:rsidR="00911715" w:rsidRPr="00821086">
        <w:rPr>
          <w:rFonts w:eastAsia="Calibri"/>
          <w:sz w:val="28"/>
          <w:szCs w:val="28"/>
          <w:lang w:eastAsia="en-US"/>
        </w:rPr>
        <w:t>х</w:t>
      </w:r>
      <w:r w:rsidR="0069055B" w:rsidRPr="00821086">
        <w:rPr>
          <w:rFonts w:eastAsia="Calibri"/>
          <w:sz w:val="28"/>
          <w:szCs w:val="28"/>
          <w:lang w:eastAsia="en-US"/>
        </w:rPr>
        <w:t xml:space="preserve"> классов</w:t>
      </w:r>
      <w:r w:rsidRPr="00821086">
        <w:rPr>
          <w:rFonts w:eastAsia="Calibri"/>
          <w:sz w:val="28"/>
          <w:szCs w:val="28"/>
          <w:lang w:eastAsia="en-US"/>
        </w:rPr>
        <w:t>, рассчитанны</w:t>
      </w:r>
      <w:r w:rsidR="005A7101" w:rsidRPr="00821086">
        <w:rPr>
          <w:rFonts w:eastAsia="Calibri"/>
          <w:sz w:val="28"/>
          <w:szCs w:val="28"/>
          <w:lang w:eastAsia="en-US"/>
        </w:rPr>
        <w:t>е</w:t>
      </w:r>
      <w:r w:rsidRPr="00821086">
        <w:rPr>
          <w:rFonts w:eastAsia="Calibri"/>
          <w:sz w:val="28"/>
          <w:szCs w:val="28"/>
          <w:lang w:eastAsia="en-US"/>
        </w:rPr>
        <w:t xml:space="preserve"> на интенсивное изучение этих предметов</w:t>
      </w:r>
      <w:r w:rsidR="009D1D7C" w:rsidRPr="00821086">
        <w:rPr>
          <w:rFonts w:eastAsia="Calibri"/>
          <w:sz w:val="28"/>
          <w:szCs w:val="28"/>
          <w:lang w:eastAsia="en-US"/>
        </w:rPr>
        <w:t xml:space="preserve"> в объеме по 0,2 часа в год</w:t>
      </w:r>
      <w:r w:rsidRPr="00821086">
        <w:rPr>
          <w:rFonts w:eastAsia="Calibri"/>
          <w:sz w:val="28"/>
          <w:szCs w:val="28"/>
          <w:lang w:eastAsia="en-US"/>
        </w:rPr>
        <w:t>.</w:t>
      </w:r>
    </w:p>
    <w:p w:rsidR="00E75579" w:rsidRPr="00821086" w:rsidRDefault="004031EB" w:rsidP="00E75579">
      <w:pPr>
        <w:tabs>
          <w:tab w:val="left" w:pos="851"/>
        </w:tabs>
        <w:spacing w:line="19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21086">
        <w:rPr>
          <w:rFonts w:eastAsia="Calibri"/>
          <w:sz w:val="28"/>
          <w:szCs w:val="28"/>
          <w:lang w:eastAsia="en-US"/>
        </w:rPr>
        <w:t>Каждая программа</w:t>
      </w:r>
      <w:r w:rsidR="00E75579" w:rsidRPr="00821086">
        <w:rPr>
          <w:rFonts w:eastAsia="Calibri"/>
          <w:sz w:val="28"/>
          <w:szCs w:val="28"/>
          <w:lang w:eastAsia="en-US"/>
        </w:rPr>
        <w:t xml:space="preserve"> содерж</w:t>
      </w:r>
      <w:r w:rsidRPr="00821086">
        <w:rPr>
          <w:rFonts w:eastAsia="Calibri"/>
          <w:sz w:val="28"/>
          <w:szCs w:val="28"/>
          <w:lang w:eastAsia="en-US"/>
        </w:rPr>
        <w:t>и</w:t>
      </w:r>
      <w:r w:rsidR="00E75579" w:rsidRPr="00821086">
        <w:rPr>
          <w:rFonts w:eastAsia="Calibri"/>
          <w:sz w:val="28"/>
          <w:szCs w:val="28"/>
          <w:lang w:eastAsia="en-US"/>
        </w:rPr>
        <w:t>т планируемые результаты освоения основной образовательной программы основного общего образования по учебному предмету, примерное содержание учебного предмета, примерное тематическое планирование с указанием количества часов, отводимых на освоение каждой темы.</w:t>
      </w:r>
    </w:p>
    <w:p w:rsidR="00D22A80" w:rsidRPr="00821086" w:rsidRDefault="00D22A80" w:rsidP="00D22A80">
      <w:pPr>
        <w:tabs>
          <w:tab w:val="left" w:pos="851"/>
        </w:tabs>
        <w:spacing w:line="19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21086">
        <w:rPr>
          <w:rFonts w:eastAsia="Calibri"/>
          <w:sz w:val="28"/>
          <w:szCs w:val="28"/>
          <w:lang w:eastAsia="en-US"/>
        </w:rPr>
        <w:t xml:space="preserve">В соответствии с требованиями федерального государственного образовательного стандарта к предметным результатам освоения основной образовательной программы по учебному предмету «Родная литература» курс родной русской литературы направлен на формирование представлений о родной литературе как одной из основных национально-культурных ценностей народа, как особого способа познания жизни, а также на развитие способности понимать литературные художественные произведения, отражающие этнокультурные традиции. </w:t>
      </w:r>
    </w:p>
    <w:p w:rsidR="00D22A80" w:rsidRPr="00821086" w:rsidRDefault="00D22A80" w:rsidP="00D22A80">
      <w:pPr>
        <w:tabs>
          <w:tab w:val="left" w:pos="851"/>
        </w:tabs>
        <w:spacing w:line="19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21086">
        <w:rPr>
          <w:rFonts w:eastAsia="Calibri"/>
          <w:sz w:val="28"/>
          <w:szCs w:val="28"/>
          <w:lang w:eastAsia="en-US"/>
        </w:rPr>
        <w:t>Изучение предмета «Родная литература (русская)» должно обеспечить достижение следующих целей:</w:t>
      </w:r>
    </w:p>
    <w:p w:rsidR="00D22A80" w:rsidRPr="00821086" w:rsidRDefault="00D22A80" w:rsidP="00D22A80">
      <w:pPr>
        <w:tabs>
          <w:tab w:val="left" w:pos="851"/>
        </w:tabs>
        <w:spacing w:line="19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21086">
        <w:rPr>
          <w:rFonts w:eastAsia="Calibri"/>
          <w:sz w:val="28"/>
          <w:szCs w:val="28"/>
          <w:lang w:eastAsia="en-US"/>
        </w:rPr>
        <w:t>•</w:t>
      </w:r>
      <w:r w:rsidRPr="00821086">
        <w:rPr>
          <w:rFonts w:eastAsia="Calibri"/>
          <w:sz w:val="28"/>
          <w:szCs w:val="28"/>
          <w:lang w:eastAsia="en-US"/>
        </w:rPr>
        <w:tab/>
        <w:t>воспитание и развитие личности, способной понимать и эстетически воспринимать произведения родной русской литературы, и обладающей гуманистическим мировоззрением, общероссийским гражданским сознанием и национальным самосознанием, чувством патриотизма и гордости от принадлежности к многонациональному народу России;</w:t>
      </w:r>
    </w:p>
    <w:p w:rsidR="00D22A80" w:rsidRPr="00821086" w:rsidRDefault="00D22A80" w:rsidP="00D22A80">
      <w:pPr>
        <w:tabs>
          <w:tab w:val="left" w:pos="851"/>
        </w:tabs>
        <w:spacing w:line="19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21086">
        <w:rPr>
          <w:rFonts w:eastAsia="Calibri"/>
          <w:sz w:val="28"/>
          <w:szCs w:val="28"/>
          <w:lang w:eastAsia="en-US"/>
        </w:rPr>
        <w:t>•</w:t>
      </w:r>
      <w:r w:rsidRPr="00821086">
        <w:rPr>
          <w:rFonts w:eastAsia="Calibri"/>
          <w:sz w:val="28"/>
          <w:szCs w:val="28"/>
          <w:lang w:eastAsia="en-US"/>
        </w:rPr>
        <w:tab/>
        <w:t>формирование познавательного интереса к родной русской литературе, воспитание ценностного отношения к ней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наследию;</w:t>
      </w:r>
    </w:p>
    <w:p w:rsidR="00D22A80" w:rsidRPr="00821086" w:rsidRDefault="00D22A80" w:rsidP="00D22A80">
      <w:pPr>
        <w:tabs>
          <w:tab w:val="left" w:pos="851"/>
        </w:tabs>
        <w:spacing w:line="19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21086">
        <w:rPr>
          <w:rFonts w:eastAsia="Calibri"/>
          <w:sz w:val="28"/>
          <w:szCs w:val="28"/>
          <w:lang w:eastAsia="en-US"/>
        </w:rPr>
        <w:t>•</w:t>
      </w:r>
      <w:r w:rsidRPr="00821086">
        <w:rPr>
          <w:rFonts w:eastAsia="Calibri"/>
          <w:sz w:val="28"/>
          <w:szCs w:val="28"/>
          <w:lang w:eastAsia="en-US"/>
        </w:rPr>
        <w:tab/>
        <w:t>осознание исторической преемственности поколений, формирование причастности к свершениям и традициям своего народа и ответственности за сохранение русской культуры;</w:t>
      </w:r>
    </w:p>
    <w:p w:rsidR="00D22A80" w:rsidRPr="00821086" w:rsidRDefault="00D22A80" w:rsidP="00D22A80">
      <w:pPr>
        <w:tabs>
          <w:tab w:val="left" w:pos="851"/>
        </w:tabs>
        <w:spacing w:line="19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21086">
        <w:rPr>
          <w:rFonts w:eastAsia="Calibri"/>
          <w:sz w:val="28"/>
          <w:szCs w:val="28"/>
          <w:lang w:eastAsia="en-US"/>
        </w:rPr>
        <w:lastRenderedPageBreak/>
        <w:t>•</w:t>
      </w:r>
      <w:r w:rsidRPr="00821086">
        <w:rPr>
          <w:rFonts w:eastAsia="Calibri"/>
          <w:sz w:val="28"/>
          <w:szCs w:val="28"/>
          <w:lang w:eastAsia="en-US"/>
        </w:rPr>
        <w:tab/>
        <w:t>развитие у обучающихся интеллектуальных и творческих способностей, необходимых для успешной социализации и самореализации личности в многонациональном российском государстве.</w:t>
      </w:r>
    </w:p>
    <w:p w:rsidR="00D22A80" w:rsidRPr="00821086" w:rsidRDefault="00D22A80" w:rsidP="00D22A80">
      <w:pPr>
        <w:tabs>
          <w:tab w:val="left" w:pos="851"/>
        </w:tabs>
        <w:spacing w:line="19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21086">
        <w:rPr>
          <w:rFonts w:eastAsia="Calibri"/>
          <w:sz w:val="28"/>
          <w:szCs w:val="28"/>
          <w:lang w:eastAsia="en-US"/>
        </w:rPr>
        <w:t>Учебный предмет «Родная литература (русская)» направлен на решение следующих задач:</w:t>
      </w:r>
    </w:p>
    <w:p w:rsidR="00D22A80" w:rsidRPr="00821086" w:rsidRDefault="00D22A80" w:rsidP="00D22A80">
      <w:pPr>
        <w:tabs>
          <w:tab w:val="left" w:pos="851"/>
        </w:tabs>
        <w:spacing w:line="19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21086">
        <w:rPr>
          <w:rFonts w:eastAsia="Calibri"/>
          <w:sz w:val="28"/>
          <w:szCs w:val="28"/>
          <w:lang w:eastAsia="en-US"/>
        </w:rPr>
        <w:t>•</w:t>
      </w:r>
      <w:r w:rsidRPr="00821086">
        <w:rPr>
          <w:rFonts w:eastAsia="Calibri"/>
          <w:sz w:val="28"/>
          <w:szCs w:val="28"/>
          <w:lang w:eastAsia="en-US"/>
        </w:rPr>
        <w:tab/>
        <w:t xml:space="preserve">приобщение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Федерации; </w:t>
      </w:r>
    </w:p>
    <w:p w:rsidR="00D22A80" w:rsidRPr="00821086" w:rsidRDefault="00D22A80" w:rsidP="00D22A80">
      <w:pPr>
        <w:tabs>
          <w:tab w:val="left" w:pos="851"/>
        </w:tabs>
        <w:spacing w:line="19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21086">
        <w:rPr>
          <w:rFonts w:eastAsia="Calibri"/>
          <w:sz w:val="28"/>
          <w:szCs w:val="28"/>
          <w:lang w:eastAsia="en-US"/>
        </w:rPr>
        <w:t>•</w:t>
      </w:r>
      <w:r w:rsidRPr="00821086">
        <w:rPr>
          <w:rFonts w:eastAsia="Calibri"/>
          <w:sz w:val="28"/>
          <w:szCs w:val="28"/>
          <w:lang w:eastAsia="en-US"/>
        </w:rPr>
        <w:tab/>
        <w:t xml:space="preserve">осознание роли родной русской литературы в передаче от поколения к поколению историко-культурных, нравственных, эстетических ценностей; </w:t>
      </w:r>
    </w:p>
    <w:p w:rsidR="00D22A80" w:rsidRPr="00821086" w:rsidRDefault="00D22A80" w:rsidP="00D22A80">
      <w:pPr>
        <w:tabs>
          <w:tab w:val="left" w:pos="851"/>
        </w:tabs>
        <w:spacing w:line="19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21086">
        <w:rPr>
          <w:rFonts w:eastAsia="Calibri"/>
          <w:sz w:val="28"/>
          <w:szCs w:val="28"/>
          <w:lang w:eastAsia="en-US"/>
        </w:rPr>
        <w:t>•</w:t>
      </w:r>
      <w:r w:rsidRPr="00821086">
        <w:rPr>
          <w:rFonts w:eastAsia="Calibri"/>
          <w:sz w:val="28"/>
          <w:szCs w:val="28"/>
          <w:lang w:eastAsia="en-US"/>
        </w:rPr>
        <w:tab/>
        <w:t>выявление взаимосвязи родной русской литературы с  отечественной историей, формирование представлений  о многообразии национально-специфичных форм художественного отражения материальной и духовной культуры русского народа в русской литературе;</w:t>
      </w:r>
    </w:p>
    <w:p w:rsidR="00D22A80" w:rsidRPr="00821086" w:rsidRDefault="00D22A80" w:rsidP="00D22A80">
      <w:pPr>
        <w:tabs>
          <w:tab w:val="left" w:pos="851"/>
        </w:tabs>
        <w:spacing w:line="19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21086">
        <w:rPr>
          <w:rFonts w:eastAsia="Calibri"/>
          <w:sz w:val="28"/>
          <w:szCs w:val="28"/>
          <w:lang w:eastAsia="en-US"/>
        </w:rPr>
        <w:t>•</w:t>
      </w:r>
      <w:r w:rsidRPr="00821086">
        <w:rPr>
          <w:rFonts w:eastAsia="Calibri"/>
          <w:sz w:val="28"/>
          <w:szCs w:val="28"/>
          <w:lang w:eastAsia="en-US"/>
        </w:rPr>
        <w:tab/>
        <w:t>получение знаний о родной русской литературе как о развивающемся явлении в контексте её взаимодействия с литературой других народов Российской Федерации, их взаимовлияния;</w:t>
      </w:r>
    </w:p>
    <w:p w:rsidR="00D22A80" w:rsidRPr="00821086" w:rsidRDefault="00D22A80" w:rsidP="00D22A80">
      <w:pPr>
        <w:tabs>
          <w:tab w:val="left" w:pos="851"/>
        </w:tabs>
        <w:spacing w:line="19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21086">
        <w:rPr>
          <w:rFonts w:eastAsia="Calibri"/>
          <w:sz w:val="28"/>
          <w:szCs w:val="28"/>
          <w:lang w:eastAsia="en-US"/>
        </w:rPr>
        <w:t>•</w:t>
      </w:r>
      <w:r w:rsidRPr="00821086">
        <w:rPr>
          <w:rFonts w:eastAsia="Calibri"/>
          <w:sz w:val="28"/>
          <w:szCs w:val="28"/>
          <w:lang w:eastAsia="en-US"/>
        </w:rPr>
        <w:tab/>
        <w:t>выявление культурных и нравственных смыслов, заложенных в родной русской литературе; создание устных и письменных высказываний, содержащих суждения и оценки по поводу прочитанного;</w:t>
      </w:r>
    </w:p>
    <w:p w:rsidR="00D22A80" w:rsidRPr="00821086" w:rsidRDefault="00D22A80" w:rsidP="00D22A80">
      <w:pPr>
        <w:tabs>
          <w:tab w:val="left" w:pos="851"/>
        </w:tabs>
        <w:spacing w:line="19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21086">
        <w:rPr>
          <w:rFonts w:eastAsia="Calibri"/>
          <w:sz w:val="28"/>
          <w:szCs w:val="28"/>
          <w:lang w:eastAsia="en-US"/>
        </w:rPr>
        <w:t>•</w:t>
      </w:r>
      <w:r w:rsidRPr="00821086">
        <w:rPr>
          <w:rFonts w:eastAsia="Calibri"/>
          <w:sz w:val="28"/>
          <w:szCs w:val="28"/>
          <w:lang w:eastAsia="en-US"/>
        </w:rPr>
        <w:tab/>
        <w:t>формирование опыта общения с произведениями родной русской литературы в повседневной жизни и учебной деятельности;</w:t>
      </w:r>
    </w:p>
    <w:p w:rsidR="00D22A80" w:rsidRPr="00821086" w:rsidRDefault="00D22A80" w:rsidP="00D22A80">
      <w:pPr>
        <w:tabs>
          <w:tab w:val="left" w:pos="851"/>
        </w:tabs>
        <w:spacing w:line="19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21086">
        <w:rPr>
          <w:rFonts w:eastAsia="Calibri"/>
          <w:sz w:val="28"/>
          <w:szCs w:val="28"/>
          <w:lang w:eastAsia="en-US"/>
        </w:rPr>
        <w:t>•</w:t>
      </w:r>
      <w:r w:rsidRPr="00821086">
        <w:rPr>
          <w:rFonts w:eastAsia="Calibri"/>
          <w:sz w:val="28"/>
          <w:szCs w:val="28"/>
          <w:lang w:eastAsia="en-US"/>
        </w:rPr>
        <w:tab/>
        <w:t xml:space="preserve">накопление опыта планирования собственного досугового чтения, определения и обоснования собственных читательских предпочтений произведений родной русской литературы; </w:t>
      </w:r>
    </w:p>
    <w:p w:rsidR="00D22A80" w:rsidRPr="00821086" w:rsidRDefault="00D22A80" w:rsidP="00D22A80">
      <w:pPr>
        <w:tabs>
          <w:tab w:val="left" w:pos="851"/>
        </w:tabs>
        <w:spacing w:line="19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21086">
        <w:rPr>
          <w:rFonts w:eastAsia="Calibri"/>
          <w:sz w:val="28"/>
          <w:szCs w:val="28"/>
          <w:lang w:eastAsia="en-US"/>
        </w:rPr>
        <w:t>•</w:t>
      </w:r>
      <w:r w:rsidRPr="00821086">
        <w:rPr>
          <w:rFonts w:eastAsia="Calibri"/>
          <w:sz w:val="28"/>
          <w:szCs w:val="28"/>
          <w:lang w:eastAsia="en-US"/>
        </w:rPr>
        <w:tab/>
        <w:t>формирование потребности в систематическом чтении произведений родной русской литературы как средстве познания мира и себя в этом мире, гармонизации отношений человека и общества, многоаспектного диалога;</w:t>
      </w:r>
    </w:p>
    <w:p w:rsidR="00D22A80" w:rsidRDefault="00D22A80" w:rsidP="00D22A80">
      <w:pPr>
        <w:tabs>
          <w:tab w:val="left" w:pos="851"/>
        </w:tabs>
        <w:spacing w:line="19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21086">
        <w:rPr>
          <w:rFonts w:eastAsia="Calibri"/>
          <w:sz w:val="28"/>
          <w:szCs w:val="28"/>
          <w:lang w:eastAsia="en-US"/>
        </w:rPr>
        <w:t>•</w:t>
      </w:r>
      <w:r w:rsidRPr="00821086">
        <w:rPr>
          <w:rFonts w:eastAsia="Calibri"/>
          <w:sz w:val="28"/>
          <w:szCs w:val="28"/>
          <w:lang w:eastAsia="en-US"/>
        </w:rPr>
        <w:tab/>
        <w:t>развитие умений работы с источниками информации, осуществление поиска, анализа, обработки и презентации информации из различных источников, включая Интернет, и др.</w:t>
      </w:r>
    </w:p>
    <w:p w:rsidR="00625C50" w:rsidRPr="00821086" w:rsidRDefault="00625C50" w:rsidP="00D22A80">
      <w:pPr>
        <w:tabs>
          <w:tab w:val="left" w:pos="851"/>
        </w:tabs>
        <w:spacing w:line="19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25C50">
        <w:rPr>
          <w:rFonts w:eastAsia="Calibri"/>
          <w:sz w:val="28"/>
          <w:szCs w:val="28"/>
          <w:lang w:eastAsia="en-US"/>
        </w:rPr>
        <w:t>Содержание программы по родной русской литературе не включает произведения, изучаемые в основном курсе литературы, его задача – расширить литературный и культурный кругозор обучающихся за счёт их знакомства с дополнительными произведениями фольклора, русской классики и современной литературы, наиболее ярко воплотившими национальные особенности русской литературы и культуры, которые могут быть включены в проблемно-тематические блоки в соответствии со спецификой курса.</w:t>
      </w:r>
    </w:p>
    <w:p w:rsidR="002263EF" w:rsidRPr="00821086" w:rsidRDefault="002263EF" w:rsidP="002263EF">
      <w:pPr>
        <w:tabs>
          <w:tab w:val="left" w:pos="851"/>
        </w:tabs>
        <w:spacing w:line="19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505B3">
        <w:rPr>
          <w:rFonts w:eastAsia="Calibri"/>
          <w:b/>
          <w:sz w:val="28"/>
          <w:szCs w:val="28"/>
          <w:lang w:eastAsia="en-US"/>
        </w:rPr>
        <w:t>Количество часов, отводимых в учебном плане</w:t>
      </w:r>
      <w:r w:rsidRPr="00821086">
        <w:rPr>
          <w:rFonts w:eastAsia="Calibri"/>
          <w:sz w:val="28"/>
          <w:szCs w:val="28"/>
          <w:lang w:eastAsia="en-US"/>
        </w:rPr>
        <w:t xml:space="preserve"> для изучения учебных</w:t>
      </w:r>
      <w:r w:rsidR="00994374" w:rsidRPr="00821086">
        <w:rPr>
          <w:rFonts w:eastAsia="Calibri"/>
          <w:sz w:val="28"/>
          <w:szCs w:val="28"/>
          <w:lang w:eastAsia="en-US"/>
        </w:rPr>
        <w:t xml:space="preserve"> предметов предметных областей «</w:t>
      </w:r>
      <w:r w:rsidRPr="00821086">
        <w:rPr>
          <w:rFonts w:eastAsia="Calibri"/>
          <w:sz w:val="28"/>
          <w:szCs w:val="28"/>
          <w:lang w:eastAsia="en-US"/>
        </w:rPr>
        <w:t>Родной язык и литературное чтение на родном языке</w:t>
      </w:r>
      <w:r w:rsidR="00994374" w:rsidRPr="00821086">
        <w:rPr>
          <w:rFonts w:eastAsia="Calibri"/>
          <w:sz w:val="28"/>
          <w:szCs w:val="28"/>
          <w:lang w:eastAsia="en-US"/>
        </w:rPr>
        <w:t>» и «</w:t>
      </w:r>
      <w:r w:rsidRPr="00821086">
        <w:rPr>
          <w:rFonts w:eastAsia="Calibri"/>
          <w:sz w:val="28"/>
          <w:szCs w:val="28"/>
          <w:lang w:eastAsia="en-US"/>
        </w:rPr>
        <w:t>Родной язык и родная литература</w:t>
      </w:r>
      <w:r w:rsidR="00994374" w:rsidRPr="00821086">
        <w:rPr>
          <w:rFonts w:eastAsia="Calibri"/>
          <w:sz w:val="28"/>
          <w:szCs w:val="28"/>
          <w:lang w:eastAsia="en-US"/>
        </w:rPr>
        <w:t>»</w:t>
      </w:r>
      <w:r w:rsidRPr="00821086">
        <w:rPr>
          <w:rFonts w:eastAsia="Calibri"/>
          <w:sz w:val="28"/>
          <w:szCs w:val="28"/>
          <w:lang w:eastAsia="en-US"/>
        </w:rPr>
        <w:t xml:space="preserve">, определяется образовательной организацией самостоятельно в соответствии </w:t>
      </w:r>
      <w:proofErr w:type="gramStart"/>
      <w:r w:rsidR="00625C50">
        <w:rPr>
          <w:rFonts w:eastAsia="Calibri"/>
          <w:sz w:val="28"/>
          <w:szCs w:val="28"/>
          <w:lang w:eastAsia="en-US"/>
        </w:rPr>
        <w:t xml:space="preserve">со </w:t>
      </w:r>
      <w:r w:rsidR="00EB7875" w:rsidRPr="00821086">
        <w:rPr>
          <w:rFonts w:eastAsia="Calibri"/>
          <w:sz w:val="28"/>
          <w:szCs w:val="28"/>
          <w:lang w:eastAsia="en-US"/>
        </w:rPr>
        <w:t>спецификой</w:t>
      </w:r>
      <w:proofErr w:type="gramEnd"/>
      <w:r w:rsidRPr="00821086">
        <w:rPr>
          <w:rFonts w:eastAsia="Calibri"/>
          <w:sz w:val="28"/>
          <w:szCs w:val="28"/>
          <w:lang w:eastAsia="en-US"/>
        </w:rPr>
        <w:t xml:space="preserve"> реализуемой основной образовательной программы в объеме, необходимом для достижения обучающимися результатов освоения образовательной программы по учебному предмету.</w:t>
      </w:r>
    </w:p>
    <w:p w:rsidR="002263EF" w:rsidRPr="00821086" w:rsidRDefault="002263EF" w:rsidP="002263EF">
      <w:pPr>
        <w:tabs>
          <w:tab w:val="left" w:pos="851"/>
        </w:tabs>
        <w:spacing w:line="19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21086">
        <w:rPr>
          <w:rFonts w:eastAsia="Calibri"/>
          <w:sz w:val="28"/>
          <w:szCs w:val="28"/>
          <w:lang w:eastAsia="en-US"/>
        </w:rPr>
        <w:lastRenderedPageBreak/>
        <w:t>Обращаем вн</w:t>
      </w:r>
      <w:r w:rsidR="00625C50">
        <w:rPr>
          <w:rFonts w:eastAsia="Calibri"/>
          <w:sz w:val="28"/>
          <w:szCs w:val="28"/>
          <w:lang w:eastAsia="en-US"/>
        </w:rPr>
        <w:t>имание, что предметные области «</w:t>
      </w:r>
      <w:r w:rsidRPr="00821086">
        <w:rPr>
          <w:rFonts w:eastAsia="Calibri"/>
          <w:sz w:val="28"/>
          <w:szCs w:val="28"/>
          <w:lang w:eastAsia="en-US"/>
        </w:rPr>
        <w:t xml:space="preserve">Родной язык </w:t>
      </w:r>
      <w:r w:rsidRPr="00821086">
        <w:rPr>
          <w:rFonts w:eastAsia="Calibri"/>
          <w:sz w:val="28"/>
          <w:szCs w:val="28"/>
          <w:lang w:eastAsia="en-US"/>
        </w:rPr>
        <w:br/>
        <w:t>и литерату</w:t>
      </w:r>
      <w:r w:rsidR="00625C50">
        <w:rPr>
          <w:rFonts w:eastAsia="Calibri"/>
          <w:sz w:val="28"/>
          <w:szCs w:val="28"/>
          <w:lang w:eastAsia="en-US"/>
        </w:rPr>
        <w:t>рное чтение на родном языке» и «</w:t>
      </w:r>
      <w:r w:rsidRPr="00821086">
        <w:rPr>
          <w:rFonts w:eastAsia="Calibri"/>
          <w:sz w:val="28"/>
          <w:szCs w:val="28"/>
          <w:lang w:eastAsia="en-US"/>
        </w:rPr>
        <w:t>Родной язык и родная литература</w:t>
      </w:r>
      <w:r w:rsidR="00625C50">
        <w:rPr>
          <w:rFonts w:eastAsia="Calibri"/>
          <w:sz w:val="28"/>
          <w:szCs w:val="28"/>
          <w:lang w:eastAsia="en-US"/>
        </w:rPr>
        <w:t>»</w:t>
      </w:r>
      <w:r w:rsidRPr="00821086">
        <w:rPr>
          <w:rFonts w:eastAsia="Calibri"/>
          <w:sz w:val="28"/>
          <w:szCs w:val="28"/>
          <w:lang w:eastAsia="en-US"/>
        </w:rPr>
        <w:t xml:space="preserve"> включены в обязательную часть учебного плана. Для организации изучения учебных предметов возможно использовать часы обеих частей учебного плана, включая формируемую участниками образовательных отношений.</w:t>
      </w:r>
    </w:p>
    <w:p w:rsidR="002263EF" w:rsidRPr="00821086" w:rsidRDefault="002263EF" w:rsidP="002263EF">
      <w:pPr>
        <w:tabs>
          <w:tab w:val="left" w:pos="851"/>
        </w:tabs>
        <w:spacing w:line="19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505B3">
        <w:rPr>
          <w:rFonts w:eastAsia="Calibri"/>
          <w:b/>
          <w:sz w:val="28"/>
          <w:szCs w:val="28"/>
          <w:lang w:eastAsia="en-US"/>
        </w:rPr>
        <w:t>Для организации изучения конкретного родного языка</w:t>
      </w:r>
      <w:r w:rsidRPr="00821086">
        <w:rPr>
          <w:rFonts w:eastAsia="Calibri"/>
          <w:sz w:val="28"/>
          <w:szCs w:val="28"/>
          <w:lang w:eastAsia="en-US"/>
        </w:rPr>
        <w:t xml:space="preserve"> из числа языков народов Российской Федерации, в том числе русского как родного языка, </w:t>
      </w:r>
      <w:r w:rsidRPr="002505B3">
        <w:rPr>
          <w:rFonts w:eastAsia="Calibri"/>
          <w:b/>
          <w:sz w:val="28"/>
          <w:szCs w:val="28"/>
          <w:lang w:eastAsia="en-US"/>
        </w:rPr>
        <w:t>рекомендуем</w:t>
      </w:r>
      <w:r w:rsidRPr="00821086">
        <w:rPr>
          <w:rFonts w:eastAsia="Calibri"/>
          <w:sz w:val="28"/>
          <w:szCs w:val="28"/>
          <w:lang w:eastAsia="en-US"/>
        </w:rPr>
        <w:t xml:space="preserve">: </w:t>
      </w:r>
    </w:p>
    <w:p w:rsidR="002263EF" w:rsidRPr="00821086" w:rsidRDefault="002263EF" w:rsidP="002263EF">
      <w:pPr>
        <w:tabs>
          <w:tab w:val="left" w:pos="851"/>
        </w:tabs>
        <w:spacing w:line="19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21086">
        <w:rPr>
          <w:rFonts w:eastAsia="Calibri"/>
          <w:sz w:val="28"/>
          <w:szCs w:val="28"/>
          <w:lang w:eastAsia="en-US"/>
        </w:rPr>
        <w:t>продо</w:t>
      </w:r>
      <w:r w:rsidR="00994374" w:rsidRPr="00821086">
        <w:rPr>
          <w:rFonts w:eastAsia="Calibri"/>
          <w:sz w:val="28"/>
          <w:szCs w:val="28"/>
          <w:lang w:eastAsia="en-US"/>
        </w:rPr>
        <w:t>лжить поэтапное ведение курсов «</w:t>
      </w:r>
      <w:r w:rsidRPr="00821086">
        <w:rPr>
          <w:rFonts w:eastAsia="Calibri"/>
          <w:sz w:val="28"/>
          <w:szCs w:val="28"/>
          <w:lang w:eastAsia="en-US"/>
        </w:rPr>
        <w:t>Родной язык</w:t>
      </w:r>
      <w:r w:rsidR="00994374" w:rsidRPr="00821086">
        <w:rPr>
          <w:rFonts w:eastAsia="Calibri"/>
          <w:sz w:val="28"/>
          <w:szCs w:val="28"/>
          <w:lang w:eastAsia="en-US"/>
        </w:rPr>
        <w:t>» и «</w:t>
      </w:r>
      <w:r w:rsidRPr="00821086">
        <w:rPr>
          <w:rFonts w:eastAsia="Calibri"/>
          <w:sz w:val="28"/>
          <w:szCs w:val="28"/>
          <w:lang w:eastAsia="en-US"/>
        </w:rPr>
        <w:t>Литературное чтение на родном языке</w:t>
      </w:r>
      <w:r w:rsidR="00994374" w:rsidRPr="00821086">
        <w:rPr>
          <w:rFonts w:eastAsia="Calibri"/>
          <w:sz w:val="28"/>
          <w:szCs w:val="28"/>
          <w:lang w:eastAsia="en-US"/>
        </w:rPr>
        <w:t>»</w:t>
      </w:r>
      <w:r w:rsidRPr="00821086">
        <w:rPr>
          <w:rFonts w:eastAsia="Calibri"/>
          <w:sz w:val="28"/>
          <w:szCs w:val="28"/>
          <w:lang w:eastAsia="en-US"/>
        </w:rPr>
        <w:t xml:space="preserve"> в ООП начального общего образова</w:t>
      </w:r>
      <w:r w:rsidR="00994374" w:rsidRPr="00821086">
        <w:rPr>
          <w:rFonts w:eastAsia="Calibri"/>
          <w:sz w:val="28"/>
          <w:szCs w:val="28"/>
          <w:lang w:eastAsia="en-US"/>
        </w:rPr>
        <w:t xml:space="preserve">ния </w:t>
      </w:r>
      <w:r w:rsidR="009F5FA1" w:rsidRPr="009F5FA1">
        <w:rPr>
          <w:rFonts w:eastAsia="Calibri"/>
          <w:sz w:val="28"/>
          <w:szCs w:val="28"/>
          <w:lang w:eastAsia="en-US"/>
        </w:rPr>
        <w:t>(в 2021-2022 учебном году в 1-3-х классах)</w:t>
      </w:r>
      <w:r w:rsidR="00994374" w:rsidRPr="00821086">
        <w:rPr>
          <w:rFonts w:eastAsia="Calibri"/>
          <w:sz w:val="28"/>
          <w:szCs w:val="28"/>
          <w:lang w:eastAsia="en-US"/>
        </w:rPr>
        <w:t xml:space="preserve"> и курсов «</w:t>
      </w:r>
      <w:r w:rsidRPr="00821086">
        <w:rPr>
          <w:rFonts w:eastAsia="Calibri"/>
          <w:sz w:val="28"/>
          <w:szCs w:val="28"/>
          <w:lang w:eastAsia="en-US"/>
        </w:rPr>
        <w:t>Родной язык</w:t>
      </w:r>
      <w:r w:rsidR="00994374" w:rsidRPr="00821086">
        <w:rPr>
          <w:rFonts w:eastAsia="Calibri"/>
          <w:sz w:val="28"/>
          <w:szCs w:val="28"/>
          <w:lang w:eastAsia="en-US"/>
        </w:rPr>
        <w:t>» и «</w:t>
      </w:r>
      <w:r w:rsidRPr="00821086">
        <w:rPr>
          <w:rFonts w:eastAsia="Calibri"/>
          <w:sz w:val="28"/>
          <w:szCs w:val="28"/>
          <w:lang w:eastAsia="en-US"/>
        </w:rPr>
        <w:t>Родная литература</w:t>
      </w:r>
      <w:r w:rsidR="00994374" w:rsidRPr="00821086">
        <w:rPr>
          <w:rFonts w:eastAsia="Calibri"/>
          <w:sz w:val="28"/>
          <w:szCs w:val="28"/>
          <w:lang w:eastAsia="en-US"/>
        </w:rPr>
        <w:t>»</w:t>
      </w:r>
      <w:r w:rsidRPr="00821086">
        <w:rPr>
          <w:rFonts w:eastAsia="Calibri"/>
          <w:sz w:val="28"/>
          <w:szCs w:val="28"/>
          <w:lang w:eastAsia="en-US"/>
        </w:rPr>
        <w:t xml:space="preserve"> в ООП основного общего образования </w:t>
      </w:r>
      <w:r w:rsidR="009F5FA1" w:rsidRPr="009F5FA1">
        <w:rPr>
          <w:rFonts w:eastAsia="Calibri"/>
          <w:sz w:val="28"/>
          <w:szCs w:val="28"/>
          <w:lang w:eastAsia="en-US"/>
        </w:rPr>
        <w:t>(в 2021-2022 учебном году в 5-7-х классах)</w:t>
      </w:r>
      <w:r w:rsidRPr="00821086">
        <w:rPr>
          <w:rFonts w:eastAsia="Calibri"/>
          <w:sz w:val="28"/>
          <w:szCs w:val="28"/>
          <w:lang w:eastAsia="en-US"/>
        </w:rPr>
        <w:t xml:space="preserve"> школы (учебный план, а также при необходимости планы внеурочной деятельности и дополнительного образования);</w:t>
      </w:r>
    </w:p>
    <w:p w:rsidR="002263EF" w:rsidRPr="00821086" w:rsidRDefault="002263EF" w:rsidP="002263EF">
      <w:pPr>
        <w:tabs>
          <w:tab w:val="left" w:pos="851"/>
        </w:tabs>
        <w:spacing w:line="19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21086">
        <w:rPr>
          <w:rFonts w:eastAsia="Calibri"/>
          <w:sz w:val="28"/>
          <w:szCs w:val="28"/>
          <w:lang w:eastAsia="en-US"/>
        </w:rPr>
        <w:t xml:space="preserve">рассмотреть предоставляемые федеральные, региональные </w:t>
      </w:r>
      <w:r w:rsidR="004031EB" w:rsidRPr="00821086">
        <w:rPr>
          <w:rFonts w:eastAsia="Calibri"/>
          <w:sz w:val="28"/>
          <w:szCs w:val="28"/>
          <w:lang w:eastAsia="en-US"/>
        </w:rPr>
        <w:t xml:space="preserve">и </w:t>
      </w:r>
      <w:r w:rsidRPr="00821086">
        <w:rPr>
          <w:rFonts w:eastAsia="Calibri"/>
          <w:sz w:val="28"/>
          <w:szCs w:val="28"/>
          <w:lang w:eastAsia="en-US"/>
        </w:rPr>
        <w:t>муниципальные ресурсы (программы, учебники, учебные пособия);</w:t>
      </w:r>
    </w:p>
    <w:p w:rsidR="002263EF" w:rsidRPr="00821086" w:rsidRDefault="002263EF" w:rsidP="002263EF">
      <w:pPr>
        <w:tabs>
          <w:tab w:val="left" w:pos="851"/>
        </w:tabs>
        <w:spacing w:line="19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21086">
        <w:rPr>
          <w:rFonts w:eastAsia="Calibri"/>
          <w:sz w:val="28"/>
          <w:szCs w:val="28"/>
          <w:lang w:eastAsia="en-US"/>
        </w:rPr>
        <w:t xml:space="preserve">проанализировать имеющиеся в </w:t>
      </w:r>
      <w:r w:rsidR="005A7101" w:rsidRPr="00821086">
        <w:rPr>
          <w:rFonts w:eastAsia="Calibri"/>
          <w:sz w:val="28"/>
          <w:szCs w:val="28"/>
          <w:lang w:eastAsia="en-US"/>
        </w:rPr>
        <w:t>о</w:t>
      </w:r>
      <w:r w:rsidRPr="00821086">
        <w:rPr>
          <w:rFonts w:eastAsia="Calibri"/>
          <w:sz w:val="28"/>
          <w:szCs w:val="28"/>
          <w:lang w:eastAsia="en-US"/>
        </w:rPr>
        <w:t xml:space="preserve">бразовательной организации возможности (кадровые, учебно-методические); </w:t>
      </w:r>
    </w:p>
    <w:p w:rsidR="002263EF" w:rsidRPr="00821086" w:rsidRDefault="002263EF" w:rsidP="002263EF">
      <w:pPr>
        <w:tabs>
          <w:tab w:val="left" w:pos="851"/>
        </w:tabs>
        <w:spacing w:line="19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21086">
        <w:rPr>
          <w:rFonts w:eastAsia="Calibri"/>
          <w:sz w:val="28"/>
          <w:szCs w:val="28"/>
          <w:lang w:eastAsia="en-US"/>
        </w:rPr>
        <w:t>рассмотреть запросы родителей (законных представителей) учащихся.</w:t>
      </w:r>
    </w:p>
    <w:p w:rsidR="00AE10F0" w:rsidRPr="00821086" w:rsidRDefault="003E6E60" w:rsidP="00765693">
      <w:pPr>
        <w:tabs>
          <w:tab w:val="left" w:pos="5670"/>
        </w:tabs>
        <w:ind w:firstLine="709"/>
        <w:jc w:val="both"/>
        <w:rPr>
          <w:sz w:val="28"/>
          <w:szCs w:val="28"/>
          <w:lang w:eastAsia="en-US"/>
        </w:rPr>
      </w:pPr>
      <w:r w:rsidRPr="00821086">
        <w:rPr>
          <w:sz w:val="28"/>
          <w:szCs w:val="28"/>
          <w:lang w:eastAsia="en-US"/>
        </w:rPr>
        <w:t xml:space="preserve">Организационная модель введения учебных предметов определяется образовательной организацией (преподавание обоих учебных предметов параллельно в одной из учебных четвертей, последовательно в разных четвертях, </w:t>
      </w:r>
      <w:r w:rsidR="00A828ED" w:rsidRPr="00821086">
        <w:rPr>
          <w:sz w:val="28"/>
          <w:szCs w:val="28"/>
          <w:lang w:eastAsia="en-US"/>
        </w:rPr>
        <w:t xml:space="preserve">в одном из полугодий, </w:t>
      </w:r>
      <w:r w:rsidRPr="00821086">
        <w:rPr>
          <w:sz w:val="28"/>
          <w:szCs w:val="28"/>
          <w:lang w:eastAsia="en-US"/>
        </w:rPr>
        <w:t>пропорционально в течение учебного года и т.д.).</w:t>
      </w:r>
    </w:p>
    <w:p w:rsidR="00BA2DA5" w:rsidRPr="00821086" w:rsidRDefault="00F61E83" w:rsidP="00765693">
      <w:pPr>
        <w:tabs>
          <w:tab w:val="left" w:pos="5670"/>
        </w:tabs>
        <w:ind w:firstLine="709"/>
        <w:jc w:val="both"/>
        <w:rPr>
          <w:sz w:val="28"/>
          <w:szCs w:val="28"/>
          <w:lang w:eastAsia="en-US"/>
        </w:rPr>
      </w:pPr>
      <w:r w:rsidRPr="002505B3">
        <w:rPr>
          <w:b/>
          <w:sz w:val="28"/>
          <w:szCs w:val="28"/>
          <w:lang w:eastAsia="en-US"/>
        </w:rPr>
        <w:t>В классном</w:t>
      </w:r>
      <w:r w:rsidR="007C7167" w:rsidRPr="002505B3">
        <w:rPr>
          <w:b/>
          <w:sz w:val="28"/>
          <w:szCs w:val="28"/>
          <w:lang w:eastAsia="en-US"/>
        </w:rPr>
        <w:t xml:space="preserve"> (электронном)</w:t>
      </w:r>
      <w:r w:rsidRPr="002505B3">
        <w:rPr>
          <w:b/>
          <w:sz w:val="28"/>
          <w:szCs w:val="28"/>
          <w:lang w:eastAsia="en-US"/>
        </w:rPr>
        <w:t xml:space="preserve"> журнале</w:t>
      </w:r>
      <w:r w:rsidR="007C7167" w:rsidRPr="00821086">
        <w:rPr>
          <w:sz w:val="28"/>
          <w:szCs w:val="28"/>
          <w:lang w:eastAsia="en-US"/>
        </w:rPr>
        <w:t xml:space="preserve"> </w:t>
      </w:r>
      <w:r w:rsidR="00BA2DA5" w:rsidRPr="00821086">
        <w:rPr>
          <w:sz w:val="28"/>
          <w:szCs w:val="28"/>
          <w:lang w:eastAsia="en-US"/>
        </w:rPr>
        <w:t>выделяются отдельные страницы на учебные предметы:</w:t>
      </w:r>
    </w:p>
    <w:p w:rsidR="00BA2DA5" w:rsidRPr="00821086" w:rsidRDefault="00BA2DA5" w:rsidP="00765693">
      <w:pPr>
        <w:tabs>
          <w:tab w:val="left" w:pos="5670"/>
        </w:tabs>
        <w:ind w:firstLine="709"/>
        <w:jc w:val="both"/>
        <w:rPr>
          <w:sz w:val="28"/>
          <w:szCs w:val="28"/>
          <w:lang w:eastAsia="en-US"/>
        </w:rPr>
      </w:pPr>
      <w:r w:rsidRPr="00821086">
        <w:rPr>
          <w:sz w:val="28"/>
          <w:szCs w:val="28"/>
          <w:lang w:eastAsia="en-US"/>
        </w:rPr>
        <w:t>1</w:t>
      </w:r>
      <w:r w:rsidR="004031EB" w:rsidRPr="00821086">
        <w:rPr>
          <w:sz w:val="28"/>
          <w:szCs w:val="28"/>
          <w:lang w:eastAsia="en-US"/>
        </w:rPr>
        <w:t>-3</w:t>
      </w:r>
      <w:r w:rsidRPr="00821086">
        <w:rPr>
          <w:sz w:val="28"/>
          <w:szCs w:val="28"/>
          <w:lang w:eastAsia="en-US"/>
        </w:rPr>
        <w:t xml:space="preserve"> класс </w:t>
      </w:r>
      <w:r w:rsidR="00765693" w:rsidRPr="00821086">
        <w:rPr>
          <w:sz w:val="28"/>
          <w:szCs w:val="28"/>
          <w:lang w:eastAsia="en-US"/>
        </w:rPr>
        <w:t>–</w:t>
      </w:r>
      <w:r w:rsidRPr="00821086">
        <w:rPr>
          <w:sz w:val="28"/>
          <w:szCs w:val="28"/>
          <w:lang w:eastAsia="en-US"/>
        </w:rPr>
        <w:t xml:space="preserve"> </w:t>
      </w:r>
      <w:r w:rsidR="006432DD" w:rsidRPr="00821086">
        <w:rPr>
          <w:sz w:val="28"/>
          <w:szCs w:val="28"/>
          <w:lang w:eastAsia="en-US"/>
        </w:rPr>
        <w:t>«</w:t>
      </w:r>
      <w:r w:rsidR="007C7167" w:rsidRPr="00821086">
        <w:rPr>
          <w:sz w:val="28"/>
          <w:szCs w:val="28"/>
          <w:lang w:eastAsia="en-US"/>
        </w:rPr>
        <w:t>Родной язык (русский)</w:t>
      </w:r>
      <w:r w:rsidR="006432DD" w:rsidRPr="00821086">
        <w:rPr>
          <w:sz w:val="28"/>
          <w:szCs w:val="28"/>
          <w:lang w:eastAsia="en-US"/>
        </w:rPr>
        <w:t>»</w:t>
      </w:r>
      <w:r w:rsidR="007C7167" w:rsidRPr="00821086">
        <w:rPr>
          <w:sz w:val="28"/>
          <w:szCs w:val="28"/>
          <w:lang w:eastAsia="en-US"/>
        </w:rPr>
        <w:t xml:space="preserve"> и </w:t>
      </w:r>
      <w:r w:rsidR="006432DD" w:rsidRPr="00821086">
        <w:rPr>
          <w:sz w:val="28"/>
          <w:szCs w:val="28"/>
          <w:lang w:eastAsia="en-US"/>
        </w:rPr>
        <w:t>«</w:t>
      </w:r>
      <w:r w:rsidR="007C7167" w:rsidRPr="00821086">
        <w:rPr>
          <w:sz w:val="28"/>
          <w:szCs w:val="28"/>
          <w:lang w:eastAsia="en-US"/>
        </w:rPr>
        <w:t>Литературное чтение на родном языке</w:t>
      </w:r>
      <w:r w:rsidRPr="00821086">
        <w:rPr>
          <w:sz w:val="28"/>
          <w:szCs w:val="28"/>
          <w:lang w:eastAsia="en-US"/>
        </w:rPr>
        <w:t xml:space="preserve"> (русском)</w:t>
      </w:r>
      <w:r w:rsidR="006432DD" w:rsidRPr="00821086">
        <w:rPr>
          <w:sz w:val="28"/>
          <w:szCs w:val="28"/>
          <w:lang w:eastAsia="en-US"/>
        </w:rPr>
        <w:t>»</w:t>
      </w:r>
      <w:r w:rsidRPr="00821086">
        <w:rPr>
          <w:sz w:val="28"/>
          <w:szCs w:val="28"/>
          <w:lang w:eastAsia="en-US"/>
        </w:rPr>
        <w:t>,</w:t>
      </w:r>
    </w:p>
    <w:p w:rsidR="00BA2DA5" w:rsidRPr="00821086" w:rsidRDefault="00BA2DA5" w:rsidP="00765693">
      <w:pPr>
        <w:tabs>
          <w:tab w:val="left" w:pos="5670"/>
        </w:tabs>
        <w:ind w:firstLine="709"/>
        <w:jc w:val="both"/>
        <w:rPr>
          <w:sz w:val="28"/>
          <w:szCs w:val="28"/>
          <w:lang w:eastAsia="en-US"/>
        </w:rPr>
      </w:pPr>
      <w:r w:rsidRPr="00821086">
        <w:rPr>
          <w:sz w:val="28"/>
          <w:szCs w:val="28"/>
          <w:lang w:eastAsia="en-US"/>
        </w:rPr>
        <w:t>5</w:t>
      </w:r>
      <w:r w:rsidR="004031EB" w:rsidRPr="00821086">
        <w:rPr>
          <w:sz w:val="28"/>
          <w:szCs w:val="28"/>
          <w:lang w:eastAsia="en-US"/>
        </w:rPr>
        <w:t>-7</w:t>
      </w:r>
      <w:r w:rsidRPr="00821086">
        <w:rPr>
          <w:sz w:val="28"/>
          <w:szCs w:val="28"/>
          <w:lang w:eastAsia="en-US"/>
        </w:rPr>
        <w:t xml:space="preserve"> класс – </w:t>
      </w:r>
      <w:r w:rsidR="006432DD" w:rsidRPr="00821086">
        <w:rPr>
          <w:sz w:val="28"/>
          <w:szCs w:val="28"/>
          <w:lang w:eastAsia="en-US"/>
        </w:rPr>
        <w:t>«</w:t>
      </w:r>
      <w:r w:rsidR="007C7167" w:rsidRPr="00821086">
        <w:rPr>
          <w:sz w:val="28"/>
          <w:szCs w:val="28"/>
          <w:lang w:eastAsia="en-US"/>
        </w:rPr>
        <w:t>Родной язык</w:t>
      </w:r>
      <w:r w:rsidRPr="00821086">
        <w:rPr>
          <w:sz w:val="28"/>
          <w:szCs w:val="28"/>
          <w:lang w:eastAsia="en-US"/>
        </w:rPr>
        <w:t xml:space="preserve"> (русский)</w:t>
      </w:r>
      <w:r w:rsidR="006432DD" w:rsidRPr="00821086">
        <w:rPr>
          <w:sz w:val="28"/>
          <w:szCs w:val="28"/>
          <w:lang w:eastAsia="en-US"/>
        </w:rPr>
        <w:t>»</w:t>
      </w:r>
      <w:r w:rsidR="007C7167" w:rsidRPr="00821086">
        <w:rPr>
          <w:sz w:val="28"/>
          <w:szCs w:val="28"/>
          <w:lang w:eastAsia="en-US"/>
        </w:rPr>
        <w:t xml:space="preserve"> и </w:t>
      </w:r>
      <w:r w:rsidR="006432DD" w:rsidRPr="00821086">
        <w:rPr>
          <w:sz w:val="28"/>
          <w:szCs w:val="28"/>
          <w:lang w:eastAsia="en-US"/>
        </w:rPr>
        <w:t>«</w:t>
      </w:r>
      <w:r w:rsidR="007C7167" w:rsidRPr="00821086">
        <w:rPr>
          <w:sz w:val="28"/>
          <w:szCs w:val="28"/>
          <w:lang w:eastAsia="en-US"/>
        </w:rPr>
        <w:t>Родная литература</w:t>
      </w:r>
      <w:r w:rsidRPr="00821086">
        <w:rPr>
          <w:sz w:val="28"/>
          <w:szCs w:val="28"/>
          <w:lang w:eastAsia="en-US"/>
        </w:rPr>
        <w:t xml:space="preserve"> (русская)</w:t>
      </w:r>
      <w:r w:rsidR="006432DD" w:rsidRPr="00821086">
        <w:rPr>
          <w:sz w:val="28"/>
          <w:szCs w:val="28"/>
          <w:lang w:eastAsia="en-US"/>
        </w:rPr>
        <w:t>»</w:t>
      </w:r>
      <w:r w:rsidR="00F61E83" w:rsidRPr="00821086">
        <w:rPr>
          <w:sz w:val="28"/>
          <w:szCs w:val="28"/>
          <w:lang w:eastAsia="en-US"/>
        </w:rPr>
        <w:t>.</w:t>
      </w:r>
    </w:p>
    <w:p w:rsidR="00F61E83" w:rsidRPr="00821086" w:rsidRDefault="002114CF" w:rsidP="004031EB">
      <w:pPr>
        <w:tabs>
          <w:tab w:val="left" w:pos="5670"/>
        </w:tabs>
        <w:ind w:firstLine="709"/>
        <w:jc w:val="both"/>
        <w:rPr>
          <w:sz w:val="28"/>
          <w:szCs w:val="28"/>
          <w:lang w:eastAsia="en-US"/>
        </w:rPr>
      </w:pPr>
      <w:r w:rsidRPr="00821086">
        <w:rPr>
          <w:sz w:val="28"/>
          <w:szCs w:val="28"/>
          <w:lang w:eastAsia="en-US"/>
        </w:rPr>
        <w:t xml:space="preserve">Рекомендуем рассмотреть вопрос организации </w:t>
      </w:r>
      <w:proofErr w:type="spellStart"/>
      <w:r w:rsidRPr="002505B3">
        <w:rPr>
          <w:b/>
          <w:sz w:val="28"/>
          <w:szCs w:val="28"/>
          <w:lang w:eastAsia="en-US"/>
        </w:rPr>
        <w:t>безотметочного</w:t>
      </w:r>
      <w:proofErr w:type="spellEnd"/>
      <w:r w:rsidRPr="002505B3">
        <w:rPr>
          <w:b/>
          <w:sz w:val="28"/>
          <w:szCs w:val="28"/>
          <w:lang w:eastAsia="en-US"/>
        </w:rPr>
        <w:t xml:space="preserve"> </w:t>
      </w:r>
      <w:bookmarkStart w:id="1" w:name="_Hlk48989601"/>
      <w:r w:rsidRPr="002505B3">
        <w:rPr>
          <w:b/>
          <w:sz w:val="28"/>
          <w:szCs w:val="28"/>
          <w:lang w:eastAsia="en-US"/>
        </w:rPr>
        <w:t>т</w:t>
      </w:r>
      <w:r w:rsidR="00F61E83" w:rsidRPr="002505B3">
        <w:rPr>
          <w:b/>
          <w:sz w:val="28"/>
          <w:szCs w:val="28"/>
          <w:lang w:eastAsia="en-US"/>
        </w:rPr>
        <w:t>екущ</w:t>
      </w:r>
      <w:r w:rsidRPr="002505B3">
        <w:rPr>
          <w:b/>
          <w:sz w:val="28"/>
          <w:szCs w:val="28"/>
          <w:lang w:eastAsia="en-US"/>
        </w:rPr>
        <w:t>его</w:t>
      </w:r>
      <w:r w:rsidR="00F61E83" w:rsidRPr="002505B3">
        <w:rPr>
          <w:b/>
          <w:sz w:val="28"/>
          <w:szCs w:val="28"/>
          <w:lang w:eastAsia="en-US"/>
        </w:rPr>
        <w:t xml:space="preserve"> контрол</w:t>
      </w:r>
      <w:r w:rsidRPr="002505B3">
        <w:rPr>
          <w:b/>
          <w:sz w:val="28"/>
          <w:szCs w:val="28"/>
          <w:lang w:eastAsia="en-US"/>
        </w:rPr>
        <w:t>я</w:t>
      </w:r>
      <w:r w:rsidR="00901E26" w:rsidRPr="002505B3">
        <w:rPr>
          <w:b/>
          <w:sz w:val="28"/>
          <w:szCs w:val="28"/>
          <w:lang w:eastAsia="en-US"/>
        </w:rPr>
        <w:t xml:space="preserve"> и</w:t>
      </w:r>
      <w:r w:rsidR="00F61E83" w:rsidRPr="002505B3">
        <w:rPr>
          <w:b/>
          <w:sz w:val="28"/>
          <w:szCs w:val="28"/>
          <w:lang w:eastAsia="en-US"/>
        </w:rPr>
        <w:t xml:space="preserve"> промежуточн</w:t>
      </w:r>
      <w:r w:rsidRPr="002505B3">
        <w:rPr>
          <w:b/>
          <w:sz w:val="28"/>
          <w:szCs w:val="28"/>
          <w:lang w:eastAsia="en-US"/>
        </w:rPr>
        <w:t>ой</w:t>
      </w:r>
      <w:r w:rsidR="00F61E83" w:rsidRPr="002505B3">
        <w:rPr>
          <w:b/>
          <w:sz w:val="28"/>
          <w:szCs w:val="28"/>
          <w:lang w:eastAsia="en-US"/>
        </w:rPr>
        <w:t xml:space="preserve"> аттестаци</w:t>
      </w:r>
      <w:r w:rsidRPr="002505B3">
        <w:rPr>
          <w:b/>
          <w:sz w:val="28"/>
          <w:szCs w:val="28"/>
          <w:lang w:eastAsia="en-US"/>
        </w:rPr>
        <w:t>и</w:t>
      </w:r>
      <w:r w:rsidR="00F61E83" w:rsidRPr="00821086">
        <w:rPr>
          <w:sz w:val="28"/>
          <w:szCs w:val="28"/>
          <w:lang w:eastAsia="en-US"/>
        </w:rPr>
        <w:t xml:space="preserve"> по указанным предметам</w:t>
      </w:r>
      <w:bookmarkEnd w:id="1"/>
      <w:r w:rsidRPr="00821086">
        <w:rPr>
          <w:sz w:val="28"/>
          <w:szCs w:val="28"/>
          <w:lang w:eastAsia="en-US"/>
        </w:rPr>
        <w:t>.</w:t>
      </w:r>
      <w:r w:rsidR="005A79D2" w:rsidRPr="00821086">
        <w:rPr>
          <w:sz w:val="28"/>
          <w:szCs w:val="28"/>
          <w:lang w:eastAsia="en-US"/>
        </w:rPr>
        <w:t xml:space="preserve"> </w:t>
      </w:r>
      <w:proofErr w:type="gramStart"/>
      <w:r w:rsidR="005A79D2" w:rsidRPr="00821086">
        <w:rPr>
          <w:sz w:val="28"/>
          <w:szCs w:val="28"/>
          <w:lang w:eastAsia="en-US"/>
        </w:rPr>
        <w:t>Порядок</w:t>
      </w:r>
      <w:r w:rsidR="00BA2DA5" w:rsidRPr="00821086">
        <w:rPr>
          <w:sz w:val="28"/>
          <w:szCs w:val="28"/>
          <w:lang w:eastAsia="en-US"/>
        </w:rPr>
        <w:t xml:space="preserve"> </w:t>
      </w:r>
      <w:r w:rsidR="00F61E83" w:rsidRPr="00821086">
        <w:rPr>
          <w:sz w:val="28"/>
          <w:szCs w:val="28"/>
          <w:lang w:eastAsia="en-US"/>
        </w:rPr>
        <w:t xml:space="preserve"> </w:t>
      </w:r>
      <w:r w:rsidR="005A79D2" w:rsidRPr="00821086">
        <w:rPr>
          <w:sz w:val="28"/>
          <w:szCs w:val="28"/>
          <w:lang w:eastAsia="en-US"/>
        </w:rPr>
        <w:t>текущего</w:t>
      </w:r>
      <w:proofErr w:type="gramEnd"/>
      <w:r w:rsidR="005A79D2" w:rsidRPr="00821086">
        <w:rPr>
          <w:sz w:val="28"/>
          <w:szCs w:val="28"/>
          <w:lang w:eastAsia="en-US"/>
        </w:rPr>
        <w:t xml:space="preserve"> контроля и промежуточной аттестации по учебным предметам </w:t>
      </w:r>
      <w:r w:rsidR="004031EB" w:rsidRPr="00821086">
        <w:rPr>
          <w:sz w:val="28"/>
          <w:szCs w:val="28"/>
          <w:lang w:eastAsia="en-US"/>
        </w:rPr>
        <w:t xml:space="preserve">предметных областей «Родной язык и литературное чтение на родном языке» и «Родной язык и родная литература» </w:t>
      </w:r>
      <w:r w:rsidR="005A79D2" w:rsidRPr="00821086">
        <w:rPr>
          <w:sz w:val="28"/>
          <w:szCs w:val="28"/>
          <w:lang w:eastAsia="en-US"/>
        </w:rPr>
        <w:t>должен</w:t>
      </w:r>
      <w:r w:rsidR="004031EB" w:rsidRPr="00821086">
        <w:rPr>
          <w:sz w:val="28"/>
          <w:szCs w:val="28"/>
          <w:lang w:eastAsia="en-US"/>
        </w:rPr>
        <w:t xml:space="preserve"> </w:t>
      </w:r>
      <w:r w:rsidR="005A79D2" w:rsidRPr="00821086">
        <w:rPr>
          <w:sz w:val="28"/>
          <w:szCs w:val="28"/>
          <w:lang w:eastAsia="en-US"/>
        </w:rPr>
        <w:t>быть утвержден</w:t>
      </w:r>
      <w:r w:rsidR="00F61E83" w:rsidRPr="00821086">
        <w:rPr>
          <w:sz w:val="28"/>
          <w:szCs w:val="28"/>
          <w:lang w:eastAsia="en-US"/>
        </w:rPr>
        <w:t xml:space="preserve"> соответств</w:t>
      </w:r>
      <w:r w:rsidR="005A79D2" w:rsidRPr="00821086">
        <w:rPr>
          <w:sz w:val="28"/>
          <w:szCs w:val="28"/>
          <w:lang w:eastAsia="en-US"/>
        </w:rPr>
        <w:t>ующим</w:t>
      </w:r>
      <w:r w:rsidR="00404F86" w:rsidRPr="00821086">
        <w:rPr>
          <w:sz w:val="28"/>
          <w:szCs w:val="28"/>
          <w:lang w:eastAsia="en-US"/>
        </w:rPr>
        <w:t xml:space="preserve"> </w:t>
      </w:r>
      <w:r w:rsidR="00F61E83" w:rsidRPr="00821086">
        <w:rPr>
          <w:sz w:val="28"/>
          <w:szCs w:val="28"/>
          <w:lang w:eastAsia="en-US"/>
        </w:rPr>
        <w:t>локальным нормативным акт</w:t>
      </w:r>
      <w:r w:rsidR="005A79D2" w:rsidRPr="00821086">
        <w:rPr>
          <w:sz w:val="28"/>
          <w:szCs w:val="28"/>
          <w:lang w:eastAsia="en-US"/>
        </w:rPr>
        <w:t>ом</w:t>
      </w:r>
      <w:r w:rsidR="00F61E83" w:rsidRPr="00821086">
        <w:rPr>
          <w:sz w:val="28"/>
          <w:szCs w:val="28"/>
          <w:lang w:eastAsia="en-US"/>
        </w:rPr>
        <w:t xml:space="preserve"> </w:t>
      </w:r>
      <w:r w:rsidR="004031EB" w:rsidRPr="00821086">
        <w:rPr>
          <w:sz w:val="28"/>
          <w:szCs w:val="28"/>
          <w:lang w:eastAsia="en-US"/>
        </w:rPr>
        <w:t>обще</w:t>
      </w:r>
      <w:r w:rsidR="00F61E83" w:rsidRPr="00821086">
        <w:rPr>
          <w:sz w:val="28"/>
          <w:szCs w:val="28"/>
          <w:lang w:eastAsia="en-US"/>
        </w:rPr>
        <w:t xml:space="preserve">образовательной организации. </w:t>
      </w:r>
    </w:p>
    <w:p w:rsidR="00A50798" w:rsidRPr="00821086" w:rsidRDefault="00A50798" w:rsidP="00765693">
      <w:pPr>
        <w:tabs>
          <w:tab w:val="left" w:pos="5670"/>
        </w:tabs>
        <w:ind w:firstLine="709"/>
        <w:jc w:val="both"/>
        <w:rPr>
          <w:sz w:val="28"/>
          <w:szCs w:val="28"/>
          <w:lang w:eastAsia="en-US"/>
        </w:rPr>
      </w:pPr>
    </w:p>
    <w:p w:rsidR="00711D15" w:rsidRPr="00821086" w:rsidRDefault="00711D15" w:rsidP="00765693">
      <w:pPr>
        <w:tabs>
          <w:tab w:val="left" w:pos="5670"/>
        </w:tabs>
        <w:ind w:firstLine="709"/>
        <w:jc w:val="both"/>
        <w:rPr>
          <w:sz w:val="28"/>
          <w:szCs w:val="28"/>
          <w:lang w:eastAsia="en-US"/>
        </w:rPr>
      </w:pPr>
    </w:p>
    <w:p w:rsidR="00F61E83" w:rsidRPr="006B1748" w:rsidRDefault="00A50798" w:rsidP="006432DD">
      <w:pPr>
        <w:tabs>
          <w:tab w:val="left" w:pos="5670"/>
        </w:tabs>
        <w:jc w:val="both"/>
        <w:rPr>
          <w:sz w:val="28"/>
          <w:szCs w:val="28"/>
          <w:lang w:eastAsia="en-US"/>
        </w:rPr>
      </w:pPr>
      <w:r w:rsidRPr="00821086">
        <w:rPr>
          <w:sz w:val="28"/>
          <w:szCs w:val="28"/>
          <w:lang w:eastAsia="en-US"/>
        </w:rPr>
        <w:t xml:space="preserve">Ректор ГБОУ ИРО Краснодарского края                                                </w:t>
      </w:r>
      <w:r w:rsidR="002E20F8" w:rsidRPr="00821086">
        <w:rPr>
          <w:sz w:val="28"/>
          <w:szCs w:val="28"/>
          <w:lang w:eastAsia="en-US"/>
        </w:rPr>
        <w:t xml:space="preserve">    Т.А. Гайдук</w:t>
      </w:r>
    </w:p>
    <w:sectPr w:rsidR="00F61E83" w:rsidRPr="006B1748" w:rsidSect="00EB7875">
      <w:headerReference w:type="default" r:id="rId8"/>
      <w:pgSz w:w="11906" w:h="16838"/>
      <w:pgMar w:top="1134" w:right="56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61C" w:rsidRDefault="00DB661C">
      <w:r>
        <w:separator/>
      </w:r>
    </w:p>
  </w:endnote>
  <w:endnote w:type="continuationSeparator" w:id="0">
    <w:p w:rsidR="00DB661C" w:rsidRDefault="00DB6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61C" w:rsidRDefault="00DB661C">
      <w:r>
        <w:separator/>
      </w:r>
    </w:p>
  </w:footnote>
  <w:footnote w:type="continuationSeparator" w:id="0">
    <w:p w:rsidR="00DB661C" w:rsidRDefault="00DB66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073" w:rsidRDefault="00A65073" w:rsidP="00ED73F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9B0081">
      <w:rPr>
        <w:noProof/>
      </w:rPr>
      <w:t>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A27A6"/>
    <w:multiLevelType w:val="hybridMultilevel"/>
    <w:tmpl w:val="908838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B2A74AE"/>
    <w:multiLevelType w:val="hybridMultilevel"/>
    <w:tmpl w:val="8B9E98D8"/>
    <w:lvl w:ilvl="0" w:tplc="C7D61218">
      <w:start w:val="90"/>
      <w:numFmt w:val="bullet"/>
      <w:lvlText w:val=""/>
      <w:lvlJc w:val="left"/>
      <w:pPr>
        <w:tabs>
          <w:tab w:val="num" w:pos="1130"/>
        </w:tabs>
        <w:ind w:left="1130" w:hanging="42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0D0C28CF"/>
    <w:multiLevelType w:val="hybridMultilevel"/>
    <w:tmpl w:val="F4BEC3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F26FD5"/>
    <w:multiLevelType w:val="hybridMultilevel"/>
    <w:tmpl w:val="FB08E65E"/>
    <w:lvl w:ilvl="0" w:tplc="15B637A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FC0CEF"/>
    <w:multiLevelType w:val="hybridMultilevel"/>
    <w:tmpl w:val="E2D8F38C"/>
    <w:lvl w:ilvl="0" w:tplc="04190011">
      <w:start w:val="1"/>
      <w:numFmt w:val="decimal"/>
      <w:lvlText w:val="%1)"/>
      <w:lvlJc w:val="left"/>
      <w:pPr>
        <w:ind w:left="10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5" w15:restartNumberingAfterBreak="0">
    <w:nsid w:val="2F8E2206"/>
    <w:multiLevelType w:val="hybridMultilevel"/>
    <w:tmpl w:val="E5B297C4"/>
    <w:lvl w:ilvl="0" w:tplc="15B637A0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6" w15:restartNumberingAfterBreak="0">
    <w:nsid w:val="37B551DE"/>
    <w:multiLevelType w:val="hybridMultilevel"/>
    <w:tmpl w:val="069E5322"/>
    <w:lvl w:ilvl="0" w:tplc="DF84537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401160F"/>
    <w:multiLevelType w:val="hybridMultilevel"/>
    <w:tmpl w:val="F3CA297A"/>
    <w:lvl w:ilvl="0" w:tplc="15B637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CA22717"/>
    <w:multiLevelType w:val="hybridMultilevel"/>
    <w:tmpl w:val="A176A500"/>
    <w:lvl w:ilvl="0" w:tplc="15B63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80613B"/>
    <w:multiLevelType w:val="hybridMultilevel"/>
    <w:tmpl w:val="C6040F0C"/>
    <w:lvl w:ilvl="0" w:tplc="15B63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232017"/>
    <w:multiLevelType w:val="hybridMultilevel"/>
    <w:tmpl w:val="8F7270EE"/>
    <w:lvl w:ilvl="0" w:tplc="15B637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FB27B66"/>
    <w:multiLevelType w:val="hybridMultilevel"/>
    <w:tmpl w:val="7C74D1BE"/>
    <w:lvl w:ilvl="0" w:tplc="DF8453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24F2AC0"/>
    <w:multiLevelType w:val="hybridMultilevel"/>
    <w:tmpl w:val="8DD82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CD6045"/>
    <w:multiLevelType w:val="hybridMultilevel"/>
    <w:tmpl w:val="06CE5EAA"/>
    <w:lvl w:ilvl="0" w:tplc="15B637A0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4" w15:restartNumberingAfterBreak="0">
    <w:nsid w:val="66550511"/>
    <w:multiLevelType w:val="hybridMultilevel"/>
    <w:tmpl w:val="FC0E70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8F427DB"/>
    <w:multiLevelType w:val="hybridMultilevel"/>
    <w:tmpl w:val="4FAE1E28"/>
    <w:lvl w:ilvl="0" w:tplc="15B637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ADF3F0D"/>
    <w:multiLevelType w:val="hybridMultilevel"/>
    <w:tmpl w:val="26D05D34"/>
    <w:lvl w:ilvl="0" w:tplc="15B637A0">
      <w:start w:val="1"/>
      <w:numFmt w:val="bullet"/>
      <w:lvlText w:val=""/>
      <w:lvlJc w:val="left"/>
      <w:pPr>
        <w:ind w:left="19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29" w:hanging="360"/>
      </w:pPr>
      <w:rPr>
        <w:rFonts w:ascii="Wingdings" w:hAnsi="Wingdings" w:hint="default"/>
      </w:rPr>
    </w:lvl>
  </w:abstractNum>
  <w:abstractNum w:abstractNumId="17" w15:restartNumberingAfterBreak="0">
    <w:nsid w:val="749712EE"/>
    <w:multiLevelType w:val="hybridMultilevel"/>
    <w:tmpl w:val="D9DA0044"/>
    <w:lvl w:ilvl="0" w:tplc="220CA2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77C1415"/>
    <w:multiLevelType w:val="hybridMultilevel"/>
    <w:tmpl w:val="27541540"/>
    <w:lvl w:ilvl="0" w:tplc="6D42EC48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4"/>
  </w:num>
  <w:num w:numId="3">
    <w:abstractNumId w:val="1"/>
  </w:num>
  <w:num w:numId="4">
    <w:abstractNumId w:val="12"/>
  </w:num>
  <w:num w:numId="5">
    <w:abstractNumId w:val="6"/>
  </w:num>
  <w:num w:numId="6">
    <w:abstractNumId w:val="2"/>
  </w:num>
  <w:num w:numId="7">
    <w:abstractNumId w:val="17"/>
  </w:num>
  <w:num w:numId="8">
    <w:abstractNumId w:val="13"/>
  </w:num>
  <w:num w:numId="9">
    <w:abstractNumId w:val="8"/>
  </w:num>
  <w:num w:numId="10">
    <w:abstractNumId w:val="9"/>
  </w:num>
  <w:num w:numId="11">
    <w:abstractNumId w:val="5"/>
  </w:num>
  <w:num w:numId="12">
    <w:abstractNumId w:val="10"/>
  </w:num>
  <w:num w:numId="13">
    <w:abstractNumId w:val="7"/>
  </w:num>
  <w:num w:numId="14">
    <w:abstractNumId w:val="15"/>
  </w:num>
  <w:num w:numId="15">
    <w:abstractNumId w:val="16"/>
  </w:num>
  <w:num w:numId="16">
    <w:abstractNumId w:val="3"/>
  </w:num>
  <w:num w:numId="17">
    <w:abstractNumId w:val="11"/>
  </w:num>
  <w:num w:numId="18">
    <w:abstractNumId w:val="4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9D7"/>
    <w:rsid w:val="00001337"/>
    <w:rsid w:val="000016F8"/>
    <w:rsid w:val="000039EF"/>
    <w:rsid w:val="00003C82"/>
    <w:rsid w:val="00003EC8"/>
    <w:rsid w:val="0000486E"/>
    <w:rsid w:val="00004915"/>
    <w:rsid w:val="000049BA"/>
    <w:rsid w:val="00005863"/>
    <w:rsid w:val="000078AC"/>
    <w:rsid w:val="0000796C"/>
    <w:rsid w:val="00010577"/>
    <w:rsid w:val="00011A84"/>
    <w:rsid w:val="00011C07"/>
    <w:rsid w:val="00013DF9"/>
    <w:rsid w:val="00014D59"/>
    <w:rsid w:val="00017C7D"/>
    <w:rsid w:val="00023270"/>
    <w:rsid w:val="00024F00"/>
    <w:rsid w:val="00025857"/>
    <w:rsid w:val="00027152"/>
    <w:rsid w:val="00027BB7"/>
    <w:rsid w:val="00027DC2"/>
    <w:rsid w:val="000313E7"/>
    <w:rsid w:val="00031524"/>
    <w:rsid w:val="0003402C"/>
    <w:rsid w:val="0003454F"/>
    <w:rsid w:val="000356E2"/>
    <w:rsid w:val="000361B0"/>
    <w:rsid w:val="000405B3"/>
    <w:rsid w:val="000436D8"/>
    <w:rsid w:val="00046624"/>
    <w:rsid w:val="00046D27"/>
    <w:rsid w:val="000503C9"/>
    <w:rsid w:val="00051707"/>
    <w:rsid w:val="000556D1"/>
    <w:rsid w:val="00060B38"/>
    <w:rsid w:val="000645E1"/>
    <w:rsid w:val="00065F40"/>
    <w:rsid w:val="00066A1C"/>
    <w:rsid w:val="000677D0"/>
    <w:rsid w:val="000707A0"/>
    <w:rsid w:val="0007101A"/>
    <w:rsid w:val="000721DA"/>
    <w:rsid w:val="0007274D"/>
    <w:rsid w:val="00072843"/>
    <w:rsid w:val="00073A4A"/>
    <w:rsid w:val="00074EB4"/>
    <w:rsid w:val="00075A55"/>
    <w:rsid w:val="000776E3"/>
    <w:rsid w:val="0008084B"/>
    <w:rsid w:val="00080DDA"/>
    <w:rsid w:val="000836CC"/>
    <w:rsid w:val="00084327"/>
    <w:rsid w:val="0009042C"/>
    <w:rsid w:val="00090A37"/>
    <w:rsid w:val="00090F74"/>
    <w:rsid w:val="00091306"/>
    <w:rsid w:val="000938D8"/>
    <w:rsid w:val="00093ABA"/>
    <w:rsid w:val="000941A1"/>
    <w:rsid w:val="00094E59"/>
    <w:rsid w:val="00095C2F"/>
    <w:rsid w:val="00095D6D"/>
    <w:rsid w:val="00097CD6"/>
    <w:rsid w:val="00097FF3"/>
    <w:rsid w:val="000A063D"/>
    <w:rsid w:val="000A0F56"/>
    <w:rsid w:val="000A2E9C"/>
    <w:rsid w:val="000A3084"/>
    <w:rsid w:val="000A3702"/>
    <w:rsid w:val="000A425C"/>
    <w:rsid w:val="000A584A"/>
    <w:rsid w:val="000A58E6"/>
    <w:rsid w:val="000A74F0"/>
    <w:rsid w:val="000B2348"/>
    <w:rsid w:val="000B2EE0"/>
    <w:rsid w:val="000B3611"/>
    <w:rsid w:val="000B5ACA"/>
    <w:rsid w:val="000C00C3"/>
    <w:rsid w:val="000C04B3"/>
    <w:rsid w:val="000C064A"/>
    <w:rsid w:val="000C1865"/>
    <w:rsid w:val="000C41EE"/>
    <w:rsid w:val="000C525F"/>
    <w:rsid w:val="000C7E70"/>
    <w:rsid w:val="000D06DC"/>
    <w:rsid w:val="000D0E23"/>
    <w:rsid w:val="000D3149"/>
    <w:rsid w:val="000D3793"/>
    <w:rsid w:val="000D4B97"/>
    <w:rsid w:val="000D5863"/>
    <w:rsid w:val="000D79DD"/>
    <w:rsid w:val="000E10E2"/>
    <w:rsid w:val="000E1C92"/>
    <w:rsid w:val="000E2240"/>
    <w:rsid w:val="000E277B"/>
    <w:rsid w:val="000E42EB"/>
    <w:rsid w:val="000E697F"/>
    <w:rsid w:val="000F6252"/>
    <w:rsid w:val="00112DAE"/>
    <w:rsid w:val="0011521D"/>
    <w:rsid w:val="00117F41"/>
    <w:rsid w:val="001226EE"/>
    <w:rsid w:val="0012398D"/>
    <w:rsid w:val="001249E7"/>
    <w:rsid w:val="00127004"/>
    <w:rsid w:val="00133019"/>
    <w:rsid w:val="001378F7"/>
    <w:rsid w:val="00137AAE"/>
    <w:rsid w:val="00141572"/>
    <w:rsid w:val="001446B5"/>
    <w:rsid w:val="0014541E"/>
    <w:rsid w:val="00147304"/>
    <w:rsid w:val="00147AE9"/>
    <w:rsid w:val="001512D1"/>
    <w:rsid w:val="001544D8"/>
    <w:rsid w:val="001544E0"/>
    <w:rsid w:val="00155107"/>
    <w:rsid w:val="00165DF7"/>
    <w:rsid w:val="0016735E"/>
    <w:rsid w:val="0017005C"/>
    <w:rsid w:val="001721F4"/>
    <w:rsid w:val="00173EBD"/>
    <w:rsid w:val="001744A3"/>
    <w:rsid w:val="001774CC"/>
    <w:rsid w:val="00177E5B"/>
    <w:rsid w:val="00182282"/>
    <w:rsid w:val="0018313F"/>
    <w:rsid w:val="00190763"/>
    <w:rsid w:val="001937CB"/>
    <w:rsid w:val="00193AFD"/>
    <w:rsid w:val="001941E0"/>
    <w:rsid w:val="0019642A"/>
    <w:rsid w:val="00197988"/>
    <w:rsid w:val="001A4CF1"/>
    <w:rsid w:val="001A507C"/>
    <w:rsid w:val="001A52D8"/>
    <w:rsid w:val="001A5E0E"/>
    <w:rsid w:val="001A634E"/>
    <w:rsid w:val="001A6879"/>
    <w:rsid w:val="001A6B9F"/>
    <w:rsid w:val="001A7267"/>
    <w:rsid w:val="001B0345"/>
    <w:rsid w:val="001B0B0A"/>
    <w:rsid w:val="001B1CFF"/>
    <w:rsid w:val="001B3FC5"/>
    <w:rsid w:val="001B49A8"/>
    <w:rsid w:val="001B4DD8"/>
    <w:rsid w:val="001B6DDF"/>
    <w:rsid w:val="001C19CF"/>
    <w:rsid w:val="001D02D2"/>
    <w:rsid w:val="001D0AC5"/>
    <w:rsid w:val="001D1653"/>
    <w:rsid w:val="001D1EFF"/>
    <w:rsid w:val="001D3E60"/>
    <w:rsid w:val="001D5A7B"/>
    <w:rsid w:val="001D6B9D"/>
    <w:rsid w:val="001E1D3D"/>
    <w:rsid w:val="001E1F6E"/>
    <w:rsid w:val="001E2EC9"/>
    <w:rsid w:val="001E2FDA"/>
    <w:rsid w:val="001E5421"/>
    <w:rsid w:val="001E575D"/>
    <w:rsid w:val="001E7673"/>
    <w:rsid w:val="001F0B4F"/>
    <w:rsid w:val="001F4998"/>
    <w:rsid w:val="001F5B48"/>
    <w:rsid w:val="001F73C7"/>
    <w:rsid w:val="001F7C42"/>
    <w:rsid w:val="00201249"/>
    <w:rsid w:val="002012EA"/>
    <w:rsid w:val="00201C63"/>
    <w:rsid w:val="002032FD"/>
    <w:rsid w:val="00204BB0"/>
    <w:rsid w:val="00206981"/>
    <w:rsid w:val="00207DDF"/>
    <w:rsid w:val="002114CF"/>
    <w:rsid w:val="00214333"/>
    <w:rsid w:val="00215707"/>
    <w:rsid w:val="0021778C"/>
    <w:rsid w:val="00221396"/>
    <w:rsid w:val="00221C30"/>
    <w:rsid w:val="00222C78"/>
    <w:rsid w:val="002242DC"/>
    <w:rsid w:val="00224EB9"/>
    <w:rsid w:val="002263EF"/>
    <w:rsid w:val="00226429"/>
    <w:rsid w:val="00227D09"/>
    <w:rsid w:val="00227D6D"/>
    <w:rsid w:val="00227FCB"/>
    <w:rsid w:val="002304DE"/>
    <w:rsid w:val="00232421"/>
    <w:rsid w:val="00232425"/>
    <w:rsid w:val="00232B4A"/>
    <w:rsid w:val="0023699A"/>
    <w:rsid w:val="002402F3"/>
    <w:rsid w:val="00240659"/>
    <w:rsid w:val="0024081C"/>
    <w:rsid w:val="00240D69"/>
    <w:rsid w:val="002410C9"/>
    <w:rsid w:val="00241414"/>
    <w:rsid w:val="00242574"/>
    <w:rsid w:val="0024281E"/>
    <w:rsid w:val="0024374B"/>
    <w:rsid w:val="002458B0"/>
    <w:rsid w:val="0024665D"/>
    <w:rsid w:val="002474E2"/>
    <w:rsid w:val="00250458"/>
    <w:rsid w:val="002505B3"/>
    <w:rsid w:val="00251457"/>
    <w:rsid w:val="00252F56"/>
    <w:rsid w:val="002550C8"/>
    <w:rsid w:val="002559A7"/>
    <w:rsid w:val="002562D5"/>
    <w:rsid w:val="00256428"/>
    <w:rsid w:val="00257069"/>
    <w:rsid w:val="002621C8"/>
    <w:rsid w:val="00263F22"/>
    <w:rsid w:val="00264BB6"/>
    <w:rsid w:val="002663E6"/>
    <w:rsid w:val="002668D2"/>
    <w:rsid w:val="002672AF"/>
    <w:rsid w:val="00272205"/>
    <w:rsid w:val="00276F47"/>
    <w:rsid w:val="00280637"/>
    <w:rsid w:val="00281F1F"/>
    <w:rsid w:val="00290DC9"/>
    <w:rsid w:val="00292031"/>
    <w:rsid w:val="00294704"/>
    <w:rsid w:val="00297C59"/>
    <w:rsid w:val="002A110E"/>
    <w:rsid w:val="002A2626"/>
    <w:rsid w:val="002A32A4"/>
    <w:rsid w:val="002A4B64"/>
    <w:rsid w:val="002A5E9E"/>
    <w:rsid w:val="002A7A75"/>
    <w:rsid w:val="002A7CBD"/>
    <w:rsid w:val="002B4171"/>
    <w:rsid w:val="002B54DF"/>
    <w:rsid w:val="002B7EAC"/>
    <w:rsid w:val="002C0E27"/>
    <w:rsid w:val="002C185B"/>
    <w:rsid w:val="002C7CB8"/>
    <w:rsid w:val="002D196B"/>
    <w:rsid w:val="002D33B5"/>
    <w:rsid w:val="002D3578"/>
    <w:rsid w:val="002D45CE"/>
    <w:rsid w:val="002D4955"/>
    <w:rsid w:val="002E08D8"/>
    <w:rsid w:val="002E1295"/>
    <w:rsid w:val="002E20F8"/>
    <w:rsid w:val="002E2176"/>
    <w:rsid w:val="002E3DA0"/>
    <w:rsid w:val="002E6238"/>
    <w:rsid w:val="002E6C81"/>
    <w:rsid w:val="002F15A1"/>
    <w:rsid w:val="002F1D85"/>
    <w:rsid w:val="002F3E25"/>
    <w:rsid w:val="002F55F6"/>
    <w:rsid w:val="002F57A5"/>
    <w:rsid w:val="00301F04"/>
    <w:rsid w:val="00303F38"/>
    <w:rsid w:val="003043E9"/>
    <w:rsid w:val="003108B5"/>
    <w:rsid w:val="003119D7"/>
    <w:rsid w:val="0031318B"/>
    <w:rsid w:val="0031372A"/>
    <w:rsid w:val="00314C85"/>
    <w:rsid w:val="00315C30"/>
    <w:rsid w:val="0031747F"/>
    <w:rsid w:val="00317530"/>
    <w:rsid w:val="003178B1"/>
    <w:rsid w:val="003205B3"/>
    <w:rsid w:val="003214D5"/>
    <w:rsid w:val="00321D93"/>
    <w:rsid w:val="00322102"/>
    <w:rsid w:val="00322A92"/>
    <w:rsid w:val="00322D58"/>
    <w:rsid w:val="00323D9A"/>
    <w:rsid w:val="00327B92"/>
    <w:rsid w:val="003303CB"/>
    <w:rsid w:val="00331066"/>
    <w:rsid w:val="003312A4"/>
    <w:rsid w:val="00340DD3"/>
    <w:rsid w:val="00342C52"/>
    <w:rsid w:val="00342EB0"/>
    <w:rsid w:val="003430E9"/>
    <w:rsid w:val="0034403B"/>
    <w:rsid w:val="00344E24"/>
    <w:rsid w:val="0035358B"/>
    <w:rsid w:val="00353C5C"/>
    <w:rsid w:val="00356506"/>
    <w:rsid w:val="00361C1D"/>
    <w:rsid w:val="00363DE7"/>
    <w:rsid w:val="00364C2A"/>
    <w:rsid w:val="00367283"/>
    <w:rsid w:val="00370864"/>
    <w:rsid w:val="00371822"/>
    <w:rsid w:val="00373CB2"/>
    <w:rsid w:val="0038020E"/>
    <w:rsid w:val="00382A16"/>
    <w:rsid w:val="003846E3"/>
    <w:rsid w:val="003856AD"/>
    <w:rsid w:val="00386237"/>
    <w:rsid w:val="003863BA"/>
    <w:rsid w:val="00392ABF"/>
    <w:rsid w:val="0039448C"/>
    <w:rsid w:val="00397111"/>
    <w:rsid w:val="003A01FA"/>
    <w:rsid w:val="003A3ED3"/>
    <w:rsid w:val="003B004B"/>
    <w:rsid w:val="003B0B01"/>
    <w:rsid w:val="003B1042"/>
    <w:rsid w:val="003B1E2E"/>
    <w:rsid w:val="003B3812"/>
    <w:rsid w:val="003B68DC"/>
    <w:rsid w:val="003B6E1C"/>
    <w:rsid w:val="003C2486"/>
    <w:rsid w:val="003C329E"/>
    <w:rsid w:val="003C7E8C"/>
    <w:rsid w:val="003D0B5F"/>
    <w:rsid w:val="003D2319"/>
    <w:rsid w:val="003D4A17"/>
    <w:rsid w:val="003D4DA5"/>
    <w:rsid w:val="003D70DA"/>
    <w:rsid w:val="003D7751"/>
    <w:rsid w:val="003D7753"/>
    <w:rsid w:val="003E0C86"/>
    <w:rsid w:val="003E21BB"/>
    <w:rsid w:val="003E6E60"/>
    <w:rsid w:val="003E7442"/>
    <w:rsid w:val="003E7EBF"/>
    <w:rsid w:val="003F7F6A"/>
    <w:rsid w:val="0040036D"/>
    <w:rsid w:val="00401551"/>
    <w:rsid w:val="00401F70"/>
    <w:rsid w:val="004030DE"/>
    <w:rsid w:val="004031EB"/>
    <w:rsid w:val="00403BE7"/>
    <w:rsid w:val="00404A46"/>
    <w:rsid w:val="00404F86"/>
    <w:rsid w:val="00406B84"/>
    <w:rsid w:val="00410F8F"/>
    <w:rsid w:val="00411056"/>
    <w:rsid w:val="0041191F"/>
    <w:rsid w:val="004133E8"/>
    <w:rsid w:val="00414110"/>
    <w:rsid w:val="004143AE"/>
    <w:rsid w:val="0041464B"/>
    <w:rsid w:val="00416F77"/>
    <w:rsid w:val="004173B9"/>
    <w:rsid w:val="00422D8E"/>
    <w:rsid w:val="0042339F"/>
    <w:rsid w:val="00426F31"/>
    <w:rsid w:val="00430305"/>
    <w:rsid w:val="004311B6"/>
    <w:rsid w:val="004352C8"/>
    <w:rsid w:val="00435621"/>
    <w:rsid w:val="00451C52"/>
    <w:rsid w:val="0045481A"/>
    <w:rsid w:val="00455A66"/>
    <w:rsid w:val="00457B43"/>
    <w:rsid w:val="00466015"/>
    <w:rsid w:val="00470F9F"/>
    <w:rsid w:val="00472329"/>
    <w:rsid w:val="00473C01"/>
    <w:rsid w:val="00474353"/>
    <w:rsid w:val="00476265"/>
    <w:rsid w:val="00476F79"/>
    <w:rsid w:val="00480285"/>
    <w:rsid w:val="00483F94"/>
    <w:rsid w:val="004878AA"/>
    <w:rsid w:val="00487F38"/>
    <w:rsid w:val="0049155D"/>
    <w:rsid w:val="004923F1"/>
    <w:rsid w:val="00494FE3"/>
    <w:rsid w:val="0049700C"/>
    <w:rsid w:val="004A004F"/>
    <w:rsid w:val="004A4C00"/>
    <w:rsid w:val="004A4CCF"/>
    <w:rsid w:val="004A5D15"/>
    <w:rsid w:val="004B0284"/>
    <w:rsid w:val="004B1B5E"/>
    <w:rsid w:val="004B368E"/>
    <w:rsid w:val="004B4425"/>
    <w:rsid w:val="004B6F38"/>
    <w:rsid w:val="004C1C05"/>
    <w:rsid w:val="004C3EFC"/>
    <w:rsid w:val="004C71BB"/>
    <w:rsid w:val="004C7A12"/>
    <w:rsid w:val="004D0C81"/>
    <w:rsid w:val="004D2534"/>
    <w:rsid w:val="004D3BB6"/>
    <w:rsid w:val="004E3841"/>
    <w:rsid w:val="004E59FA"/>
    <w:rsid w:val="004E6DDE"/>
    <w:rsid w:val="004E7453"/>
    <w:rsid w:val="004F0F25"/>
    <w:rsid w:val="004F1C9D"/>
    <w:rsid w:val="004F3C53"/>
    <w:rsid w:val="004F6604"/>
    <w:rsid w:val="0050489B"/>
    <w:rsid w:val="00506AB6"/>
    <w:rsid w:val="00507953"/>
    <w:rsid w:val="00513C42"/>
    <w:rsid w:val="00514959"/>
    <w:rsid w:val="005152E5"/>
    <w:rsid w:val="00521DAE"/>
    <w:rsid w:val="0052358A"/>
    <w:rsid w:val="00524339"/>
    <w:rsid w:val="00526198"/>
    <w:rsid w:val="00527DBC"/>
    <w:rsid w:val="00531F52"/>
    <w:rsid w:val="00532665"/>
    <w:rsid w:val="0053539E"/>
    <w:rsid w:val="00536111"/>
    <w:rsid w:val="00541C31"/>
    <w:rsid w:val="005422C4"/>
    <w:rsid w:val="00543857"/>
    <w:rsid w:val="00544CD2"/>
    <w:rsid w:val="0055148D"/>
    <w:rsid w:val="0055378F"/>
    <w:rsid w:val="005539FC"/>
    <w:rsid w:val="005554E7"/>
    <w:rsid w:val="005575D6"/>
    <w:rsid w:val="00561CAD"/>
    <w:rsid w:val="00563927"/>
    <w:rsid w:val="00566A66"/>
    <w:rsid w:val="00570AB6"/>
    <w:rsid w:val="00570F84"/>
    <w:rsid w:val="00575503"/>
    <w:rsid w:val="0057656D"/>
    <w:rsid w:val="00577F38"/>
    <w:rsid w:val="005804E8"/>
    <w:rsid w:val="00580ACF"/>
    <w:rsid w:val="00581E72"/>
    <w:rsid w:val="00587298"/>
    <w:rsid w:val="00595674"/>
    <w:rsid w:val="005A7101"/>
    <w:rsid w:val="005A79D2"/>
    <w:rsid w:val="005B0C51"/>
    <w:rsid w:val="005B66DD"/>
    <w:rsid w:val="005C12BB"/>
    <w:rsid w:val="005C15B8"/>
    <w:rsid w:val="005C43CF"/>
    <w:rsid w:val="005C4F62"/>
    <w:rsid w:val="005D086E"/>
    <w:rsid w:val="005D53AC"/>
    <w:rsid w:val="005D7C63"/>
    <w:rsid w:val="005E35AB"/>
    <w:rsid w:val="005E3881"/>
    <w:rsid w:val="005E44AE"/>
    <w:rsid w:val="005E4BB6"/>
    <w:rsid w:val="005E7A2F"/>
    <w:rsid w:val="005F21FC"/>
    <w:rsid w:val="005F3167"/>
    <w:rsid w:val="005F40B7"/>
    <w:rsid w:val="005F44E1"/>
    <w:rsid w:val="005F7368"/>
    <w:rsid w:val="005F7A0F"/>
    <w:rsid w:val="005F7AE7"/>
    <w:rsid w:val="00601E38"/>
    <w:rsid w:val="00603C0A"/>
    <w:rsid w:val="00606903"/>
    <w:rsid w:val="00611A93"/>
    <w:rsid w:val="00611AF5"/>
    <w:rsid w:val="00611C1C"/>
    <w:rsid w:val="00611FA0"/>
    <w:rsid w:val="006124A8"/>
    <w:rsid w:val="00612CA7"/>
    <w:rsid w:val="00612F51"/>
    <w:rsid w:val="0061412E"/>
    <w:rsid w:val="0061470A"/>
    <w:rsid w:val="00614C88"/>
    <w:rsid w:val="006168A0"/>
    <w:rsid w:val="00617193"/>
    <w:rsid w:val="00617301"/>
    <w:rsid w:val="00625C50"/>
    <w:rsid w:val="00626587"/>
    <w:rsid w:val="00627DAF"/>
    <w:rsid w:val="00632DB8"/>
    <w:rsid w:val="006349A9"/>
    <w:rsid w:val="00635FC6"/>
    <w:rsid w:val="00640A78"/>
    <w:rsid w:val="006417EB"/>
    <w:rsid w:val="00642890"/>
    <w:rsid w:val="006428C1"/>
    <w:rsid w:val="006432DD"/>
    <w:rsid w:val="006458B6"/>
    <w:rsid w:val="006469C4"/>
    <w:rsid w:val="00651A63"/>
    <w:rsid w:val="006533FB"/>
    <w:rsid w:val="00654244"/>
    <w:rsid w:val="00660376"/>
    <w:rsid w:val="006605F3"/>
    <w:rsid w:val="00660E64"/>
    <w:rsid w:val="0066122C"/>
    <w:rsid w:val="006639E9"/>
    <w:rsid w:val="00665080"/>
    <w:rsid w:val="00666CB1"/>
    <w:rsid w:val="006670E8"/>
    <w:rsid w:val="00667B1A"/>
    <w:rsid w:val="00667E0E"/>
    <w:rsid w:val="00667E82"/>
    <w:rsid w:val="00674A39"/>
    <w:rsid w:val="00675D2F"/>
    <w:rsid w:val="006774DE"/>
    <w:rsid w:val="0067785B"/>
    <w:rsid w:val="00680373"/>
    <w:rsid w:val="00681CE5"/>
    <w:rsid w:val="0068528E"/>
    <w:rsid w:val="00685E10"/>
    <w:rsid w:val="00687604"/>
    <w:rsid w:val="00687CF5"/>
    <w:rsid w:val="0069055B"/>
    <w:rsid w:val="006918E6"/>
    <w:rsid w:val="0069511A"/>
    <w:rsid w:val="00696846"/>
    <w:rsid w:val="00697E8E"/>
    <w:rsid w:val="006A13D6"/>
    <w:rsid w:val="006A23EF"/>
    <w:rsid w:val="006A41B8"/>
    <w:rsid w:val="006A4766"/>
    <w:rsid w:val="006A488D"/>
    <w:rsid w:val="006A5128"/>
    <w:rsid w:val="006A6EE7"/>
    <w:rsid w:val="006B107A"/>
    <w:rsid w:val="006B1748"/>
    <w:rsid w:val="006B484D"/>
    <w:rsid w:val="006C1DB1"/>
    <w:rsid w:val="006C42D1"/>
    <w:rsid w:val="006C78A0"/>
    <w:rsid w:val="006D1C8D"/>
    <w:rsid w:val="006D1C94"/>
    <w:rsid w:val="006D276C"/>
    <w:rsid w:val="006D3D9F"/>
    <w:rsid w:val="006D7E06"/>
    <w:rsid w:val="006E0B86"/>
    <w:rsid w:val="006E220F"/>
    <w:rsid w:val="006E295B"/>
    <w:rsid w:val="006E50B3"/>
    <w:rsid w:val="006E552D"/>
    <w:rsid w:val="006E6BB5"/>
    <w:rsid w:val="006F1929"/>
    <w:rsid w:val="006F1EC1"/>
    <w:rsid w:val="006F329D"/>
    <w:rsid w:val="006F3796"/>
    <w:rsid w:val="006F3BAD"/>
    <w:rsid w:val="006F5091"/>
    <w:rsid w:val="006F7220"/>
    <w:rsid w:val="006F75D0"/>
    <w:rsid w:val="0070115E"/>
    <w:rsid w:val="00706200"/>
    <w:rsid w:val="007100B8"/>
    <w:rsid w:val="00711D15"/>
    <w:rsid w:val="00713369"/>
    <w:rsid w:val="0071523E"/>
    <w:rsid w:val="0071607E"/>
    <w:rsid w:val="007171E3"/>
    <w:rsid w:val="00717F76"/>
    <w:rsid w:val="007216C2"/>
    <w:rsid w:val="007231CE"/>
    <w:rsid w:val="0072329E"/>
    <w:rsid w:val="00724932"/>
    <w:rsid w:val="00724D9F"/>
    <w:rsid w:val="00725C45"/>
    <w:rsid w:val="00726262"/>
    <w:rsid w:val="0072703F"/>
    <w:rsid w:val="007275A2"/>
    <w:rsid w:val="00727D5D"/>
    <w:rsid w:val="00730494"/>
    <w:rsid w:val="00730B47"/>
    <w:rsid w:val="007324CF"/>
    <w:rsid w:val="0073680E"/>
    <w:rsid w:val="007376D9"/>
    <w:rsid w:val="00740348"/>
    <w:rsid w:val="00740493"/>
    <w:rsid w:val="00740723"/>
    <w:rsid w:val="00750525"/>
    <w:rsid w:val="007558D2"/>
    <w:rsid w:val="0075740F"/>
    <w:rsid w:val="00760212"/>
    <w:rsid w:val="00763BA3"/>
    <w:rsid w:val="00765693"/>
    <w:rsid w:val="00770CCD"/>
    <w:rsid w:val="007716E4"/>
    <w:rsid w:val="00773D19"/>
    <w:rsid w:val="00773F9B"/>
    <w:rsid w:val="00776D6E"/>
    <w:rsid w:val="00777569"/>
    <w:rsid w:val="0078005B"/>
    <w:rsid w:val="00780560"/>
    <w:rsid w:val="007829AC"/>
    <w:rsid w:val="00783BC5"/>
    <w:rsid w:val="0078421A"/>
    <w:rsid w:val="00785BB3"/>
    <w:rsid w:val="007877BF"/>
    <w:rsid w:val="007923E2"/>
    <w:rsid w:val="0079255A"/>
    <w:rsid w:val="0079275F"/>
    <w:rsid w:val="0079295C"/>
    <w:rsid w:val="0079354D"/>
    <w:rsid w:val="00794004"/>
    <w:rsid w:val="007944A8"/>
    <w:rsid w:val="00797335"/>
    <w:rsid w:val="007A0C56"/>
    <w:rsid w:val="007A12C6"/>
    <w:rsid w:val="007A29E7"/>
    <w:rsid w:val="007A2A48"/>
    <w:rsid w:val="007A3D8F"/>
    <w:rsid w:val="007B0810"/>
    <w:rsid w:val="007B22EB"/>
    <w:rsid w:val="007B4D88"/>
    <w:rsid w:val="007C5306"/>
    <w:rsid w:val="007C5ED0"/>
    <w:rsid w:val="007C6EF9"/>
    <w:rsid w:val="007C701C"/>
    <w:rsid w:val="007C7167"/>
    <w:rsid w:val="007D0B45"/>
    <w:rsid w:val="007D1924"/>
    <w:rsid w:val="007D3DF0"/>
    <w:rsid w:val="007D4445"/>
    <w:rsid w:val="007D45F9"/>
    <w:rsid w:val="007D4E9B"/>
    <w:rsid w:val="007D70BD"/>
    <w:rsid w:val="007E4645"/>
    <w:rsid w:val="007E74C9"/>
    <w:rsid w:val="007F1C0F"/>
    <w:rsid w:val="007F3E15"/>
    <w:rsid w:val="007F5F63"/>
    <w:rsid w:val="008003D5"/>
    <w:rsid w:val="0080134F"/>
    <w:rsid w:val="00801898"/>
    <w:rsid w:val="00802D9B"/>
    <w:rsid w:val="00804DBC"/>
    <w:rsid w:val="00806339"/>
    <w:rsid w:val="00807E60"/>
    <w:rsid w:val="00813222"/>
    <w:rsid w:val="008146EE"/>
    <w:rsid w:val="00815216"/>
    <w:rsid w:val="00816C41"/>
    <w:rsid w:val="008179B5"/>
    <w:rsid w:val="008208DD"/>
    <w:rsid w:val="00821086"/>
    <w:rsid w:val="0082110D"/>
    <w:rsid w:val="00823226"/>
    <w:rsid w:val="0082450B"/>
    <w:rsid w:val="0082606F"/>
    <w:rsid w:val="00832A8C"/>
    <w:rsid w:val="00836D2E"/>
    <w:rsid w:val="00841521"/>
    <w:rsid w:val="008422EF"/>
    <w:rsid w:val="008436B0"/>
    <w:rsid w:val="00843C2A"/>
    <w:rsid w:val="008447F3"/>
    <w:rsid w:val="00852CB2"/>
    <w:rsid w:val="0085380E"/>
    <w:rsid w:val="008554E4"/>
    <w:rsid w:val="008577A1"/>
    <w:rsid w:val="00861A08"/>
    <w:rsid w:val="00862D3F"/>
    <w:rsid w:val="008660EC"/>
    <w:rsid w:val="00870A57"/>
    <w:rsid w:val="00874488"/>
    <w:rsid w:val="00884017"/>
    <w:rsid w:val="00887808"/>
    <w:rsid w:val="00890D76"/>
    <w:rsid w:val="00891FEF"/>
    <w:rsid w:val="00893369"/>
    <w:rsid w:val="00895E51"/>
    <w:rsid w:val="008A0E8F"/>
    <w:rsid w:val="008A3621"/>
    <w:rsid w:val="008A3A26"/>
    <w:rsid w:val="008A3A6A"/>
    <w:rsid w:val="008A47F9"/>
    <w:rsid w:val="008A6364"/>
    <w:rsid w:val="008B2A0A"/>
    <w:rsid w:val="008B2F16"/>
    <w:rsid w:val="008B3C52"/>
    <w:rsid w:val="008B3C8B"/>
    <w:rsid w:val="008B591E"/>
    <w:rsid w:val="008C06C3"/>
    <w:rsid w:val="008C08D7"/>
    <w:rsid w:val="008C0CB9"/>
    <w:rsid w:val="008C0DB2"/>
    <w:rsid w:val="008C0FD4"/>
    <w:rsid w:val="008C2634"/>
    <w:rsid w:val="008C28A2"/>
    <w:rsid w:val="008C45CF"/>
    <w:rsid w:val="008C61A7"/>
    <w:rsid w:val="008C6635"/>
    <w:rsid w:val="008D0798"/>
    <w:rsid w:val="008D5621"/>
    <w:rsid w:val="008D7E21"/>
    <w:rsid w:val="008E039C"/>
    <w:rsid w:val="008E7CF9"/>
    <w:rsid w:val="008F2112"/>
    <w:rsid w:val="008F2362"/>
    <w:rsid w:val="008F2F39"/>
    <w:rsid w:val="00900492"/>
    <w:rsid w:val="00900BEA"/>
    <w:rsid w:val="00901619"/>
    <w:rsid w:val="0090178A"/>
    <w:rsid w:val="00901E26"/>
    <w:rsid w:val="00901E6F"/>
    <w:rsid w:val="00904578"/>
    <w:rsid w:val="00905A9F"/>
    <w:rsid w:val="00905D67"/>
    <w:rsid w:val="00911715"/>
    <w:rsid w:val="009117DC"/>
    <w:rsid w:val="00911EBD"/>
    <w:rsid w:val="009133A4"/>
    <w:rsid w:val="009146A9"/>
    <w:rsid w:val="009146F9"/>
    <w:rsid w:val="009153A0"/>
    <w:rsid w:val="009155C6"/>
    <w:rsid w:val="00921328"/>
    <w:rsid w:val="00921953"/>
    <w:rsid w:val="00923191"/>
    <w:rsid w:val="00923BBA"/>
    <w:rsid w:val="00930C65"/>
    <w:rsid w:val="00932297"/>
    <w:rsid w:val="0093408F"/>
    <w:rsid w:val="0093578B"/>
    <w:rsid w:val="00945B93"/>
    <w:rsid w:val="00950617"/>
    <w:rsid w:val="009512B5"/>
    <w:rsid w:val="00951351"/>
    <w:rsid w:val="009531CE"/>
    <w:rsid w:val="009535C8"/>
    <w:rsid w:val="009549F9"/>
    <w:rsid w:val="009558E2"/>
    <w:rsid w:val="00955985"/>
    <w:rsid w:val="00957288"/>
    <w:rsid w:val="00957B7D"/>
    <w:rsid w:val="00960DDF"/>
    <w:rsid w:val="009614F2"/>
    <w:rsid w:val="0096189C"/>
    <w:rsid w:val="00962703"/>
    <w:rsid w:val="00963BB1"/>
    <w:rsid w:val="00965B14"/>
    <w:rsid w:val="00967949"/>
    <w:rsid w:val="00967F2D"/>
    <w:rsid w:val="00970A19"/>
    <w:rsid w:val="009712FA"/>
    <w:rsid w:val="00971A60"/>
    <w:rsid w:val="00972451"/>
    <w:rsid w:val="00972965"/>
    <w:rsid w:val="00973500"/>
    <w:rsid w:val="00977B1C"/>
    <w:rsid w:val="0098059F"/>
    <w:rsid w:val="00981F99"/>
    <w:rsid w:val="00984CCB"/>
    <w:rsid w:val="00987777"/>
    <w:rsid w:val="009916D9"/>
    <w:rsid w:val="00991AAB"/>
    <w:rsid w:val="00994374"/>
    <w:rsid w:val="0099559B"/>
    <w:rsid w:val="00997863"/>
    <w:rsid w:val="009A0D01"/>
    <w:rsid w:val="009B0081"/>
    <w:rsid w:val="009B06E4"/>
    <w:rsid w:val="009B20E3"/>
    <w:rsid w:val="009B61F7"/>
    <w:rsid w:val="009C0287"/>
    <w:rsid w:val="009C25CF"/>
    <w:rsid w:val="009C580E"/>
    <w:rsid w:val="009D01F3"/>
    <w:rsid w:val="009D0D8B"/>
    <w:rsid w:val="009D1678"/>
    <w:rsid w:val="009D1D7C"/>
    <w:rsid w:val="009D1F5C"/>
    <w:rsid w:val="009D5682"/>
    <w:rsid w:val="009D6928"/>
    <w:rsid w:val="009E171E"/>
    <w:rsid w:val="009E1E27"/>
    <w:rsid w:val="009F4AC0"/>
    <w:rsid w:val="009F5FA1"/>
    <w:rsid w:val="009F763E"/>
    <w:rsid w:val="00A04214"/>
    <w:rsid w:val="00A04BFE"/>
    <w:rsid w:val="00A052BC"/>
    <w:rsid w:val="00A13F3B"/>
    <w:rsid w:val="00A13F65"/>
    <w:rsid w:val="00A14563"/>
    <w:rsid w:val="00A14C03"/>
    <w:rsid w:val="00A15621"/>
    <w:rsid w:val="00A16559"/>
    <w:rsid w:val="00A169FB"/>
    <w:rsid w:val="00A22BDD"/>
    <w:rsid w:val="00A22F37"/>
    <w:rsid w:val="00A252EC"/>
    <w:rsid w:val="00A2745C"/>
    <w:rsid w:val="00A33E72"/>
    <w:rsid w:val="00A41BA1"/>
    <w:rsid w:val="00A43CA7"/>
    <w:rsid w:val="00A44D7D"/>
    <w:rsid w:val="00A46275"/>
    <w:rsid w:val="00A50341"/>
    <w:rsid w:val="00A50798"/>
    <w:rsid w:val="00A5089A"/>
    <w:rsid w:val="00A50BA4"/>
    <w:rsid w:val="00A52066"/>
    <w:rsid w:val="00A52661"/>
    <w:rsid w:val="00A52AC2"/>
    <w:rsid w:val="00A53FA8"/>
    <w:rsid w:val="00A550BB"/>
    <w:rsid w:val="00A57EBB"/>
    <w:rsid w:val="00A602D3"/>
    <w:rsid w:val="00A618AC"/>
    <w:rsid w:val="00A65073"/>
    <w:rsid w:val="00A678BC"/>
    <w:rsid w:val="00A67AC4"/>
    <w:rsid w:val="00A71202"/>
    <w:rsid w:val="00A71C3A"/>
    <w:rsid w:val="00A71DB5"/>
    <w:rsid w:val="00A7524C"/>
    <w:rsid w:val="00A767B7"/>
    <w:rsid w:val="00A77C88"/>
    <w:rsid w:val="00A81ED7"/>
    <w:rsid w:val="00A828ED"/>
    <w:rsid w:val="00A848F1"/>
    <w:rsid w:val="00A85E19"/>
    <w:rsid w:val="00A8786A"/>
    <w:rsid w:val="00A87977"/>
    <w:rsid w:val="00A87B0A"/>
    <w:rsid w:val="00A9390F"/>
    <w:rsid w:val="00A94E0A"/>
    <w:rsid w:val="00A95AB9"/>
    <w:rsid w:val="00A95E8A"/>
    <w:rsid w:val="00A95F0C"/>
    <w:rsid w:val="00A96FA7"/>
    <w:rsid w:val="00A9719C"/>
    <w:rsid w:val="00AA0A60"/>
    <w:rsid w:val="00AA58FB"/>
    <w:rsid w:val="00AA690A"/>
    <w:rsid w:val="00AB0245"/>
    <w:rsid w:val="00AB1A7D"/>
    <w:rsid w:val="00AB1F09"/>
    <w:rsid w:val="00AB338C"/>
    <w:rsid w:val="00AB34A0"/>
    <w:rsid w:val="00AB4547"/>
    <w:rsid w:val="00AB4959"/>
    <w:rsid w:val="00AB50AC"/>
    <w:rsid w:val="00AB53EF"/>
    <w:rsid w:val="00AB6096"/>
    <w:rsid w:val="00AB7203"/>
    <w:rsid w:val="00AC2B8C"/>
    <w:rsid w:val="00AC2FAC"/>
    <w:rsid w:val="00AC3A27"/>
    <w:rsid w:val="00AD0EBA"/>
    <w:rsid w:val="00AD2C61"/>
    <w:rsid w:val="00AD43BE"/>
    <w:rsid w:val="00AD70F5"/>
    <w:rsid w:val="00AE0D41"/>
    <w:rsid w:val="00AE0F29"/>
    <w:rsid w:val="00AE10F0"/>
    <w:rsid w:val="00AE275A"/>
    <w:rsid w:val="00AE6EB1"/>
    <w:rsid w:val="00AE7987"/>
    <w:rsid w:val="00AE7C14"/>
    <w:rsid w:val="00AF1D47"/>
    <w:rsid w:val="00AF34A6"/>
    <w:rsid w:val="00AF3A86"/>
    <w:rsid w:val="00B027A8"/>
    <w:rsid w:val="00B07662"/>
    <w:rsid w:val="00B11615"/>
    <w:rsid w:val="00B14723"/>
    <w:rsid w:val="00B16C5A"/>
    <w:rsid w:val="00B17909"/>
    <w:rsid w:val="00B17BA4"/>
    <w:rsid w:val="00B17DA0"/>
    <w:rsid w:val="00B20F6B"/>
    <w:rsid w:val="00B246CF"/>
    <w:rsid w:val="00B25367"/>
    <w:rsid w:val="00B33330"/>
    <w:rsid w:val="00B3697C"/>
    <w:rsid w:val="00B402C3"/>
    <w:rsid w:val="00B40487"/>
    <w:rsid w:val="00B408AE"/>
    <w:rsid w:val="00B412F8"/>
    <w:rsid w:val="00B4210F"/>
    <w:rsid w:val="00B42307"/>
    <w:rsid w:val="00B44B8B"/>
    <w:rsid w:val="00B45AC8"/>
    <w:rsid w:val="00B461C8"/>
    <w:rsid w:val="00B47E93"/>
    <w:rsid w:val="00B50723"/>
    <w:rsid w:val="00B52642"/>
    <w:rsid w:val="00B55547"/>
    <w:rsid w:val="00B559C4"/>
    <w:rsid w:val="00B57484"/>
    <w:rsid w:val="00B61537"/>
    <w:rsid w:val="00B6172E"/>
    <w:rsid w:val="00B72FFA"/>
    <w:rsid w:val="00B731A0"/>
    <w:rsid w:val="00B7397C"/>
    <w:rsid w:val="00B73B23"/>
    <w:rsid w:val="00B76CA1"/>
    <w:rsid w:val="00B80CD1"/>
    <w:rsid w:val="00B81050"/>
    <w:rsid w:val="00B82189"/>
    <w:rsid w:val="00B82C90"/>
    <w:rsid w:val="00B836CB"/>
    <w:rsid w:val="00B84178"/>
    <w:rsid w:val="00B853EC"/>
    <w:rsid w:val="00B85FBD"/>
    <w:rsid w:val="00B86A59"/>
    <w:rsid w:val="00B8737E"/>
    <w:rsid w:val="00B87519"/>
    <w:rsid w:val="00B94C64"/>
    <w:rsid w:val="00B969DD"/>
    <w:rsid w:val="00BA2DA5"/>
    <w:rsid w:val="00BA76D1"/>
    <w:rsid w:val="00BB3349"/>
    <w:rsid w:val="00BB6E99"/>
    <w:rsid w:val="00BC1EFD"/>
    <w:rsid w:val="00BC3B33"/>
    <w:rsid w:val="00BC3F81"/>
    <w:rsid w:val="00BC4BEF"/>
    <w:rsid w:val="00BC73FB"/>
    <w:rsid w:val="00BD003F"/>
    <w:rsid w:val="00BD2326"/>
    <w:rsid w:val="00BD444E"/>
    <w:rsid w:val="00BD601E"/>
    <w:rsid w:val="00BD7BFC"/>
    <w:rsid w:val="00BE0474"/>
    <w:rsid w:val="00BE3AD2"/>
    <w:rsid w:val="00BE4C19"/>
    <w:rsid w:val="00BE4D48"/>
    <w:rsid w:val="00BE4F40"/>
    <w:rsid w:val="00BE4FA1"/>
    <w:rsid w:val="00BE781C"/>
    <w:rsid w:val="00BE7B14"/>
    <w:rsid w:val="00BF3216"/>
    <w:rsid w:val="00BF59F0"/>
    <w:rsid w:val="00BF680D"/>
    <w:rsid w:val="00BF75E3"/>
    <w:rsid w:val="00C053D9"/>
    <w:rsid w:val="00C05AF5"/>
    <w:rsid w:val="00C077D3"/>
    <w:rsid w:val="00C1617E"/>
    <w:rsid w:val="00C175D0"/>
    <w:rsid w:val="00C219CB"/>
    <w:rsid w:val="00C22277"/>
    <w:rsid w:val="00C24108"/>
    <w:rsid w:val="00C244E3"/>
    <w:rsid w:val="00C268CD"/>
    <w:rsid w:val="00C277CC"/>
    <w:rsid w:val="00C34F96"/>
    <w:rsid w:val="00C36F5C"/>
    <w:rsid w:val="00C37DF3"/>
    <w:rsid w:val="00C37F17"/>
    <w:rsid w:val="00C4066A"/>
    <w:rsid w:val="00C4505E"/>
    <w:rsid w:val="00C45726"/>
    <w:rsid w:val="00C46C07"/>
    <w:rsid w:val="00C46D0E"/>
    <w:rsid w:val="00C50293"/>
    <w:rsid w:val="00C52C66"/>
    <w:rsid w:val="00C53B2D"/>
    <w:rsid w:val="00C5491E"/>
    <w:rsid w:val="00C54D59"/>
    <w:rsid w:val="00C54DB9"/>
    <w:rsid w:val="00C55C9A"/>
    <w:rsid w:val="00C56AB0"/>
    <w:rsid w:val="00C613BE"/>
    <w:rsid w:val="00C62AA1"/>
    <w:rsid w:val="00C6387A"/>
    <w:rsid w:val="00C63CF4"/>
    <w:rsid w:val="00C670FB"/>
    <w:rsid w:val="00C70AB9"/>
    <w:rsid w:val="00C7290C"/>
    <w:rsid w:val="00C73769"/>
    <w:rsid w:val="00C74825"/>
    <w:rsid w:val="00C769E4"/>
    <w:rsid w:val="00C76C33"/>
    <w:rsid w:val="00C810F9"/>
    <w:rsid w:val="00C86F09"/>
    <w:rsid w:val="00C87675"/>
    <w:rsid w:val="00C8787E"/>
    <w:rsid w:val="00C87922"/>
    <w:rsid w:val="00C961EF"/>
    <w:rsid w:val="00C972FA"/>
    <w:rsid w:val="00CA2189"/>
    <w:rsid w:val="00CA5207"/>
    <w:rsid w:val="00CA6E76"/>
    <w:rsid w:val="00CA71B4"/>
    <w:rsid w:val="00CA7A10"/>
    <w:rsid w:val="00CB0D63"/>
    <w:rsid w:val="00CB2112"/>
    <w:rsid w:val="00CB3B0A"/>
    <w:rsid w:val="00CB54EE"/>
    <w:rsid w:val="00CB677C"/>
    <w:rsid w:val="00CC1348"/>
    <w:rsid w:val="00CC21B7"/>
    <w:rsid w:val="00CC234E"/>
    <w:rsid w:val="00CC7BCB"/>
    <w:rsid w:val="00CD4118"/>
    <w:rsid w:val="00CD47DC"/>
    <w:rsid w:val="00CD58A2"/>
    <w:rsid w:val="00CD7192"/>
    <w:rsid w:val="00CD73EA"/>
    <w:rsid w:val="00CE1F5F"/>
    <w:rsid w:val="00CE3621"/>
    <w:rsid w:val="00CE4A0C"/>
    <w:rsid w:val="00CE51A7"/>
    <w:rsid w:val="00CE51CA"/>
    <w:rsid w:val="00CE5A79"/>
    <w:rsid w:val="00CE6089"/>
    <w:rsid w:val="00CE6E39"/>
    <w:rsid w:val="00CF05FF"/>
    <w:rsid w:val="00CF6AB6"/>
    <w:rsid w:val="00CF7E72"/>
    <w:rsid w:val="00D010BE"/>
    <w:rsid w:val="00D02427"/>
    <w:rsid w:val="00D03B8B"/>
    <w:rsid w:val="00D03FAA"/>
    <w:rsid w:val="00D05562"/>
    <w:rsid w:val="00D07631"/>
    <w:rsid w:val="00D111EF"/>
    <w:rsid w:val="00D11A8A"/>
    <w:rsid w:val="00D15B59"/>
    <w:rsid w:val="00D174C0"/>
    <w:rsid w:val="00D1798A"/>
    <w:rsid w:val="00D20ED4"/>
    <w:rsid w:val="00D220CC"/>
    <w:rsid w:val="00D22A80"/>
    <w:rsid w:val="00D234C1"/>
    <w:rsid w:val="00D25049"/>
    <w:rsid w:val="00D27FB1"/>
    <w:rsid w:val="00D302A4"/>
    <w:rsid w:val="00D3158D"/>
    <w:rsid w:val="00D3163D"/>
    <w:rsid w:val="00D33692"/>
    <w:rsid w:val="00D34B69"/>
    <w:rsid w:val="00D37448"/>
    <w:rsid w:val="00D43D42"/>
    <w:rsid w:val="00D46C3B"/>
    <w:rsid w:val="00D473E8"/>
    <w:rsid w:val="00D51F80"/>
    <w:rsid w:val="00D523E5"/>
    <w:rsid w:val="00D52AD2"/>
    <w:rsid w:val="00D53EDB"/>
    <w:rsid w:val="00D57224"/>
    <w:rsid w:val="00D57500"/>
    <w:rsid w:val="00D60579"/>
    <w:rsid w:val="00D60767"/>
    <w:rsid w:val="00D611DF"/>
    <w:rsid w:val="00D62F9F"/>
    <w:rsid w:val="00D64034"/>
    <w:rsid w:val="00D71B4F"/>
    <w:rsid w:val="00D71B66"/>
    <w:rsid w:val="00D71E17"/>
    <w:rsid w:val="00D72BC5"/>
    <w:rsid w:val="00D767F7"/>
    <w:rsid w:val="00D94861"/>
    <w:rsid w:val="00DA28E9"/>
    <w:rsid w:val="00DA3E42"/>
    <w:rsid w:val="00DA7404"/>
    <w:rsid w:val="00DB1DBC"/>
    <w:rsid w:val="00DB65C1"/>
    <w:rsid w:val="00DB661C"/>
    <w:rsid w:val="00DB704B"/>
    <w:rsid w:val="00DC1551"/>
    <w:rsid w:val="00DC34DD"/>
    <w:rsid w:val="00DC4579"/>
    <w:rsid w:val="00DC4AC5"/>
    <w:rsid w:val="00DC7EF7"/>
    <w:rsid w:val="00DD1011"/>
    <w:rsid w:val="00DD1E31"/>
    <w:rsid w:val="00DD3F45"/>
    <w:rsid w:val="00DD448D"/>
    <w:rsid w:val="00DE03A1"/>
    <w:rsid w:val="00DE17DF"/>
    <w:rsid w:val="00DE3B95"/>
    <w:rsid w:val="00DE70D0"/>
    <w:rsid w:val="00DE768B"/>
    <w:rsid w:val="00DE771A"/>
    <w:rsid w:val="00DF0F8F"/>
    <w:rsid w:val="00DF1925"/>
    <w:rsid w:val="00DF3BDC"/>
    <w:rsid w:val="00E0034A"/>
    <w:rsid w:val="00E012D6"/>
    <w:rsid w:val="00E05324"/>
    <w:rsid w:val="00E11308"/>
    <w:rsid w:val="00E121C9"/>
    <w:rsid w:val="00E122E4"/>
    <w:rsid w:val="00E12F36"/>
    <w:rsid w:val="00E208D3"/>
    <w:rsid w:val="00E21771"/>
    <w:rsid w:val="00E22588"/>
    <w:rsid w:val="00E22597"/>
    <w:rsid w:val="00E22BDF"/>
    <w:rsid w:val="00E2496B"/>
    <w:rsid w:val="00E2792D"/>
    <w:rsid w:val="00E32773"/>
    <w:rsid w:val="00E360C5"/>
    <w:rsid w:val="00E405F7"/>
    <w:rsid w:val="00E448F3"/>
    <w:rsid w:val="00E449E1"/>
    <w:rsid w:val="00E517BA"/>
    <w:rsid w:val="00E521B1"/>
    <w:rsid w:val="00E53AFB"/>
    <w:rsid w:val="00E55002"/>
    <w:rsid w:val="00E56D16"/>
    <w:rsid w:val="00E56FB5"/>
    <w:rsid w:val="00E57989"/>
    <w:rsid w:val="00E57BA6"/>
    <w:rsid w:val="00E60971"/>
    <w:rsid w:val="00E63D94"/>
    <w:rsid w:val="00E66838"/>
    <w:rsid w:val="00E700D2"/>
    <w:rsid w:val="00E708AE"/>
    <w:rsid w:val="00E71EC1"/>
    <w:rsid w:val="00E73658"/>
    <w:rsid w:val="00E75131"/>
    <w:rsid w:val="00E75579"/>
    <w:rsid w:val="00E76FD3"/>
    <w:rsid w:val="00E774D5"/>
    <w:rsid w:val="00E81165"/>
    <w:rsid w:val="00E8458B"/>
    <w:rsid w:val="00E92126"/>
    <w:rsid w:val="00E9271B"/>
    <w:rsid w:val="00E92B09"/>
    <w:rsid w:val="00E939AB"/>
    <w:rsid w:val="00E93B7E"/>
    <w:rsid w:val="00E93FD5"/>
    <w:rsid w:val="00E947ED"/>
    <w:rsid w:val="00E97883"/>
    <w:rsid w:val="00EA0AD4"/>
    <w:rsid w:val="00EA0D38"/>
    <w:rsid w:val="00EA26FF"/>
    <w:rsid w:val="00EA3C80"/>
    <w:rsid w:val="00EA4411"/>
    <w:rsid w:val="00EA49DF"/>
    <w:rsid w:val="00EA5695"/>
    <w:rsid w:val="00EA6630"/>
    <w:rsid w:val="00EA6900"/>
    <w:rsid w:val="00EA6E31"/>
    <w:rsid w:val="00EB066D"/>
    <w:rsid w:val="00EB2A4F"/>
    <w:rsid w:val="00EB6B26"/>
    <w:rsid w:val="00EB7875"/>
    <w:rsid w:val="00EB7980"/>
    <w:rsid w:val="00EC11D9"/>
    <w:rsid w:val="00EC4DF7"/>
    <w:rsid w:val="00EC522A"/>
    <w:rsid w:val="00EC7DC6"/>
    <w:rsid w:val="00ED19A1"/>
    <w:rsid w:val="00ED690D"/>
    <w:rsid w:val="00ED73F7"/>
    <w:rsid w:val="00EE0B54"/>
    <w:rsid w:val="00EE11A7"/>
    <w:rsid w:val="00EE1932"/>
    <w:rsid w:val="00EE2311"/>
    <w:rsid w:val="00EE2555"/>
    <w:rsid w:val="00EE3551"/>
    <w:rsid w:val="00EE3924"/>
    <w:rsid w:val="00EE3F9D"/>
    <w:rsid w:val="00EE76C3"/>
    <w:rsid w:val="00EF0BD6"/>
    <w:rsid w:val="00EF3FC8"/>
    <w:rsid w:val="00EF42F9"/>
    <w:rsid w:val="00EF64FC"/>
    <w:rsid w:val="00EF67BA"/>
    <w:rsid w:val="00EF73CC"/>
    <w:rsid w:val="00EF76C2"/>
    <w:rsid w:val="00F000D6"/>
    <w:rsid w:val="00F019F8"/>
    <w:rsid w:val="00F01C9C"/>
    <w:rsid w:val="00F01F4A"/>
    <w:rsid w:val="00F02DBF"/>
    <w:rsid w:val="00F0378C"/>
    <w:rsid w:val="00F05551"/>
    <w:rsid w:val="00F11C42"/>
    <w:rsid w:val="00F12C00"/>
    <w:rsid w:val="00F13AB9"/>
    <w:rsid w:val="00F168B0"/>
    <w:rsid w:val="00F1738B"/>
    <w:rsid w:val="00F17D2D"/>
    <w:rsid w:val="00F23000"/>
    <w:rsid w:val="00F23B6F"/>
    <w:rsid w:val="00F24B64"/>
    <w:rsid w:val="00F25014"/>
    <w:rsid w:val="00F27187"/>
    <w:rsid w:val="00F30015"/>
    <w:rsid w:val="00F32920"/>
    <w:rsid w:val="00F32C8D"/>
    <w:rsid w:val="00F33C2C"/>
    <w:rsid w:val="00F3497E"/>
    <w:rsid w:val="00F35BEB"/>
    <w:rsid w:val="00F35FE6"/>
    <w:rsid w:val="00F3774B"/>
    <w:rsid w:val="00F4374D"/>
    <w:rsid w:val="00F45CB7"/>
    <w:rsid w:val="00F46EA4"/>
    <w:rsid w:val="00F5030C"/>
    <w:rsid w:val="00F52B74"/>
    <w:rsid w:val="00F55514"/>
    <w:rsid w:val="00F56296"/>
    <w:rsid w:val="00F61E83"/>
    <w:rsid w:val="00F640BC"/>
    <w:rsid w:val="00F64650"/>
    <w:rsid w:val="00F64763"/>
    <w:rsid w:val="00F6482E"/>
    <w:rsid w:val="00F64DC5"/>
    <w:rsid w:val="00F67269"/>
    <w:rsid w:val="00F67CD2"/>
    <w:rsid w:val="00F718E2"/>
    <w:rsid w:val="00F71CF4"/>
    <w:rsid w:val="00F73664"/>
    <w:rsid w:val="00F77B69"/>
    <w:rsid w:val="00F80265"/>
    <w:rsid w:val="00F8245E"/>
    <w:rsid w:val="00F83D2E"/>
    <w:rsid w:val="00F843DB"/>
    <w:rsid w:val="00F859D7"/>
    <w:rsid w:val="00F8680D"/>
    <w:rsid w:val="00F9012B"/>
    <w:rsid w:val="00F909B0"/>
    <w:rsid w:val="00F9182C"/>
    <w:rsid w:val="00F92D01"/>
    <w:rsid w:val="00F92FBE"/>
    <w:rsid w:val="00F9679E"/>
    <w:rsid w:val="00FA3B82"/>
    <w:rsid w:val="00FB36E3"/>
    <w:rsid w:val="00FB471C"/>
    <w:rsid w:val="00FC26A2"/>
    <w:rsid w:val="00FC35CC"/>
    <w:rsid w:val="00FC595C"/>
    <w:rsid w:val="00FC685E"/>
    <w:rsid w:val="00FC6AEB"/>
    <w:rsid w:val="00FD0643"/>
    <w:rsid w:val="00FD36DB"/>
    <w:rsid w:val="00FD7AFC"/>
    <w:rsid w:val="00FE1A47"/>
    <w:rsid w:val="00FE3B55"/>
    <w:rsid w:val="00FE5F8B"/>
    <w:rsid w:val="00FF006E"/>
    <w:rsid w:val="00FF10D8"/>
    <w:rsid w:val="00FF310C"/>
    <w:rsid w:val="00FF311C"/>
    <w:rsid w:val="00FF5462"/>
    <w:rsid w:val="00FF54A3"/>
    <w:rsid w:val="00FF5FF7"/>
    <w:rsid w:val="00FF6527"/>
    <w:rsid w:val="00FF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DC7C62"/>
  <w15:docId w15:val="{926636ED-1B39-4A20-9065-06DC78ACE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59D7"/>
    <w:rPr>
      <w:sz w:val="24"/>
      <w:szCs w:val="24"/>
    </w:rPr>
  </w:style>
  <w:style w:type="paragraph" w:styleId="1">
    <w:name w:val="heading 1"/>
    <w:basedOn w:val="a"/>
    <w:next w:val="a"/>
    <w:qFormat/>
    <w:rsid w:val="00F859D7"/>
    <w:pPr>
      <w:keepNext/>
      <w:spacing w:before="240" w:after="60"/>
      <w:jc w:val="center"/>
      <w:outlineLvl w:val="0"/>
    </w:pPr>
    <w:rPr>
      <w:rFonts w:ascii="Arial" w:hAnsi="Arial"/>
      <w:b/>
      <w:bCs/>
    </w:rPr>
  </w:style>
  <w:style w:type="paragraph" w:styleId="2">
    <w:name w:val="heading 2"/>
    <w:basedOn w:val="a"/>
    <w:next w:val="a"/>
    <w:qFormat/>
    <w:rsid w:val="00F859D7"/>
    <w:pPr>
      <w:keepNext/>
      <w:spacing w:before="60" w:after="60"/>
      <w:jc w:val="center"/>
      <w:outlineLvl w:val="1"/>
    </w:pPr>
    <w:rPr>
      <w:rFonts w:ascii="Arial" w:hAnsi="Arial"/>
      <w:b/>
      <w:bCs/>
      <w:sz w:val="18"/>
    </w:rPr>
  </w:style>
  <w:style w:type="paragraph" w:styleId="3">
    <w:name w:val="heading 3"/>
    <w:basedOn w:val="a"/>
    <w:next w:val="a"/>
    <w:link w:val="30"/>
    <w:qFormat/>
    <w:rsid w:val="009B20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859D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859D7"/>
    <w:pPr>
      <w:tabs>
        <w:tab w:val="center" w:pos="4677"/>
        <w:tab w:val="right" w:pos="9355"/>
      </w:tabs>
    </w:pPr>
  </w:style>
  <w:style w:type="paragraph" w:customStyle="1" w:styleId="Heading">
    <w:name w:val="Heading"/>
    <w:rsid w:val="00F859D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F859D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6">
    <w:name w:val="Hyperlink"/>
    <w:rsid w:val="00F859D7"/>
    <w:rPr>
      <w:rFonts w:ascii="Arial" w:hAnsi="Arial" w:cs="Arial"/>
      <w:sz w:val="20"/>
      <w:szCs w:val="20"/>
      <w:u w:val="single"/>
    </w:rPr>
  </w:style>
  <w:style w:type="paragraph" w:customStyle="1" w:styleId="Context">
    <w:name w:val="Context"/>
    <w:rsid w:val="00F859D7"/>
    <w:pPr>
      <w:widowControl w:val="0"/>
      <w:autoSpaceDE w:val="0"/>
      <w:autoSpaceDN w:val="0"/>
      <w:adjustRightInd w:val="0"/>
    </w:pPr>
    <w:rPr>
      <w:rFonts w:ascii="Arial" w:hAnsi="Arial" w:cs="Arial"/>
      <w:u w:val="single"/>
    </w:rPr>
  </w:style>
  <w:style w:type="paragraph" w:customStyle="1" w:styleId="ConsPlusNormal">
    <w:name w:val="ConsPlusNormal"/>
    <w:rsid w:val="00F859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4">
    <w:name w:val="Style4"/>
    <w:basedOn w:val="a"/>
    <w:rsid w:val="00F859D7"/>
    <w:pPr>
      <w:widowControl w:val="0"/>
      <w:autoSpaceDE w:val="0"/>
      <w:autoSpaceDN w:val="0"/>
      <w:adjustRightInd w:val="0"/>
      <w:spacing w:line="242" w:lineRule="exact"/>
      <w:ind w:firstLine="341"/>
      <w:jc w:val="both"/>
    </w:pPr>
    <w:rPr>
      <w:rFonts w:ascii="Segoe UI" w:hAnsi="Segoe UI" w:cs="Segoe UI"/>
    </w:rPr>
  </w:style>
  <w:style w:type="paragraph" w:customStyle="1" w:styleId="Style8">
    <w:name w:val="Style8"/>
    <w:basedOn w:val="a"/>
    <w:rsid w:val="00F859D7"/>
    <w:pPr>
      <w:widowControl w:val="0"/>
      <w:autoSpaceDE w:val="0"/>
      <w:autoSpaceDN w:val="0"/>
      <w:adjustRightInd w:val="0"/>
      <w:spacing w:line="245" w:lineRule="exact"/>
      <w:ind w:firstLine="360"/>
      <w:jc w:val="both"/>
    </w:pPr>
    <w:rPr>
      <w:rFonts w:ascii="Segoe UI" w:hAnsi="Segoe UI" w:cs="Segoe UI"/>
    </w:rPr>
  </w:style>
  <w:style w:type="character" w:customStyle="1" w:styleId="FontStyle12">
    <w:name w:val="Font Style12"/>
    <w:rsid w:val="00F859D7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a"/>
    <w:rsid w:val="00F859D7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Segoe UI" w:hAnsi="Segoe UI" w:cs="Segoe UI"/>
    </w:rPr>
  </w:style>
  <w:style w:type="paragraph" w:customStyle="1" w:styleId="ConsPlusTitle">
    <w:name w:val="ConsPlusTitle"/>
    <w:rsid w:val="00F859D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Default">
    <w:name w:val="Default"/>
    <w:rsid w:val="00F859D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7">
    <w:name w:val="footnote text"/>
    <w:basedOn w:val="a"/>
    <w:semiHidden/>
    <w:rsid w:val="00F859D7"/>
    <w:rPr>
      <w:sz w:val="20"/>
      <w:szCs w:val="20"/>
    </w:rPr>
  </w:style>
  <w:style w:type="character" w:styleId="a8">
    <w:name w:val="footnote reference"/>
    <w:uiPriority w:val="99"/>
    <w:semiHidden/>
    <w:rsid w:val="00F859D7"/>
    <w:rPr>
      <w:vertAlign w:val="superscript"/>
    </w:rPr>
  </w:style>
  <w:style w:type="paragraph" w:styleId="a9">
    <w:name w:val="Body Text"/>
    <w:basedOn w:val="a"/>
    <w:rsid w:val="00F859D7"/>
    <w:pPr>
      <w:shd w:val="clear" w:color="auto" w:fill="FFFFFF"/>
      <w:spacing w:line="326" w:lineRule="exact"/>
      <w:ind w:firstLine="700"/>
      <w:jc w:val="both"/>
    </w:pPr>
    <w:rPr>
      <w:rFonts w:eastAsia="Arial Unicode MS"/>
      <w:sz w:val="28"/>
      <w:szCs w:val="28"/>
    </w:rPr>
  </w:style>
  <w:style w:type="paragraph" w:styleId="HTML">
    <w:name w:val="HTML Preformatted"/>
    <w:basedOn w:val="a"/>
    <w:rsid w:val="00F859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150"/>
    </w:pPr>
    <w:rPr>
      <w:rFonts w:ascii="Courier New" w:hAnsi="Courier New" w:cs="Courier New"/>
      <w:sz w:val="20"/>
      <w:szCs w:val="20"/>
    </w:rPr>
  </w:style>
  <w:style w:type="paragraph" w:customStyle="1" w:styleId="tekstob">
    <w:name w:val="tekstob"/>
    <w:basedOn w:val="a"/>
    <w:rsid w:val="00F859D7"/>
    <w:pPr>
      <w:spacing w:before="100" w:beforeAutospacing="1" w:after="100" w:afterAutospacing="1"/>
    </w:pPr>
  </w:style>
  <w:style w:type="table" w:styleId="aa">
    <w:name w:val="Table Grid"/>
    <w:basedOn w:val="a1"/>
    <w:uiPriority w:val="99"/>
    <w:rsid w:val="00F859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Абзац списка1"/>
    <w:basedOn w:val="a"/>
    <w:rsid w:val="00F859D7"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F859D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F859D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31">
    <w:name w:val="Основной текст с отступом 31"/>
    <w:basedOn w:val="a"/>
    <w:rsid w:val="00F859D7"/>
    <w:pPr>
      <w:suppressAutoHyphens/>
      <w:spacing w:after="120"/>
      <w:ind w:left="283"/>
    </w:pPr>
    <w:rPr>
      <w:sz w:val="16"/>
      <w:szCs w:val="16"/>
      <w:lang w:eastAsia="ar-SA"/>
    </w:rPr>
  </w:style>
  <w:style w:type="character" w:styleId="ab">
    <w:name w:val="FollowedHyperlink"/>
    <w:rsid w:val="00F859D7"/>
    <w:rPr>
      <w:color w:val="800080"/>
      <w:u w:val="single"/>
    </w:rPr>
  </w:style>
  <w:style w:type="character" w:customStyle="1" w:styleId="a4">
    <w:name w:val="Верхний колонтитул Знак"/>
    <w:link w:val="a3"/>
    <w:uiPriority w:val="99"/>
    <w:rsid w:val="00222C78"/>
    <w:rPr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23D9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30">
    <w:name w:val="Заголовок 3 Знак"/>
    <w:link w:val="3"/>
    <w:semiHidden/>
    <w:rsid w:val="009B20E3"/>
    <w:rPr>
      <w:rFonts w:ascii="Cambria" w:eastAsia="Times New Roman" w:hAnsi="Cambria" w:cs="Times New Roman"/>
      <w:b/>
      <w:bCs/>
      <w:sz w:val="26"/>
      <w:szCs w:val="26"/>
    </w:rPr>
  </w:style>
  <w:style w:type="paragraph" w:styleId="ac">
    <w:name w:val="Balloon Text"/>
    <w:basedOn w:val="a"/>
    <w:link w:val="ad"/>
    <w:rsid w:val="00E8116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E81165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unhideWhenUsed/>
    <w:rsid w:val="00A44D7D"/>
    <w:pPr>
      <w:spacing w:before="100" w:beforeAutospacing="1" w:after="100" w:afterAutospacing="1"/>
    </w:pPr>
  </w:style>
  <w:style w:type="paragraph" w:customStyle="1" w:styleId="dash041e005f0431005f044b005f0447005f043d005f044b005f0439">
    <w:name w:val="dash041e_005f0431_005f044b_005f0447_005f043d_005f044b_005f0439"/>
    <w:basedOn w:val="a"/>
    <w:rsid w:val="00E0034A"/>
    <w:rPr>
      <w:rFonts w:eastAsia="Calibri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2E20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5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8AC88-7D4B-49BA-9C86-15E08CCDC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7</Pages>
  <Words>2693</Words>
  <Characters>15355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Руководителям муниципальных</vt:lpstr>
    </vt:vector>
  </TitlesOfParts>
  <Company>Комитет</Company>
  <LinksUpToDate>false</LinksUpToDate>
  <CharactersWithSpaces>18012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Руководителям муниципальных</dc:title>
  <dc:creator>ilina.ni</dc:creator>
  <cp:lastModifiedBy>Local</cp:lastModifiedBy>
  <cp:revision>29</cp:revision>
  <cp:lastPrinted>2020-08-27T08:06:00Z</cp:lastPrinted>
  <dcterms:created xsi:type="dcterms:W3CDTF">2021-06-17T04:54:00Z</dcterms:created>
  <dcterms:modified xsi:type="dcterms:W3CDTF">2021-07-13T12:25:00Z</dcterms:modified>
</cp:coreProperties>
</file>